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BABF0" w14:textId="2275FF04" w:rsidR="00572892" w:rsidRPr="001E4C6D" w:rsidRDefault="00DA7EB3">
      <w:pPr>
        <w:rPr>
          <w:rFonts w:ascii="Franklin Gothic Demi" w:hAnsi="Franklin Gothic Demi"/>
          <w:color w:val="000000" w:themeColor="text1"/>
          <w:sz w:val="28"/>
          <w:szCs w:val="28"/>
        </w:rPr>
      </w:pPr>
      <w:r w:rsidRPr="001E4C6D">
        <w:rPr>
          <w:rFonts w:ascii="Franklin Gothic Demi" w:hAnsi="Franklin Gothic Demi"/>
          <w:color w:val="000000" w:themeColor="text1"/>
          <w:sz w:val="28"/>
          <w:szCs w:val="28"/>
        </w:rPr>
        <w:t>Explore the Bible: Preschool Music &amp; Print Extras</w:t>
      </w:r>
      <w:r w:rsidRPr="001E4C6D">
        <w:rPr>
          <w:rFonts w:ascii="Franklin Gothic Demi" w:hAnsi="Franklin Gothic Demi"/>
          <w:color w:val="000000" w:themeColor="text1"/>
          <w:sz w:val="28"/>
          <w:szCs w:val="28"/>
        </w:rPr>
        <w:tab/>
      </w:r>
      <w:r w:rsidR="00E40CA2" w:rsidRPr="001E4C6D">
        <w:rPr>
          <w:rFonts w:ascii="Franklin Gothic Demi" w:hAnsi="Franklin Gothic Demi"/>
          <w:color w:val="000000" w:themeColor="text1"/>
          <w:sz w:val="28"/>
          <w:szCs w:val="28"/>
        </w:rPr>
        <w:tab/>
      </w:r>
      <w:r w:rsidRPr="001E4C6D">
        <w:rPr>
          <w:rFonts w:ascii="Franklin Gothic Demi" w:hAnsi="Franklin Gothic Demi"/>
          <w:color w:val="000000" w:themeColor="text1"/>
          <w:sz w:val="28"/>
          <w:szCs w:val="28"/>
        </w:rPr>
        <w:tab/>
      </w:r>
    </w:p>
    <w:p w14:paraId="20EFE65D" w14:textId="77777777" w:rsidR="009F7FB6" w:rsidRPr="001E4C6D" w:rsidRDefault="00DA7EB3">
      <w:pPr>
        <w:rPr>
          <w:rFonts w:ascii="Franklin Gothic Demi" w:hAnsi="Franklin Gothic Demi"/>
          <w:color w:val="000000" w:themeColor="text1"/>
          <w:sz w:val="28"/>
          <w:szCs w:val="28"/>
        </w:rPr>
      </w:pPr>
      <w:r w:rsidRPr="001E4C6D">
        <w:rPr>
          <w:rFonts w:ascii="Franklin Gothic Demi" w:hAnsi="Franklin Gothic Demi"/>
          <w:color w:val="000000" w:themeColor="text1"/>
          <w:sz w:val="28"/>
          <w:szCs w:val="28"/>
        </w:rPr>
        <w:t>Parent Email Messages</w:t>
      </w:r>
      <w:r w:rsidRPr="001E4C6D">
        <w:rPr>
          <w:rFonts w:ascii="Franklin Gothic Demi" w:hAnsi="Franklin Gothic Demi"/>
          <w:color w:val="000000" w:themeColor="text1"/>
          <w:sz w:val="28"/>
          <w:szCs w:val="28"/>
        </w:rPr>
        <w:tab/>
      </w:r>
      <w:r w:rsidRPr="001E4C6D">
        <w:rPr>
          <w:rFonts w:ascii="Franklin Gothic Demi" w:hAnsi="Franklin Gothic Demi"/>
          <w:color w:val="000000" w:themeColor="text1"/>
          <w:sz w:val="28"/>
          <w:szCs w:val="28"/>
        </w:rPr>
        <w:tab/>
      </w:r>
    </w:p>
    <w:p w14:paraId="2E653EE6" w14:textId="562879B8" w:rsidR="00DA7EB3" w:rsidRPr="001E4C6D" w:rsidRDefault="00251D3D">
      <w:pPr>
        <w:rPr>
          <w:rFonts w:ascii="Franklin Gothic Demi" w:hAnsi="Franklin Gothic Demi"/>
          <w:color w:val="000000" w:themeColor="text1"/>
          <w:sz w:val="28"/>
          <w:szCs w:val="28"/>
        </w:rPr>
      </w:pPr>
      <w:r w:rsidRPr="001E4C6D">
        <w:rPr>
          <w:rFonts w:ascii="Franklin Gothic Demi" w:hAnsi="Franklin Gothic Demi"/>
          <w:color w:val="000000" w:themeColor="text1"/>
          <w:sz w:val="28"/>
          <w:szCs w:val="28"/>
        </w:rPr>
        <w:t>Fall 2026</w:t>
      </w:r>
    </w:p>
    <w:p w14:paraId="6EB2F994" w14:textId="77777777" w:rsidR="00DA7EB3" w:rsidRPr="001E4C6D" w:rsidRDefault="00DA7EB3">
      <w:pPr>
        <w:rPr>
          <w:rFonts w:ascii="Helvetica Neue" w:hAnsi="Helvetica Neue"/>
          <w:color w:val="000000" w:themeColor="text1"/>
          <w:sz w:val="28"/>
          <w:szCs w:val="28"/>
        </w:rPr>
      </w:pPr>
    </w:p>
    <w:p w14:paraId="631D8EE3" w14:textId="5505F305" w:rsidR="00DA7EB3" w:rsidRPr="001E4C6D" w:rsidRDefault="00DA7EB3">
      <w:pPr>
        <w:rPr>
          <w:rFonts w:ascii="Franklin Gothic Medium" w:hAnsi="Franklin Gothic Medium"/>
          <w:i/>
          <w:iCs/>
          <w:color w:val="000000" w:themeColor="text1"/>
        </w:rPr>
      </w:pPr>
      <w:r w:rsidRPr="001E4C6D">
        <w:rPr>
          <w:rFonts w:ascii="Franklin Gothic Medium" w:hAnsi="Franklin Gothic Medium"/>
          <w:i/>
          <w:iCs/>
          <w:color w:val="000000" w:themeColor="text1"/>
        </w:rPr>
        <w:t xml:space="preserve">Teachers: You have permission to </w:t>
      </w:r>
      <w:r w:rsidR="00F03C79" w:rsidRPr="001E4C6D">
        <w:rPr>
          <w:rFonts w:ascii="Franklin Gothic Medium" w:hAnsi="Franklin Gothic Medium"/>
          <w:i/>
          <w:iCs/>
          <w:color w:val="000000" w:themeColor="text1"/>
        </w:rPr>
        <w:t xml:space="preserve">use these brief </w:t>
      </w:r>
      <w:r w:rsidR="00354DAB" w:rsidRPr="001E4C6D">
        <w:rPr>
          <w:rFonts w:ascii="Franklin Gothic Medium" w:hAnsi="Franklin Gothic Medium"/>
          <w:i/>
          <w:iCs/>
          <w:color w:val="000000" w:themeColor="text1"/>
        </w:rPr>
        <w:t xml:space="preserve">messages </w:t>
      </w:r>
      <w:r w:rsidR="00F03C79" w:rsidRPr="001E4C6D">
        <w:rPr>
          <w:rFonts w:ascii="Franklin Gothic Medium" w:hAnsi="Franklin Gothic Medium"/>
          <w:i/>
          <w:iCs/>
          <w:color w:val="000000" w:themeColor="text1"/>
        </w:rPr>
        <w:t>to provide families an overview of the Bible focus for each week.</w:t>
      </w:r>
    </w:p>
    <w:p w14:paraId="7FFF787F" w14:textId="77777777" w:rsidR="00DA7EB3" w:rsidRPr="001E4C6D" w:rsidRDefault="00DA7EB3">
      <w:pPr>
        <w:rPr>
          <w:rFonts w:ascii="Helvetica Neue" w:hAnsi="Helvetica Neue"/>
          <w:color w:val="000000" w:themeColor="text1"/>
          <w:sz w:val="28"/>
          <w:szCs w:val="28"/>
        </w:rPr>
      </w:pPr>
    </w:p>
    <w:p w14:paraId="01426A47" w14:textId="77777777" w:rsidR="00D94419" w:rsidRPr="001E4C6D" w:rsidRDefault="00D94419">
      <w:pPr>
        <w:rPr>
          <w:rFonts w:ascii="Helvetica Neue" w:hAnsi="Helvetica Neue"/>
          <w:color w:val="000000" w:themeColor="text1"/>
          <w:sz w:val="28"/>
          <w:szCs w:val="28"/>
        </w:rPr>
      </w:pPr>
    </w:p>
    <w:p w14:paraId="32F9E7E6" w14:textId="77777777" w:rsidR="004D1E5D" w:rsidRPr="001E4C6D" w:rsidRDefault="004D1E5D">
      <w:pPr>
        <w:rPr>
          <w:rFonts w:ascii="Helvetica Neue" w:hAnsi="Helvetica Neue"/>
          <w:color w:val="000000" w:themeColor="text1"/>
          <w:sz w:val="28"/>
          <w:szCs w:val="28"/>
        </w:rPr>
      </w:pPr>
    </w:p>
    <w:p w14:paraId="5E8CD1F3" w14:textId="77777777" w:rsidR="004D1E5D" w:rsidRPr="001E4C6D" w:rsidRDefault="004D1E5D">
      <w:pPr>
        <w:rPr>
          <w:rFonts w:ascii="Helvetica Neue" w:hAnsi="Helvetica Neue"/>
          <w:color w:val="000000" w:themeColor="text1"/>
          <w:sz w:val="28"/>
          <w:szCs w:val="28"/>
        </w:rPr>
      </w:pPr>
    </w:p>
    <w:p w14:paraId="6A34C709" w14:textId="77777777" w:rsidR="004D1E5D" w:rsidRPr="001E4C6D" w:rsidRDefault="004D1E5D">
      <w:pPr>
        <w:rPr>
          <w:rFonts w:ascii="Helvetica Neue" w:hAnsi="Helvetica Neue"/>
          <w:color w:val="000000" w:themeColor="text1"/>
          <w:sz w:val="28"/>
          <w:szCs w:val="28"/>
        </w:rPr>
      </w:pPr>
    </w:p>
    <w:p w14:paraId="7FFEB5F0" w14:textId="77777777" w:rsidR="000536E5" w:rsidRPr="001E4C6D" w:rsidRDefault="000536E5">
      <w:pPr>
        <w:rPr>
          <w:rFonts w:ascii="Helvetica Neue" w:hAnsi="Helvetica Neue"/>
          <w:color w:val="000000" w:themeColor="text1"/>
          <w:sz w:val="28"/>
          <w:szCs w:val="28"/>
        </w:rPr>
      </w:pPr>
    </w:p>
    <w:p w14:paraId="6CC8EAAB" w14:textId="77777777" w:rsidR="003C0C3B" w:rsidRPr="001E4C6D" w:rsidRDefault="003C0C3B">
      <w:pPr>
        <w:rPr>
          <w:rFonts w:ascii="Helvetica Neue" w:hAnsi="Helvetica Neue"/>
          <w:color w:val="000000" w:themeColor="text1"/>
          <w:sz w:val="28"/>
          <w:szCs w:val="28"/>
        </w:rPr>
      </w:pPr>
    </w:p>
    <w:p w14:paraId="4BFC8BA8" w14:textId="0CA14D31" w:rsidR="004D1E5D" w:rsidRPr="001E4C6D" w:rsidRDefault="00C36045" w:rsidP="004D1E5D">
      <w:pPr>
        <w:rPr>
          <w:rFonts w:ascii="Helvetica Neue" w:hAnsi="Helvetica Neue"/>
          <w:color w:val="000000" w:themeColor="text1"/>
          <w:sz w:val="28"/>
          <w:szCs w:val="28"/>
        </w:rPr>
      </w:pPr>
      <w:r w:rsidRPr="001E4C6D">
        <w:rPr>
          <w:rFonts w:ascii="Franklin Gothic Demi" w:hAnsi="Franklin Gothic Demi"/>
          <w:b/>
          <w:bCs/>
          <w:color w:val="000000" w:themeColor="text1"/>
          <w:sz w:val="28"/>
          <w:szCs w:val="28"/>
          <w:u w:val="single"/>
        </w:rPr>
        <w:t>Fall</w:t>
      </w:r>
      <w:r w:rsidR="00BC46BE" w:rsidRPr="001E4C6D">
        <w:rPr>
          <w:rFonts w:ascii="Franklin Gothic Demi" w:hAnsi="Franklin Gothic Demi"/>
          <w:b/>
          <w:bCs/>
          <w:color w:val="000000" w:themeColor="text1"/>
          <w:sz w:val="28"/>
          <w:szCs w:val="28"/>
          <w:u w:val="single"/>
        </w:rPr>
        <w:t xml:space="preserve"> 202</w:t>
      </w:r>
      <w:r w:rsidRPr="001E4C6D">
        <w:rPr>
          <w:rFonts w:ascii="Franklin Gothic Demi" w:hAnsi="Franklin Gothic Demi"/>
          <w:b/>
          <w:bCs/>
          <w:color w:val="000000" w:themeColor="text1"/>
          <w:sz w:val="28"/>
          <w:szCs w:val="28"/>
          <w:u w:val="single"/>
        </w:rPr>
        <w:t>6</w:t>
      </w:r>
      <w:r w:rsidR="00D94419" w:rsidRPr="001E4C6D">
        <w:rPr>
          <w:rFonts w:ascii="Franklin Gothic Demi" w:hAnsi="Franklin Gothic Demi"/>
          <w:b/>
          <w:bCs/>
          <w:color w:val="000000" w:themeColor="text1"/>
          <w:sz w:val="28"/>
          <w:szCs w:val="28"/>
          <w:u w:val="single"/>
        </w:rPr>
        <w:t xml:space="preserve"> </w:t>
      </w:r>
      <w:r w:rsidR="003D63B8" w:rsidRPr="001E4C6D">
        <w:rPr>
          <w:rFonts w:ascii="Franklin Gothic Demi" w:hAnsi="Franklin Gothic Demi"/>
          <w:b/>
          <w:bCs/>
          <w:color w:val="000000" w:themeColor="text1"/>
          <w:sz w:val="28"/>
          <w:szCs w:val="28"/>
          <w:u w:val="single"/>
        </w:rPr>
        <w:t>Study</w:t>
      </w:r>
      <w:r w:rsidR="00D94419" w:rsidRPr="001E4C6D">
        <w:rPr>
          <w:rFonts w:ascii="Franklin Gothic Demi" w:hAnsi="Franklin Gothic Demi"/>
          <w:b/>
          <w:bCs/>
          <w:color w:val="000000" w:themeColor="text1"/>
          <w:sz w:val="28"/>
          <w:szCs w:val="28"/>
          <w:u w:val="single"/>
        </w:rPr>
        <w:t xml:space="preserve"> Overview for Preschoolers &amp; </w:t>
      </w:r>
      <w:r w:rsidR="000B3857" w:rsidRPr="001E4C6D">
        <w:rPr>
          <w:rFonts w:ascii="Franklin Gothic Demi" w:hAnsi="Franklin Gothic Demi"/>
          <w:b/>
          <w:bCs/>
          <w:color w:val="000000" w:themeColor="text1"/>
          <w:sz w:val="28"/>
          <w:szCs w:val="28"/>
          <w:u w:val="single"/>
        </w:rPr>
        <w:t>Kids</w:t>
      </w:r>
    </w:p>
    <w:p w14:paraId="13AD4E12" w14:textId="77777777" w:rsidR="00D94419" w:rsidRPr="001E4C6D" w:rsidRDefault="00D94419" w:rsidP="00D94419">
      <w:pPr>
        <w:rPr>
          <w:rFonts w:ascii="Helvetica Neue" w:hAnsi="Helvetica Neue"/>
          <w:b/>
          <w:bCs/>
          <w:color w:val="000000" w:themeColor="text1"/>
          <w:sz w:val="28"/>
          <w:szCs w:val="28"/>
          <w:u w:val="single"/>
        </w:rPr>
      </w:pPr>
    </w:p>
    <w:p w14:paraId="47259904" w14:textId="6F42080D" w:rsidR="00D94419" w:rsidRPr="001E4C6D" w:rsidRDefault="000B3857" w:rsidP="00D94419">
      <w:pPr>
        <w:rPr>
          <w:rFonts w:ascii="Aptos" w:hAnsi="Aptos"/>
          <w:color w:val="000000" w:themeColor="text1"/>
          <w:shd w:val="clear" w:color="auto" w:fill="FFFFFF"/>
        </w:rPr>
      </w:pPr>
      <w:r w:rsidRPr="001E4C6D">
        <w:rPr>
          <w:rFonts w:ascii="Franklin Gothic Book" w:hAnsi="Franklin Gothic Book"/>
          <w:color w:val="000000" w:themeColor="text1"/>
          <w:shd w:val="clear" w:color="auto" w:fill="FFFFFF"/>
        </w:rPr>
        <w:t xml:space="preserve">In Fall 2026, kids will study the books of Genesis, Acts, 1 &amp; 2 Corinthians, Philemon, Job, 1 Kings, Zechariah, and Malachi. God’s promise to Abraham began the grand narrative of God’s redemption of His people. Through Isaac’s descendants, God would one day send the promised Messiah. As </w:t>
      </w:r>
      <w:r w:rsidR="007C7C7B" w:rsidRPr="001E4C6D">
        <w:rPr>
          <w:rFonts w:ascii="Franklin Gothic Book" w:hAnsi="Franklin Gothic Book"/>
          <w:color w:val="000000" w:themeColor="text1"/>
          <w:shd w:val="clear" w:color="auto" w:fill="FFFFFF"/>
        </w:rPr>
        <w:t>children</w:t>
      </w:r>
      <w:r w:rsidRPr="001E4C6D">
        <w:rPr>
          <w:rFonts w:ascii="Franklin Gothic Book" w:hAnsi="Franklin Gothic Book"/>
          <w:color w:val="000000" w:themeColor="text1"/>
          <w:shd w:val="clear" w:color="auto" w:fill="FFFFFF"/>
        </w:rPr>
        <w:t xml:space="preserve"> study Paul’s ministry and letters, they will discover God’s enduring love for all people.</w:t>
      </w:r>
    </w:p>
    <w:p w14:paraId="733D738D" w14:textId="77777777" w:rsidR="004D1E5D" w:rsidRPr="001E4C6D" w:rsidRDefault="004D1E5D" w:rsidP="00D94419">
      <w:pPr>
        <w:rPr>
          <w:rFonts w:ascii="Aptos" w:hAnsi="Aptos"/>
          <w:color w:val="000000" w:themeColor="text1"/>
          <w:shd w:val="clear" w:color="auto" w:fill="FFFFFF"/>
        </w:rPr>
      </w:pPr>
    </w:p>
    <w:p w14:paraId="59DD9E24" w14:textId="77777777" w:rsidR="00DA7EB3" w:rsidRPr="001E4C6D" w:rsidRDefault="00DA7EB3">
      <w:pPr>
        <w:rPr>
          <w:rFonts w:ascii="Helvetica Neue" w:hAnsi="Helvetica Neue"/>
          <w:color w:val="000000" w:themeColor="text1"/>
          <w:sz w:val="28"/>
          <w:szCs w:val="28"/>
        </w:rPr>
      </w:pPr>
    </w:p>
    <w:p w14:paraId="2608BC39" w14:textId="77777777" w:rsidR="00DA7EB3" w:rsidRPr="001E4C6D" w:rsidRDefault="00DA7EB3">
      <w:pPr>
        <w:rPr>
          <w:rFonts w:ascii="Helvetica Neue" w:hAnsi="Helvetica Neue"/>
          <w:color w:val="000000" w:themeColor="text1"/>
          <w:sz w:val="28"/>
          <w:szCs w:val="28"/>
        </w:rPr>
      </w:pPr>
    </w:p>
    <w:p w14:paraId="382994D3" w14:textId="5326CA1E" w:rsidR="00DA7EB3" w:rsidRPr="001E4C6D" w:rsidRDefault="00572892">
      <w:pPr>
        <w:rPr>
          <w:rFonts w:ascii="Franklin Gothic Medium" w:hAnsi="Franklin Gothic Medium" w:cs="Arial"/>
          <w:color w:val="000000" w:themeColor="text1"/>
          <w:sz w:val="28"/>
          <w:szCs w:val="28"/>
        </w:rPr>
      </w:pPr>
      <w:r w:rsidRPr="001E4C6D">
        <w:rPr>
          <w:rFonts w:ascii="Franklin Gothic Medium" w:hAnsi="Franklin Gothic Medium" w:cs="Arial"/>
          <w:color w:val="000000" w:themeColor="text1"/>
          <w:sz w:val="28"/>
          <w:szCs w:val="28"/>
        </w:rPr>
        <w:t xml:space="preserve">Session 1. </w:t>
      </w:r>
      <w:r w:rsidR="00DA7EB3" w:rsidRPr="001E4C6D">
        <w:rPr>
          <w:rFonts w:ascii="Franklin Gothic Medium" w:hAnsi="Franklin Gothic Medium" w:cs="Arial"/>
          <w:color w:val="000000" w:themeColor="text1"/>
          <w:sz w:val="28"/>
          <w:szCs w:val="28"/>
        </w:rPr>
        <w:t xml:space="preserve">Parent Note for Week of </w:t>
      </w:r>
      <w:r w:rsidR="00251D3D" w:rsidRPr="001E4C6D">
        <w:rPr>
          <w:rFonts w:ascii="Franklin Gothic Medium" w:hAnsi="Franklin Gothic Medium" w:cs="Arial"/>
          <w:color w:val="000000" w:themeColor="text1"/>
          <w:sz w:val="28"/>
          <w:szCs w:val="28"/>
        </w:rPr>
        <w:t>Sept. 6, 2026</w:t>
      </w:r>
    </w:p>
    <w:p w14:paraId="2E3F2C62" w14:textId="77777777" w:rsidR="00DA7EB3" w:rsidRPr="001E4C6D" w:rsidRDefault="00DA7EB3">
      <w:pPr>
        <w:rPr>
          <w:rFonts w:ascii="Franklin Gothic Book" w:hAnsi="Franklin Gothic Book" w:cs="Arial"/>
          <w:color w:val="000000" w:themeColor="text1"/>
        </w:rPr>
      </w:pPr>
    </w:p>
    <w:p w14:paraId="48967B40" w14:textId="77777777" w:rsidR="00DA7EB3" w:rsidRPr="001E4C6D" w:rsidRDefault="00DA7EB3" w:rsidP="00572892">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Hello, Parents,</w:t>
      </w:r>
    </w:p>
    <w:p w14:paraId="5003234F" w14:textId="162E6F15" w:rsidR="00DA7EB3" w:rsidRPr="001E4C6D" w:rsidRDefault="00DA7EB3" w:rsidP="00572892">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We are exploring the </w:t>
      </w:r>
      <w:r w:rsidR="00647965" w:rsidRPr="001E4C6D">
        <w:rPr>
          <w:rFonts w:ascii="Franklin Gothic Book" w:hAnsi="Franklin Gothic Book" w:cs="Arial"/>
          <w:color w:val="000000" w:themeColor="text1"/>
        </w:rPr>
        <w:t>b</w:t>
      </w:r>
      <w:r w:rsidRPr="001E4C6D">
        <w:rPr>
          <w:rFonts w:ascii="Franklin Gothic Book" w:hAnsi="Franklin Gothic Book" w:cs="Arial"/>
          <w:color w:val="000000" w:themeColor="text1"/>
        </w:rPr>
        <w:t xml:space="preserve">ook of </w:t>
      </w:r>
      <w:r w:rsidR="00251D3D" w:rsidRPr="001E4C6D">
        <w:rPr>
          <w:rFonts w:ascii="Franklin Gothic Book" w:hAnsi="Franklin Gothic Book" w:cs="Arial"/>
          <w:color w:val="000000" w:themeColor="text1"/>
        </w:rPr>
        <w:t>Genesis</w:t>
      </w:r>
      <w:r w:rsidR="003C0C3B" w:rsidRPr="001E4C6D">
        <w:rPr>
          <w:rFonts w:ascii="Franklin Gothic Book" w:hAnsi="Franklin Gothic Book" w:cs="Arial"/>
          <w:color w:val="000000" w:themeColor="text1"/>
        </w:rPr>
        <w:t xml:space="preserve"> </w:t>
      </w:r>
      <w:r w:rsidRPr="001E4C6D">
        <w:rPr>
          <w:rFonts w:ascii="Franklin Gothic Book" w:hAnsi="Franklin Gothic Book" w:cs="Arial"/>
          <w:color w:val="000000" w:themeColor="text1"/>
        </w:rPr>
        <w:t>this week in your child’s class at church. Many fun and engaging activities are planned to help your preschooler use the Bible and learn how the Bible applies to his life.</w:t>
      </w:r>
    </w:p>
    <w:p w14:paraId="236E7E78" w14:textId="77777777" w:rsidR="00DA7EB3" w:rsidRPr="001E4C6D" w:rsidRDefault="00DA7EB3" w:rsidP="00572892">
      <w:pPr>
        <w:spacing w:line="360" w:lineRule="auto"/>
        <w:rPr>
          <w:rFonts w:ascii="Franklin Gothic Book" w:hAnsi="Franklin Gothic Book" w:cs="Arial"/>
          <w:color w:val="000000" w:themeColor="text1"/>
        </w:rPr>
      </w:pPr>
    </w:p>
    <w:p w14:paraId="60F6833B" w14:textId="77777777" w:rsidR="00DA7EB3" w:rsidRPr="001E4C6D" w:rsidRDefault="00DA7EB3" w:rsidP="00572892">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Here’s a glimpse at this week’s Bible focus—</w:t>
      </w:r>
    </w:p>
    <w:p w14:paraId="6C154CC4" w14:textId="0EA9BBDD" w:rsidR="00DA7EB3" w:rsidRPr="001E4C6D" w:rsidRDefault="001D118E" w:rsidP="00572892">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w:t>
      </w:r>
      <w:r w:rsidR="00DA7EB3" w:rsidRPr="001E4C6D">
        <w:rPr>
          <w:rFonts w:ascii="Franklin Gothic Book" w:hAnsi="Franklin Gothic Book" w:cs="Arial"/>
          <w:color w:val="000000" w:themeColor="text1"/>
        </w:rPr>
        <w:t xml:space="preserve">Session Title: </w:t>
      </w:r>
      <w:r w:rsidR="00251D3D" w:rsidRPr="001E4C6D">
        <w:rPr>
          <w:rFonts w:ascii="Franklin Gothic Book" w:hAnsi="Franklin Gothic Book" w:cs="Arial"/>
          <w:color w:val="000000" w:themeColor="text1"/>
        </w:rPr>
        <w:t>A Plan</w:t>
      </w:r>
    </w:p>
    <w:p w14:paraId="082EEF59" w14:textId="39B51835" w:rsidR="00DA7EB3" w:rsidRPr="001E4C6D" w:rsidRDefault="001D118E" w:rsidP="00572892">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w:t>
      </w:r>
      <w:r w:rsidR="00DA7EB3" w:rsidRPr="001E4C6D">
        <w:rPr>
          <w:rFonts w:ascii="Franklin Gothic Book" w:hAnsi="Franklin Gothic Book" w:cs="Arial"/>
          <w:color w:val="000000" w:themeColor="text1"/>
        </w:rPr>
        <w:t xml:space="preserve">Bible Story &amp; Scripture </w:t>
      </w:r>
      <w:r w:rsidR="00F90213" w:rsidRPr="001E4C6D">
        <w:rPr>
          <w:rFonts w:ascii="Franklin Gothic Book" w:hAnsi="Franklin Gothic Book" w:cs="Arial"/>
          <w:color w:val="000000" w:themeColor="text1"/>
        </w:rPr>
        <w:t>Reference</w:t>
      </w:r>
      <w:r w:rsidR="00DA7EB3" w:rsidRPr="001E4C6D">
        <w:rPr>
          <w:rFonts w:ascii="Franklin Gothic Book" w:hAnsi="Franklin Gothic Book" w:cs="Arial"/>
          <w:color w:val="000000" w:themeColor="text1"/>
        </w:rPr>
        <w:t xml:space="preserve">: </w:t>
      </w:r>
      <w:r w:rsidR="00251D3D" w:rsidRPr="001E4C6D">
        <w:rPr>
          <w:rFonts w:ascii="Franklin Gothic Book" w:hAnsi="Franklin Gothic Book" w:cs="Arial"/>
          <w:color w:val="000000" w:themeColor="text1"/>
        </w:rPr>
        <w:t>Abram and Lot’s Journey</w:t>
      </w:r>
      <w:r w:rsidR="00DA7EB3" w:rsidRPr="001E4C6D">
        <w:rPr>
          <w:rFonts w:ascii="Franklin Gothic Book" w:hAnsi="Franklin Gothic Book" w:cs="Arial"/>
          <w:color w:val="000000" w:themeColor="text1"/>
        </w:rPr>
        <w:t xml:space="preserve"> (</w:t>
      </w:r>
      <w:r w:rsidR="00251D3D" w:rsidRPr="001E4C6D">
        <w:rPr>
          <w:rFonts w:ascii="Franklin Gothic Book" w:hAnsi="Franklin Gothic Book" w:cs="Arial"/>
          <w:color w:val="000000" w:themeColor="text1"/>
        </w:rPr>
        <w:t>Genesis 12:1-9; 13:1-18</w:t>
      </w:r>
      <w:r w:rsidR="00DA7EB3" w:rsidRPr="001E4C6D">
        <w:rPr>
          <w:rFonts w:ascii="Franklin Gothic Book" w:hAnsi="Franklin Gothic Book" w:cs="Arial"/>
          <w:color w:val="000000" w:themeColor="text1"/>
        </w:rPr>
        <w:t>)</w:t>
      </w:r>
    </w:p>
    <w:p w14:paraId="0BA0CB6E" w14:textId="06E913E8" w:rsidR="00DA7EB3" w:rsidRPr="001E4C6D" w:rsidRDefault="001D118E" w:rsidP="00572892">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w:t>
      </w:r>
      <w:r w:rsidR="00DA7EB3" w:rsidRPr="001E4C6D">
        <w:rPr>
          <w:rFonts w:ascii="Franklin Gothic Book" w:hAnsi="Franklin Gothic Book" w:cs="Arial"/>
          <w:color w:val="000000" w:themeColor="text1"/>
        </w:rPr>
        <w:t xml:space="preserve">Text Truth: </w:t>
      </w:r>
      <w:r w:rsidR="00251D3D" w:rsidRPr="001E4C6D">
        <w:rPr>
          <w:rFonts w:ascii="Franklin Gothic Book" w:hAnsi="Franklin Gothic Book" w:cs="Arial"/>
          <w:color w:val="000000" w:themeColor="text1"/>
        </w:rPr>
        <w:t>Show kindness to others. (BT)</w:t>
      </w:r>
    </w:p>
    <w:p w14:paraId="331935A9" w14:textId="396A2299" w:rsidR="00251D3D" w:rsidRPr="001E4C6D" w:rsidRDefault="00251D3D" w:rsidP="00572892">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Text Truth: Work out problems in a loving way. (P)</w:t>
      </w:r>
    </w:p>
    <w:p w14:paraId="6FD51AD5" w14:textId="500E5FF4" w:rsidR="00DB0040" w:rsidRPr="001E4C6D" w:rsidRDefault="001D118E" w:rsidP="00FC19F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w:t>
      </w:r>
      <w:r w:rsidR="00DA7EB3" w:rsidRPr="001E4C6D">
        <w:rPr>
          <w:rFonts w:ascii="Franklin Gothic Book" w:hAnsi="Franklin Gothic Book" w:cs="Arial"/>
          <w:color w:val="000000" w:themeColor="text1"/>
        </w:rPr>
        <w:t xml:space="preserve">Bible Verse: </w:t>
      </w:r>
      <w:r w:rsidR="00251D3D" w:rsidRPr="001E4C6D">
        <w:rPr>
          <w:rFonts w:ascii="Franklin Gothic Book" w:hAnsi="Franklin Gothic Book" w:cs="Arial"/>
          <w:color w:val="000000" w:themeColor="text1"/>
        </w:rPr>
        <w:t>Romans 12:18</w:t>
      </w:r>
    </w:p>
    <w:p w14:paraId="13C7C7C5" w14:textId="77777777" w:rsidR="00DA7EB3" w:rsidRPr="001E4C6D" w:rsidRDefault="00DA7EB3" w:rsidP="00572892">
      <w:pPr>
        <w:spacing w:line="360" w:lineRule="auto"/>
        <w:rPr>
          <w:rFonts w:ascii="Franklin Gothic Book" w:hAnsi="Franklin Gothic Book" w:cs="Arial"/>
          <w:color w:val="000000" w:themeColor="text1"/>
        </w:rPr>
      </w:pPr>
    </w:p>
    <w:p w14:paraId="2E457697" w14:textId="77777777" w:rsidR="00D27F20" w:rsidRPr="001E4C6D" w:rsidRDefault="00D27F20" w:rsidP="00D27F20">
      <w:pPr>
        <w:spacing w:line="360" w:lineRule="auto"/>
        <w:rPr>
          <w:rFonts w:ascii="Franklin Gothic Medium" w:hAnsi="Franklin Gothic Medium" w:cs="Arial"/>
          <w:color w:val="000000" w:themeColor="text1"/>
        </w:rPr>
      </w:pPr>
      <w:r w:rsidRPr="001E4C6D">
        <w:rPr>
          <w:rFonts w:ascii="Franklin Gothic Medium" w:hAnsi="Franklin Gothic Medium" w:cs="Arial"/>
          <w:color w:val="000000" w:themeColor="text1"/>
        </w:rPr>
        <w:lastRenderedPageBreak/>
        <w:t>PARENT TIP</w:t>
      </w:r>
    </w:p>
    <w:p w14:paraId="70305A35" w14:textId="77777777" w:rsidR="007C7C7B" w:rsidRPr="001E4C6D" w:rsidRDefault="007C7C7B" w:rsidP="007C7C7B">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We are so happy to begin a new year with your preschooler. What a joy it is to partner with you in laying the foundation for spiritual understanding and application. We are here to help you lead your child to know God and love Him and His Son, Jesus.</w:t>
      </w:r>
    </w:p>
    <w:p w14:paraId="0E25088E" w14:textId="4A2ADBDA" w:rsidR="00902220" w:rsidRPr="001E4C6D" w:rsidRDefault="007C7C7B" w:rsidP="007C7C7B">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 This week at church, we will begin a study in the book of Genesis. Babies, </w:t>
      </w:r>
      <w:proofErr w:type="gramStart"/>
      <w:r w:rsidRPr="001E4C6D">
        <w:rPr>
          <w:rFonts w:ascii="Franklin Gothic Book" w:hAnsi="Franklin Gothic Book" w:cs="Arial"/>
          <w:color w:val="000000" w:themeColor="text1"/>
        </w:rPr>
        <w:t>toddlers,  and</w:t>
      </w:r>
      <w:proofErr w:type="gramEnd"/>
      <w:r w:rsidRPr="001E4C6D">
        <w:rPr>
          <w:rFonts w:ascii="Franklin Gothic Book" w:hAnsi="Franklin Gothic Book" w:cs="Arial"/>
          <w:color w:val="000000" w:themeColor="text1"/>
        </w:rPr>
        <w:t xml:space="preserve"> preschoolers will learn about Abram and a choice he made to live at peace with Lot.</w:t>
      </w:r>
    </w:p>
    <w:p w14:paraId="1C5254CE" w14:textId="2CC1A596" w:rsidR="007C7C7B" w:rsidRPr="001E4C6D" w:rsidRDefault="007C7C7B" w:rsidP="007C7C7B">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This week help your preschooler turn pages in a Bible to find the Bible story passage. Say: “This is where we read about Abram and Lot moving their families to their new home.”</w:t>
      </w:r>
    </w:p>
    <w:p w14:paraId="35ACE188" w14:textId="77777777" w:rsidR="006305DE" w:rsidRPr="004D1E5D" w:rsidRDefault="006305DE" w:rsidP="006305DE">
      <w:pPr>
        <w:spacing w:line="360" w:lineRule="auto"/>
        <w:rPr>
          <w:rFonts w:ascii="Franklin Gothic Book" w:hAnsi="Franklin Gothic Book" w:cs="Arial"/>
        </w:rPr>
      </w:pPr>
    </w:p>
    <w:p w14:paraId="4454E5BD" w14:textId="77777777" w:rsidR="006305DE" w:rsidRPr="004D1E5D" w:rsidRDefault="006305DE" w:rsidP="006305DE">
      <w:pPr>
        <w:spacing w:line="360" w:lineRule="auto"/>
        <w:rPr>
          <w:rFonts w:ascii="Franklin Gothic Book" w:hAnsi="Franklin Gothic Book" w:cs="Arial"/>
        </w:rPr>
      </w:pPr>
      <w:hyperlink r:id="rId4" w:anchor="/catalog/compilation/97c2caa9-6c2a-48ac-efdc-633e7fd3dd87" w:tgtFrame="_blank" w:tooltip="https://ministrygrid.lifeway.com/#/catalog/compilation/97c2caa9-6c2a-48ac-efdc-633e7fd3dd87" w:history="1">
        <w:r w:rsidRPr="004D1E5D">
          <w:rPr>
            <w:rStyle w:val="Hyperlink"/>
            <w:rFonts w:ascii="Franklin Gothic Book" w:hAnsi="Franklin Gothic Book"/>
            <w:bdr w:val="none" w:sz="0" w:space="0" w:color="auto" w:frame="1"/>
            <w:shd w:val="clear" w:color="auto" w:fill="FFFFFF"/>
          </w:rPr>
          <w:t>Explore the Bible: At Home</w:t>
        </w:r>
      </w:hyperlink>
    </w:p>
    <w:p w14:paraId="091FFF90" w14:textId="77777777" w:rsidR="00AB6069" w:rsidRPr="001E4C6D" w:rsidRDefault="00AB6069">
      <w:pPr>
        <w:rPr>
          <w:rFonts w:ascii="Franklin Gothic Book" w:hAnsi="Franklin Gothic Book" w:cs="Arial"/>
          <w:color w:val="000000" w:themeColor="text1"/>
        </w:rPr>
      </w:pPr>
      <w:r w:rsidRPr="001E4C6D">
        <w:rPr>
          <w:rFonts w:ascii="Franklin Gothic Book" w:hAnsi="Franklin Gothic Book" w:cs="Arial"/>
          <w:color w:val="000000" w:themeColor="text1"/>
        </w:rPr>
        <w:br w:type="page"/>
      </w:r>
    </w:p>
    <w:p w14:paraId="3076512E" w14:textId="6CB1A3FC" w:rsidR="00AB6069" w:rsidRPr="001E4C6D" w:rsidRDefault="00AB6069" w:rsidP="00AB6069">
      <w:pPr>
        <w:rPr>
          <w:rFonts w:ascii="Franklin Gothic Medium" w:hAnsi="Franklin Gothic Medium" w:cs="Arial"/>
          <w:color w:val="000000" w:themeColor="text1"/>
          <w:sz w:val="28"/>
          <w:szCs w:val="28"/>
        </w:rPr>
      </w:pPr>
      <w:r w:rsidRPr="001E4C6D">
        <w:rPr>
          <w:rFonts w:ascii="Franklin Gothic Medium" w:hAnsi="Franklin Gothic Medium" w:cs="Arial"/>
          <w:color w:val="000000" w:themeColor="text1"/>
          <w:sz w:val="28"/>
          <w:szCs w:val="28"/>
        </w:rPr>
        <w:lastRenderedPageBreak/>
        <w:t xml:space="preserve">Session 2. Parent Note for Week of </w:t>
      </w:r>
      <w:r w:rsidR="00251D3D" w:rsidRPr="001E4C6D">
        <w:rPr>
          <w:rFonts w:ascii="Franklin Gothic Medium" w:hAnsi="Franklin Gothic Medium" w:cs="Arial"/>
          <w:color w:val="000000" w:themeColor="text1"/>
          <w:sz w:val="28"/>
          <w:szCs w:val="28"/>
        </w:rPr>
        <w:t>Sept. 13. 2026</w:t>
      </w:r>
    </w:p>
    <w:p w14:paraId="46151585" w14:textId="77777777" w:rsidR="00AB6069" w:rsidRPr="001E4C6D" w:rsidRDefault="00AB6069" w:rsidP="00AB6069">
      <w:pPr>
        <w:rPr>
          <w:rFonts w:ascii="Franklin Gothic Book" w:hAnsi="Franklin Gothic Book" w:cs="Arial"/>
          <w:color w:val="000000" w:themeColor="text1"/>
        </w:rPr>
      </w:pPr>
    </w:p>
    <w:p w14:paraId="31E777EB"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Hello, Parents,</w:t>
      </w:r>
    </w:p>
    <w:p w14:paraId="17F03BBB" w14:textId="752A390D"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We are exploring the book of </w:t>
      </w:r>
      <w:r w:rsidR="00251D3D" w:rsidRPr="001E4C6D">
        <w:rPr>
          <w:rFonts w:ascii="Franklin Gothic Book" w:hAnsi="Franklin Gothic Book" w:cs="Arial"/>
          <w:color w:val="000000" w:themeColor="text1"/>
        </w:rPr>
        <w:t>Genesis</w:t>
      </w:r>
      <w:r w:rsidRPr="001E4C6D">
        <w:rPr>
          <w:rFonts w:ascii="Franklin Gothic Book" w:hAnsi="Franklin Gothic Book" w:cs="Arial"/>
          <w:color w:val="000000" w:themeColor="text1"/>
        </w:rPr>
        <w:t xml:space="preserve"> this week in your child’s class at church. Many fun and engaging activities are planned to help your preschooler use the Bible and learn how the Bible applies to his life.</w:t>
      </w:r>
    </w:p>
    <w:p w14:paraId="763021BD" w14:textId="77777777" w:rsidR="00AB6069" w:rsidRPr="001E4C6D" w:rsidRDefault="00AB6069" w:rsidP="00AB6069">
      <w:pPr>
        <w:spacing w:line="360" w:lineRule="auto"/>
        <w:rPr>
          <w:rFonts w:ascii="Franklin Gothic Book" w:hAnsi="Franklin Gothic Book" w:cs="Arial"/>
          <w:color w:val="000000" w:themeColor="text1"/>
        </w:rPr>
      </w:pPr>
    </w:p>
    <w:p w14:paraId="2F8B4154"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Here’s a glimpse at this week’s Bible focus—</w:t>
      </w:r>
    </w:p>
    <w:p w14:paraId="0C55FC20" w14:textId="3229AC32"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Session Title: </w:t>
      </w:r>
      <w:r w:rsidR="00251D3D" w:rsidRPr="001E4C6D">
        <w:rPr>
          <w:rFonts w:ascii="Franklin Gothic Book" w:hAnsi="Franklin Gothic Book" w:cs="Arial"/>
          <w:color w:val="000000" w:themeColor="text1"/>
        </w:rPr>
        <w:t>A Promise</w:t>
      </w:r>
    </w:p>
    <w:p w14:paraId="59B60B79" w14:textId="7C636629"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Story &amp; Scripture Reference: </w:t>
      </w:r>
      <w:r w:rsidR="00251D3D" w:rsidRPr="001E4C6D">
        <w:rPr>
          <w:rFonts w:ascii="Franklin Gothic Book" w:hAnsi="Franklin Gothic Book" w:cs="Arial"/>
          <w:color w:val="000000" w:themeColor="text1"/>
        </w:rPr>
        <w:t>God’s Promise to Abraham</w:t>
      </w:r>
      <w:r w:rsidRPr="001E4C6D">
        <w:rPr>
          <w:rFonts w:ascii="Franklin Gothic Book" w:hAnsi="Franklin Gothic Book" w:cs="Arial"/>
          <w:color w:val="000000" w:themeColor="text1"/>
        </w:rPr>
        <w:t xml:space="preserve"> </w:t>
      </w:r>
      <w:r w:rsidR="00251D3D" w:rsidRPr="001E4C6D">
        <w:rPr>
          <w:rFonts w:ascii="Franklin Gothic Book" w:hAnsi="Franklin Gothic Book" w:cs="Arial"/>
          <w:color w:val="000000" w:themeColor="text1"/>
        </w:rPr>
        <w:t>(Genesis 15; 17:1-22; 21:1-7</w:t>
      </w:r>
    </w:p>
    <w:p w14:paraId="37E31579" w14:textId="6FB40275"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Text Truth: </w:t>
      </w:r>
      <w:r w:rsidR="00251D3D" w:rsidRPr="001E4C6D">
        <w:rPr>
          <w:rFonts w:ascii="Franklin Gothic Book" w:hAnsi="Franklin Gothic Book" w:cs="Arial"/>
          <w:color w:val="000000" w:themeColor="text1"/>
        </w:rPr>
        <w:t>God had a plan for His people.</w:t>
      </w:r>
    </w:p>
    <w:p w14:paraId="1DBB87BE" w14:textId="5404A358"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Verse: </w:t>
      </w:r>
      <w:r w:rsidR="00251D3D" w:rsidRPr="001E4C6D">
        <w:rPr>
          <w:rFonts w:ascii="Franklin Gothic Book" w:hAnsi="Franklin Gothic Book" w:cs="Arial"/>
          <w:color w:val="000000" w:themeColor="text1"/>
        </w:rPr>
        <w:t>Genesis 12:2</w:t>
      </w:r>
    </w:p>
    <w:p w14:paraId="3E53541F" w14:textId="77777777" w:rsidR="00AB6069" w:rsidRPr="001E4C6D" w:rsidRDefault="00AB6069" w:rsidP="00AB6069">
      <w:pPr>
        <w:spacing w:line="360" w:lineRule="auto"/>
        <w:rPr>
          <w:rFonts w:ascii="Franklin Gothic Book" w:hAnsi="Franklin Gothic Book" w:cs="Arial"/>
          <w:color w:val="000000" w:themeColor="text1"/>
        </w:rPr>
      </w:pPr>
    </w:p>
    <w:p w14:paraId="1DCF09C6" w14:textId="77777777" w:rsidR="00AB6069" w:rsidRPr="001E4C6D" w:rsidRDefault="00AB6069" w:rsidP="00AB6069">
      <w:pPr>
        <w:spacing w:line="360" w:lineRule="auto"/>
        <w:rPr>
          <w:rFonts w:ascii="Franklin Gothic Medium" w:hAnsi="Franklin Gothic Medium" w:cs="Arial"/>
          <w:color w:val="000000" w:themeColor="text1"/>
        </w:rPr>
      </w:pPr>
      <w:r w:rsidRPr="001E4C6D">
        <w:rPr>
          <w:rFonts w:ascii="Franklin Gothic Medium" w:hAnsi="Franklin Gothic Medium" w:cs="Arial"/>
          <w:color w:val="000000" w:themeColor="text1"/>
        </w:rPr>
        <w:t>PARENT TIP</w:t>
      </w:r>
    </w:p>
    <w:p w14:paraId="16992693" w14:textId="3FF42C93" w:rsidR="007C7C7B" w:rsidRPr="001E4C6D" w:rsidRDefault="007C7C7B" w:rsidP="007C7C7B">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At church this week, your preschooler will hear another story about Abraham. Teachers will </w:t>
      </w:r>
      <w:proofErr w:type="gramStart"/>
      <w:r w:rsidRPr="001E4C6D">
        <w:rPr>
          <w:rFonts w:ascii="Franklin Gothic Book" w:hAnsi="Franklin Gothic Book" w:cs="Arial"/>
          <w:color w:val="000000" w:themeColor="text1"/>
        </w:rPr>
        <w:t>tell</w:t>
      </w:r>
      <w:proofErr w:type="gramEnd"/>
      <w:r w:rsidRPr="001E4C6D">
        <w:rPr>
          <w:rFonts w:ascii="Franklin Gothic Book" w:hAnsi="Franklin Gothic Book" w:cs="Arial"/>
          <w:color w:val="000000" w:themeColor="text1"/>
        </w:rPr>
        <w:t xml:space="preserve"> about the promise God made to Abraham to give him many children and bless Abraham. God kept that promise, just as He has kept every promise He has ever made. </w:t>
      </w:r>
    </w:p>
    <w:p w14:paraId="3B88FE8F" w14:textId="0C6986EF" w:rsidR="00AB6069" w:rsidRPr="001E4C6D" w:rsidRDefault="007C7C7B" w:rsidP="007C7C7B">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 God has a plan for each of us, and we can trust God’s plan. This week at home, share some of God’s promises with your child and family.</w:t>
      </w:r>
    </w:p>
    <w:p w14:paraId="3B523644" w14:textId="77777777" w:rsidR="007C7C7B" w:rsidRPr="001E4C6D" w:rsidRDefault="007C7C7B" w:rsidP="007C7C7B">
      <w:pPr>
        <w:spacing w:line="360" w:lineRule="auto"/>
        <w:rPr>
          <w:color w:val="000000" w:themeColor="text1"/>
        </w:rPr>
      </w:pPr>
      <w:r w:rsidRPr="001E4C6D">
        <w:rPr>
          <w:rFonts w:ascii="Franklin Gothic Book" w:hAnsi="Franklin Gothic Book" w:cs="Arial"/>
          <w:color w:val="000000" w:themeColor="text1"/>
        </w:rPr>
        <w:t xml:space="preserve">    To focus more on the Bible story and God’s promise to Abraham, try this activity with your preschooler.</w:t>
      </w:r>
      <w:r w:rsidRPr="001E4C6D">
        <w:rPr>
          <w:color w:val="000000" w:themeColor="text1"/>
        </w:rPr>
        <w:t xml:space="preserve"> </w:t>
      </w:r>
    </w:p>
    <w:p w14:paraId="5F92F51E" w14:textId="77777777" w:rsidR="00736BD5" w:rsidRPr="001E4C6D" w:rsidRDefault="00736BD5" w:rsidP="007C7C7B">
      <w:pPr>
        <w:spacing w:line="360" w:lineRule="auto"/>
        <w:rPr>
          <w:rFonts w:ascii="Franklin Gothic Book" w:hAnsi="Franklin Gothic Book" w:cs="Arial"/>
          <w:b/>
          <w:bCs/>
          <w:color w:val="000000" w:themeColor="text1"/>
        </w:rPr>
      </w:pPr>
    </w:p>
    <w:p w14:paraId="2F04643B" w14:textId="71EACF4B" w:rsidR="007C7C7B" w:rsidRPr="001E4C6D" w:rsidRDefault="00736BD5" w:rsidP="007C7C7B">
      <w:pPr>
        <w:spacing w:line="360" w:lineRule="auto"/>
        <w:rPr>
          <w:rFonts w:ascii="Franklin Gothic Book" w:hAnsi="Franklin Gothic Book" w:cs="Arial"/>
          <w:b/>
          <w:bCs/>
          <w:color w:val="000000" w:themeColor="text1"/>
        </w:rPr>
      </w:pPr>
      <w:r w:rsidRPr="001E4C6D">
        <w:rPr>
          <w:rFonts w:ascii="Franklin Gothic Book" w:hAnsi="Franklin Gothic Book" w:cs="Arial"/>
          <w:b/>
          <w:bCs/>
          <w:color w:val="000000" w:themeColor="text1"/>
        </w:rPr>
        <w:t>• </w:t>
      </w:r>
      <w:r w:rsidR="007C7C7B" w:rsidRPr="001E4C6D">
        <w:rPr>
          <w:rFonts w:ascii="Franklin Gothic Book" w:hAnsi="Franklin Gothic Book" w:cs="Arial"/>
          <w:b/>
          <w:bCs/>
          <w:color w:val="000000" w:themeColor="text1"/>
        </w:rPr>
        <w:t xml:space="preserve">Cut Play Dough </w:t>
      </w:r>
      <w:r w:rsidRPr="001E4C6D">
        <w:rPr>
          <w:rFonts w:ascii="Franklin Gothic Book" w:hAnsi="Franklin Gothic Book" w:cs="Arial"/>
          <w:b/>
          <w:bCs/>
          <w:color w:val="000000" w:themeColor="text1"/>
        </w:rPr>
        <w:t>S</w:t>
      </w:r>
      <w:r w:rsidR="007C7C7B" w:rsidRPr="001E4C6D">
        <w:rPr>
          <w:rFonts w:ascii="Franklin Gothic Book" w:hAnsi="Franklin Gothic Book" w:cs="Arial"/>
          <w:b/>
          <w:bCs/>
          <w:color w:val="000000" w:themeColor="text1"/>
        </w:rPr>
        <w:t>tars</w:t>
      </w:r>
    </w:p>
    <w:p w14:paraId="5686001A" w14:textId="6172146C" w:rsidR="007C7C7B" w:rsidRPr="001E4C6D" w:rsidRDefault="007C7C7B" w:rsidP="007C7C7B">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Guide your preschooler to roll out play dough with a rolling pin. Then give him</w:t>
      </w:r>
    </w:p>
    <w:p w14:paraId="7B8752EA" w14:textId="7AB23C16" w:rsidR="007C7C7B" w:rsidRPr="001E4C6D" w:rsidRDefault="007C7C7B" w:rsidP="007C7C7B">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star-shaped cookie cutters to cut star shapes. While your child plays, </w:t>
      </w:r>
      <w:r w:rsidR="00736BD5" w:rsidRPr="001E4C6D">
        <w:rPr>
          <w:rFonts w:ascii="Franklin Gothic Book" w:hAnsi="Franklin Gothic Book" w:cs="Arial"/>
          <w:color w:val="000000" w:themeColor="text1"/>
        </w:rPr>
        <w:t>e</w:t>
      </w:r>
      <w:r w:rsidRPr="001E4C6D">
        <w:rPr>
          <w:rFonts w:ascii="Franklin Gothic Book" w:hAnsi="Franklin Gothic Book" w:cs="Arial"/>
          <w:color w:val="000000" w:themeColor="text1"/>
        </w:rPr>
        <w:t>xplain that God said Abraham would have more children than there are stars in the sky. Say: “Wow, that’s a lot of children! God had a special plan for Abraham.”</w:t>
      </w:r>
    </w:p>
    <w:p w14:paraId="77E42390" w14:textId="77777777" w:rsidR="006305DE" w:rsidRPr="004D1E5D" w:rsidRDefault="006305DE" w:rsidP="006305DE">
      <w:pPr>
        <w:spacing w:line="360" w:lineRule="auto"/>
        <w:rPr>
          <w:rFonts w:ascii="Franklin Gothic Book" w:hAnsi="Franklin Gothic Book" w:cs="Arial"/>
        </w:rPr>
      </w:pPr>
    </w:p>
    <w:p w14:paraId="063553FC" w14:textId="77777777" w:rsidR="006305DE" w:rsidRPr="004D1E5D" w:rsidRDefault="006305DE" w:rsidP="006305DE">
      <w:pPr>
        <w:spacing w:line="360" w:lineRule="auto"/>
        <w:rPr>
          <w:rFonts w:ascii="Franklin Gothic Book" w:hAnsi="Franklin Gothic Book" w:cs="Arial"/>
        </w:rPr>
      </w:pPr>
      <w:hyperlink r:id="rId5" w:anchor="/catalog/compilation/97c2caa9-6c2a-48ac-efdc-633e7fd3dd87" w:tgtFrame="_blank" w:tooltip="https://ministrygrid.lifeway.com/#/catalog/compilation/97c2caa9-6c2a-48ac-efdc-633e7fd3dd87" w:history="1">
        <w:r w:rsidRPr="004D1E5D">
          <w:rPr>
            <w:rStyle w:val="Hyperlink"/>
            <w:rFonts w:ascii="Franklin Gothic Book" w:hAnsi="Franklin Gothic Book"/>
            <w:bdr w:val="none" w:sz="0" w:space="0" w:color="auto" w:frame="1"/>
            <w:shd w:val="clear" w:color="auto" w:fill="FFFFFF"/>
          </w:rPr>
          <w:t>Explore the Bible: At Home</w:t>
        </w:r>
      </w:hyperlink>
    </w:p>
    <w:p w14:paraId="5D822EBF" w14:textId="77777777" w:rsidR="00AB6069" w:rsidRPr="001E4C6D" w:rsidRDefault="00AB6069" w:rsidP="00AB6069">
      <w:pPr>
        <w:rPr>
          <w:rFonts w:ascii="Franklin Gothic Book" w:hAnsi="Franklin Gothic Book" w:cs="Arial"/>
          <w:color w:val="000000" w:themeColor="text1"/>
        </w:rPr>
      </w:pPr>
      <w:r w:rsidRPr="001E4C6D">
        <w:rPr>
          <w:rFonts w:ascii="Franklin Gothic Book" w:hAnsi="Franklin Gothic Book" w:cs="Arial"/>
          <w:color w:val="000000" w:themeColor="text1"/>
        </w:rPr>
        <w:br w:type="page"/>
      </w:r>
    </w:p>
    <w:p w14:paraId="744B0ED4" w14:textId="221DDC9F" w:rsidR="00AB6069" w:rsidRPr="001E4C6D" w:rsidRDefault="00AB6069" w:rsidP="00AB6069">
      <w:pPr>
        <w:rPr>
          <w:rFonts w:ascii="Franklin Gothic Medium" w:hAnsi="Franklin Gothic Medium" w:cs="Arial"/>
          <w:color w:val="000000" w:themeColor="text1"/>
          <w:sz w:val="28"/>
          <w:szCs w:val="28"/>
        </w:rPr>
      </w:pPr>
      <w:r w:rsidRPr="001E4C6D">
        <w:rPr>
          <w:rFonts w:ascii="Franklin Gothic Medium" w:hAnsi="Franklin Gothic Medium" w:cs="Arial"/>
          <w:color w:val="000000" w:themeColor="text1"/>
          <w:sz w:val="28"/>
          <w:szCs w:val="28"/>
        </w:rPr>
        <w:lastRenderedPageBreak/>
        <w:t xml:space="preserve">Session 3. Parent Note for Week of </w:t>
      </w:r>
      <w:r w:rsidR="00251D3D" w:rsidRPr="001E4C6D">
        <w:rPr>
          <w:rFonts w:ascii="Franklin Gothic Medium" w:hAnsi="Franklin Gothic Medium" w:cs="Arial"/>
          <w:color w:val="000000" w:themeColor="text1"/>
          <w:sz w:val="28"/>
          <w:szCs w:val="28"/>
        </w:rPr>
        <w:t>Sept. 20, 2026</w:t>
      </w:r>
    </w:p>
    <w:p w14:paraId="7E84E0E9" w14:textId="77777777" w:rsidR="00AB6069" w:rsidRPr="001E4C6D" w:rsidRDefault="00AB6069" w:rsidP="00AB6069">
      <w:pPr>
        <w:rPr>
          <w:rFonts w:ascii="Franklin Gothic Book" w:hAnsi="Franklin Gothic Book" w:cs="Arial"/>
          <w:color w:val="000000" w:themeColor="text1"/>
        </w:rPr>
      </w:pPr>
    </w:p>
    <w:p w14:paraId="4AB53B43"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Hello, Parents,</w:t>
      </w:r>
    </w:p>
    <w:p w14:paraId="25AF537B" w14:textId="5792D956"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We are exploring the book of </w:t>
      </w:r>
      <w:r w:rsidR="00251D3D" w:rsidRPr="001E4C6D">
        <w:rPr>
          <w:rFonts w:ascii="Franklin Gothic Book" w:hAnsi="Franklin Gothic Book" w:cs="Arial"/>
          <w:color w:val="000000" w:themeColor="text1"/>
        </w:rPr>
        <w:t>Genesis</w:t>
      </w:r>
      <w:r w:rsidRPr="001E4C6D">
        <w:rPr>
          <w:rFonts w:ascii="Franklin Gothic Book" w:hAnsi="Franklin Gothic Book" w:cs="Arial"/>
          <w:color w:val="000000" w:themeColor="text1"/>
        </w:rPr>
        <w:t xml:space="preserve"> this week in your child’s class at church. Many fun and engaging activities are planned to help your preschooler use the Bible and learn how the Bible applies to his life.</w:t>
      </w:r>
    </w:p>
    <w:p w14:paraId="52225CDD" w14:textId="77777777" w:rsidR="00AB6069" w:rsidRPr="001E4C6D" w:rsidRDefault="00AB6069" w:rsidP="00AB6069">
      <w:pPr>
        <w:spacing w:line="360" w:lineRule="auto"/>
        <w:rPr>
          <w:rFonts w:ascii="Franklin Gothic Book" w:hAnsi="Franklin Gothic Book" w:cs="Arial"/>
          <w:color w:val="000000" w:themeColor="text1"/>
        </w:rPr>
      </w:pPr>
    </w:p>
    <w:p w14:paraId="0B51798F"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Here’s a glimpse at this week’s Bible focus—</w:t>
      </w:r>
    </w:p>
    <w:p w14:paraId="4FB10C4F" w14:textId="1FAB8785"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Session Title: </w:t>
      </w:r>
      <w:r w:rsidR="00251D3D" w:rsidRPr="001E4C6D">
        <w:rPr>
          <w:rFonts w:ascii="Franklin Gothic Book" w:hAnsi="Franklin Gothic Book" w:cs="Arial"/>
          <w:color w:val="000000" w:themeColor="text1"/>
        </w:rPr>
        <w:t>A Test of Faith</w:t>
      </w:r>
    </w:p>
    <w:p w14:paraId="563216BA" w14:textId="1ED26EFD"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Story &amp; Scripture Reference: </w:t>
      </w:r>
      <w:r w:rsidR="00251D3D" w:rsidRPr="001E4C6D">
        <w:rPr>
          <w:rFonts w:ascii="Franklin Gothic Book" w:hAnsi="Franklin Gothic Book" w:cs="Arial"/>
          <w:color w:val="000000" w:themeColor="text1"/>
        </w:rPr>
        <w:t>God Tested Abraham</w:t>
      </w:r>
      <w:r w:rsidRPr="001E4C6D">
        <w:rPr>
          <w:rFonts w:ascii="Franklin Gothic Book" w:hAnsi="Franklin Gothic Book" w:cs="Arial"/>
          <w:color w:val="000000" w:themeColor="text1"/>
        </w:rPr>
        <w:t xml:space="preserve"> (</w:t>
      </w:r>
      <w:r w:rsidR="00251D3D" w:rsidRPr="001E4C6D">
        <w:rPr>
          <w:rFonts w:ascii="Franklin Gothic Book" w:hAnsi="Franklin Gothic Book" w:cs="Arial"/>
          <w:color w:val="000000" w:themeColor="text1"/>
        </w:rPr>
        <w:t>Genesis 22:1-19</w:t>
      </w:r>
      <w:r w:rsidRPr="001E4C6D">
        <w:rPr>
          <w:rFonts w:ascii="Franklin Gothic Book" w:hAnsi="Franklin Gothic Book" w:cs="Arial"/>
          <w:color w:val="000000" w:themeColor="text1"/>
        </w:rPr>
        <w:t>)</w:t>
      </w:r>
    </w:p>
    <w:p w14:paraId="5A9ECA37" w14:textId="524826CB"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Text Truth: </w:t>
      </w:r>
      <w:r w:rsidR="00251D3D" w:rsidRPr="001E4C6D">
        <w:rPr>
          <w:rFonts w:ascii="Franklin Gothic Book" w:hAnsi="Franklin Gothic Book" w:cs="Arial"/>
          <w:color w:val="000000" w:themeColor="text1"/>
        </w:rPr>
        <w:t>Trust God and obey Him.</w:t>
      </w:r>
    </w:p>
    <w:p w14:paraId="18C0885C" w14:textId="16FC5FE6"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Verse: </w:t>
      </w:r>
      <w:r w:rsidR="00251D3D" w:rsidRPr="001E4C6D">
        <w:rPr>
          <w:rFonts w:ascii="Franklin Gothic Book" w:hAnsi="Franklin Gothic Book" w:cs="Arial"/>
          <w:color w:val="000000" w:themeColor="text1"/>
        </w:rPr>
        <w:t>Luke 11:28 (BT)</w:t>
      </w:r>
    </w:p>
    <w:p w14:paraId="29AEEDD7" w14:textId="209BF636" w:rsidR="00251D3D" w:rsidRPr="001E4C6D" w:rsidRDefault="00251D3D"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ab/>
      </w:r>
      <w:r w:rsidRPr="001E4C6D">
        <w:rPr>
          <w:rFonts w:ascii="Franklin Gothic Book" w:hAnsi="Franklin Gothic Book" w:cs="Arial"/>
          <w:color w:val="000000" w:themeColor="text1"/>
        </w:rPr>
        <w:tab/>
        <w:t>Deuteronomy 11:27 (P)</w:t>
      </w:r>
    </w:p>
    <w:p w14:paraId="2D3BE5E0" w14:textId="77777777" w:rsidR="00AB6069" w:rsidRPr="001E4C6D" w:rsidRDefault="00AB6069" w:rsidP="00AB6069">
      <w:pPr>
        <w:spacing w:line="360" w:lineRule="auto"/>
        <w:rPr>
          <w:rFonts w:ascii="Franklin Gothic Book" w:hAnsi="Franklin Gothic Book" w:cs="Arial"/>
          <w:color w:val="000000" w:themeColor="text1"/>
        </w:rPr>
      </w:pPr>
    </w:p>
    <w:p w14:paraId="6DEE7B8B" w14:textId="77777777" w:rsidR="00AB6069" w:rsidRPr="001E4C6D" w:rsidRDefault="00AB6069" w:rsidP="00AB6069">
      <w:pPr>
        <w:spacing w:line="360" w:lineRule="auto"/>
        <w:rPr>
          <w:rFonts w:ascii="Franklin Gothic Medium" w:hAnsi="Franklin Gothic Medium" w:cs="Arial"/>
          <w:color w:val="000000" w:themeColor="text1"/>
        </w:rPr>
      </w:pPr>
      <w:r w:rsidRPr="001E4C6D">
        <w:rPr>
          <w:rFonts w:ascii="Franklin Gothic Medium" w:hAnsi="Franklin Gothic Medium" w:cs="Arial"/>
          <w:color w:val="000000" w:themeColor="text1"/>
        </w:rPr>
        <w:t>PARENT TIP</w:t>
      </w:r>
    </w:p>
    <w:p w14:paraId="1D764006" w14:textId="77777777" w:rsidR="00736BD5" w:rsidRPr="001E4C6D" w:rsidRDefault="00736BD5" w:rsidP="00736BD5">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When God instructed Abraham to journey up the mountain to sacrifice his son, Abraham was faced with a difficult decision: obey God or disobey Him. Abraham was obedient, and it could not have been easy. God blessed Abraham’s obedience and provided an alternate sacrifice. </w:t>
      </w:r>
    </w:p>
    <w:p w14:paraId="1F9E76BB" w14:textId="5C82D648" w:rsidR="00AB6069" w:rsidRPr="001E4C6D" w:rsidRDefault="00736BD5" w:rsidP="00736BD5">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 This week at home, help your child begin to learn that obeying God can be hard, but God wants us to trust Him to know what to do.</w:t>
      </w:r>
    </w:p>
    <w:p w14:paraId="5D39DCB3" w14:textId="3C0241C6" w:rsidR="00736BD5" w:rsidRPr="001E4C6D" w:rsidRDefault="00736BD5" w:rsidP="00736BD5">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To help your preschooler connect with this week’s story, look in a Bible atlas or dictionary for a Bible times map showing Old Testament lands. Point to Mount Moriah and tell your child this is the mountain on which Abraham prepared a place to worship God.</w:t>
      </w:r>
    </w:p>
    <w:p w14:paraId="101411A1" w14:textId="77777777" w:rsidR="00736BD5" w:rsidRPr="001E4C6D" w:rsidRDefault="00736BD5" w:rsidP="00736BD5">
      <w:pPr>
        <w:spacing w:line="360" w:lineRule="auto"/>
        <w:rPr>
          <w:rFonts w:ascii="Franklin Gothic Book" w:hAnsi="Franklin Gothic Book" w:cs="Arial"/>
          <w:color w:val="000000" w:themeColor="text1"/>
        </w:rPr>
      </w:pPr>
    </w:p>
    <w:p w14:paraId="22B82229" w14:textId="77777777" w:rsidR="006305DE" w:rsidRPr="004D1E5D" w:rsidRDefault="006305DE" w:rsidP="006305DE">
      <w:pPr>
        <w:spacing w:line="360" w:lineRule="auto"/>
        <w:rPr>
          <w:rFonts w:ascii="Franklin Gothic Book" w:hAnsi="Franklin Gothic Book" w:cs="Arial"/>
        </w:rPr>
      </w:pPr>
    </w:p>
    <w:p w14:paraId="0D0356A4" w14:textId="77777777" w:rsidR="006305DE" w:rsidRPr="004D1E5D" w:rsidRDefault="006305DE" w:rsidP="006305DE">
      <w:pPr>
        <w:spacing w:line="360" w:lineRule="auto"/>
        <w:rPr>
          <w:rFonts w:ascii="Franklin Gothic Book" w:hAnsi="Franklin Gothic Book" w:cs="Arial"/>
        </w:rPr>
      </w:pPr>
      <w:hyperlink r:id="rId6" w:anchor="/catalog/compilation/97c2caa9-6c2a-48ac-efdc-633e7fd3dd87" w:tgtFrame="_blank" w:tooltip="https://ministrygrid.lifeway.com/#/catalog/compilation/97c2caa9-6c2a-48ac-efdc-633e7fd3dd87" w:history="1">
        <w:r w:rsidRPr="004D1E5D">
          <w:rPr>
            <w:rStyle w:val="Hyperlink"/>
            <w:rFonts w:ascii="Franklin Gothic Book" w:hAnsi="Franklin Gothic Book"/>
            <w:bdr w:val="none" w:sz="0" w:space="0" w:color="auto" w:frame="1"/>
            <w:shd w:val="clear" w:color="auto" w:fill="FFFFFF"/>
          </w:rPr>
          <w:t>Explore the Bible: At Home</w:t>
        </w:r>
      </w:hyperlink>
    </w:p>
    <w:p w14:paraId="61700B96" w14:textId="77777777" w:rsidR="00AB6069" w:rsidRPr="001E4C6D" w:rsidRDefault="00AB6069" w:rsidP="00AB6069">
      <w:pPr>
        <w:spacing w:line="360" w:lineRule="auto"/>
        <w:rPr>
          <w:rFonts w:ascii="Franklin Gothic Book" w:hAnsi="Franklin Gothic Book" w:cs="Arial"/>
          <w:color w:val="000000" w:themeColor="text1"/>
        </w:rPr>
      </w:pPr>
    </w:p>
    <w:p w14:paraId="22796E9B" w14:textId="77777777" w:rsidR="00AB6069" w:rsidRPr="001E4C6D" w:rsidRDefault="00AB6069" w:rsidP="00AB6069">
      <w:pPr>
        <w:rPr>
          <w:rFonts w:ascii="Franklin Gothic Book" w:hAnsi="Franklin Gothic Book" w:cs="Arial"/>
          <w:color w:val="000000" w:themeColor="text1"/>
        </w:rPr>
      </w:pPr>
      <w:r w:rsidRPr="001E4C6D">
        <w:rPr>
          <w:rFonts w:ascii="Franklin Gothic Book" w:hAnsi="Franklin Gothic Book" w:cs="Arial"/>
          <w:color w:val="000000" w:themeColor="text1"/>
        </w:rPr>
        <w:br w:type="page"/>
      </w:r>
    </w:p>
    <w:p w14:paraId="48B7D153" w14:textId="18F9C326" w:rsidR="00AB6069" w:rsidRPr="001E4C6D" w:rsidRDefault="00AB6069" w:rsidP="00AB6069">
      <w:pPr>
        <w:rPr>
          <w:rFonts w:ascii="Franklin Gothic Medium" w:hAnsi="Franklin Gothic Medium" w:cs="Arial"/>
          <w:color w:val="000000" w:themeColor="text1"/>
          <w:sz w:val="28"/>
          <w:szCs w:val="28"/>
        </w:rPr>
      </w:pPr>
      <w:r w:rsidRPr="001E4C6D">
        <w:rPr>
          <w:rFonts w:ascii="Franklin Gothic Medium" w:hAnsi="Franklin Gothic Medium" w:cs="Arial"/>
          <w:color w:val="000000" w:themeColor="text1"/>
          <w:sz w:val="28"/>
          <w:szCs w:val="28"/>
        </w:rPr>
        <w:lastRenderedPageBreak/>
        <w:t xml:space="preserve">Session 4. Parent Note for Week of </w:t>
      </w:r>
      <w:r w:rsidR="00251D3D" w:rsidRPr="001E4C6D">
        <w:rPr>
          <w:rFonts w:ascii="Franklin Gothic Medium" w:hAnsi="Franklin Gothic Medium" w:cs="Arial"/>
          <w:color w:val="000000" w:themeColor="text1"/>
          <w:sz w:val="28"/>
          <w:szCs w:val="28"/>
        </w:rPr>
        <w:t>Sept. 27, 2026</w:t>
      </w:r>
    </w:p>
    <w:p w14:paraId="4EE63DE2" w14:textId="77777777" w:rsidR="00AB6069" w:rsidRPr="001E4C6D" w:rsidRDefault="00AB6069" w:rsidP="00AB6069">
      <w:pPr>
        <w:rPr>
          <w:rFonts w:ascii="Franklin Gothic Book" w:hAnsi="Franklin Gothic Book" w:cs="Arial"/>
          <w:color w:val="000000" w:themeColor="text1"/>
        </w:rPr>
      </w:pPr>
    </w:p>
    <w:p w14:paraId="71E0F40B"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Hello, Parents,</w:t>
      </w:r>
    </w:p>
    <w:p w14:paraId="5DFF4E3E" w14:textId="1D35612A"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We are exploring the book of </w:t>
      </w:r>
      <w:r w:rsidR="00251D3D" w:rsidRPr="001E4C6D">
        <w:rPr>
          <w:rFonts w:ascii="Franklin Gothic Book" w:hAnsi="Franklin Gothic Book" w:cs="Arial"/>
          <w:color w:val="000000" w:themeColor="text1"/>
        </w:rPr>
        <w:t>Genesis</w:t>
      </w:r>
      <w:r w:rsidRPr="001E4C6D">
        <w:rPr>
          <w:rFonts w:ascii="Franklin Gothic Book" w:hAnsi="Franklin Gothic Book" w:cs="Arial"/>
          <w:color w:val="000000" w:themeColor="text1"/>
        </w:rPr>
        <w:t xml:space="preserve"> this week in your child’s class at church. Many fun and engaging activities are planned to help your preschooler use the Bible and learn how the Bible applies to his life.</w:t>
      </w:r>
    </w:p>
    <w:p w14:paraId="2669914B" w14:textId="77777777" w:rsidR="00AB6069" w:rsidRPr="001E4C6D" w:rsidRDefault="00AB6069" w:rsidP="00AB6069">
      <w:pPr>
        <w:spacing w:line="360" w:lineRule="auto"/>
        <w:rPr>
          <w:rFonts w:ascii="Franklin Gothic Book" w:hAnsi="Franklin Gothic Book" w:cs="Arial"/>
          <w:color w:val="000000" w:themeColor="text1"/>
        </w:rPr>
      </w:pPr>
    </w:p>
    <w:p w14:paraId="3AF7ABE2"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Here’s a glimpse at this week’s Bible focus—</w:t>
      </w:r>
    </w:p>
    <w:p w14:paraId="4A89DB70" w14:textId="2E522D9B"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Session Title: </w:t>
      </w:r>
      <w:r w:rsidR="00251D3D" w:rsidRPr="001E4C6D">
        <w:rPr>
          <w:rFonts w:ascii="Franklin Gothic Book" w:hAnsi="Franklin Gothic Book" w:cs="Arial"/>
          <w:color w:val="000000" w:themeColor="text1"/>
        </w:rPr>
        <w:t>A Choice</w:t>
      </w:r>
    </w:p>
    <w:p w14:paraId="25B42577" w14:textId="0A98A228"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Story &amp; Scripture Reference: </w:t>
      </w:r>
      <w:r w:rsidR="00251D3D" w:rsidRPr="001E4C6D">
        <w:rPr>
          <w:rFonts w:ascii="Franklin Gothic Book" w:hAnsi="Franklin Gothic Book" w:cs="Arial"/>
          <w:color w:val="000000" w:themeColor="text1"/>
        </w:rPr>
        <w:t>Isaac Chose Kindness</w:t>
      </w:r>
      <w:r w:rsidRPr="001E4C6D">
        <w:rPr>
          <w:rFonts w:ascii="Franklin Gothic Book" w:hAnsi="Franklin Gothic Book" w:cs="Arial"/>
          <w:color w:val="000000" w:themeColor="text1"/>
        </w:rPr>
        <w:t xml:space="preserve"> </w:t>
      </w:r>
      <w:r w:rsidR="00251D3D" w:rsidRPr="001E4C6D">
        <w:rPr>
          <w:rFonts w:ascii="Franklin Gothic Book" w:hAnsi="Franklin Gothic Book" w:cs="Arial"/>
          <w:color w:val="000000" w:themeColor="text1"/>
        </w:rPr>
        <w:t>(Genesis 26:1-6,12-33)</w:t>
      </w:r>
    </w:p>
    <w:p w14:paraId="6137583C" w14:textId="14EFD5BB" w:rsidR="00251D3D" w:rsidRPr="001E4C6D" w:rsidRDefault="00AB6069" w:rsidP="00251D3D">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Text Truth: </w:t>
      </w:r>
      <w:r w:rsidR="00251D3D" w:rsidRPr="001E4C6D">
        <w:rPr>
          <w:rFonts w:ascii="Franklin Gothic Book" w:hAnsi="Franklin Gothic Book" w:cs="Arial"/>
          <w:color w:val="000000" w:themeColor="text1"/>
        </w:rPr>
        <w:t>Show God’s love through your actions.</w:t>
      </w:r>
    </w:p>
    <w:p w14:paraId="37CC274D" w14:textId="77777777" w:rsidR="00251D3D" w:rsidRPr="001E4C6D" w:rsidRDefault="00AB6069" w:rsidP="00251D3D">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Verse: </w:t>
      </w:r>
      <w:r w:rsidR="00251D3D" w:rsidRPr="001E4C6D">
        <w:rPr>
          <w:rFonts w:ascii="Franklin Gothic Book" w:hAnsi="Franklin Gothic Book" w:cs="Arial"/>
          <w:color w:val="000000" w:themeColor="text1"/>
        </w:rPr>
        <w:t>Luke 6:35 (BT)</w:t>
      </w:r>
    </w:p>
    <w:p w14:paraId="2E0C8B71" w14:textId="78DB6905" w:rsidR="00251D3D" w:rsidRPr="001E4C6D" w:rsidRDefault="00251D3D" w:rsidP="00251D3D">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ab/>
        <w:t xml:space="preserve">             Luke 6:31 (P)</w:t>
      </w:r>
    </w:p>
    <w:p w14:paraId="35508279" w14:textId="324E390E" w:rsidR="00AB6069" w:rsidRPr="001E4C6D" w:rsidRDefault="00AB6069" w:rsidP="00AB6069">
      <w:pPr>
        <w:spacing w:line="360" w:lineRule="auto"/>
        <w:rPr>
          <w:rFonts w:ascii="Franklin Gothic Book" w:hAnsi="Franklin Gothic Book" w:cs="Arial"/>
          <w:color w:val="000000" w:themeColor="text1"/>
        </w:rPr>
      </w:pPr>
    </w:p>
    <w:p w14:paraId="6CAA3A97" w14:textId="77777777" w:rsidR="00AB6069" w:rsidRPr="001E4C6D" w:rsidRDefault="00AB6069" w:rsidP="00AB6069">
      <w:pPr>
        <w:spacing w:line="360" w:lineRule="auto"/>
        <w:rPr>
          <w:rFonts w:ascii="Franklin Gothic Book" w:hAnsi="Franklin Gothic Book" w:cs="Arial"/>
          <w:color w:val="000000" w:themeColor="text1"/>
        </w:rPr>
      </w:pPr>
    </w:p>
    <w:p w14:paraId="59969C81" w14:textId="77777777" w:rsidR="00AB6069" w:rsidRPr="001E4C6D" w:rsidRDefault="00AB6069" w:rsidP="00AB6069">
      <w:pPr>
        <w:spacing w:line="360" w:lineRule="auto"/>
        <w:rPr>
          <w:rFonts w:ascii="Franklin Gothic Medium" w:hAnsi="Franklin Gothic Medium" w:cs="Arial"/>
          <w:color w:val="000000" w:themeColor="text1"/>
        </w:rPr>
      </w:pPr>
      <w:r w:rsidRPr="001E4C6D">
        <w:rPr>
          <w:rFonts w:ascii="Franklin Gothic Medium" w:hAnsi="Franklin Gothic Medium" w:cs="Arial"/>
          <w:color w:val="000000" w:themeColor="text1"/>
        </w:rPr>
        <w:t>PARENT TIP</w:t>
      </w:r>
    </w:p>
    <w:p w14:paraId="5D3CA241" w14:textId="4B1A1267" w:rsidR="005F56F7" w:rsidRPr="001E4C6D" w:rsidRDefault="00AB6069" w:rsidP="005F56F7">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This week </w:t>
      </w:r>
      <w:r w:rsidR="005F56F7" w:rsidRPr="001E4C6D">
        <w:rPr>
          <w:rFonts w:ascii="Franklin Gothic Book" w:hAnsi="Franklin Gothic Book" w:cs="Arial"/>
          <w:color w:val="000000" w:themeColor="text1"/>
        </w:rPr>
        <w:t xml:space="preserve">preschoolers will learn about a man named Isaac. Teachers will </w:t>
      </w:r>
      <w:r w:rsidR="001E4C6D">
        <w:rPr>
          <w:rFonts w:ascii="Franklin Gothic Book" w:hAnsi="Franklin Gothic Book" w:cs="Arial"/>
          <w:color w:val="000000" w:themeColor="text1"/>
        </w:rPr>
        <w:t>offer</w:t>
      </w:r>
      <w:r w:rsidR="005F56F7" w:rsidRPr="001E4C6D">
        <w:rPr>
          <w:rFonts w:ascii="Franklin Gothic Book" w:hAnsi="Franklin Gothic Book" w:cs="Arial"/>
          <w:color w:val="000000" w:themeColor="text1"/>
        </w:rPr>
        <w:t xml:space="preserve"> a variety of activities and use conversation that will introduce your child to this man who chose kindness over retaliation. Isaac’s choice to be kind even when it was not easy </w:t>
      </w:r>
      <w:r w:rsidR="001E4C6D">
        <w:rPr>
          <w:rFonts w:ascii="Franklin Gothic Book" w:hAnsi="Franklin Gothic Book" w:cs="Arial"/>
          <w:color w:val="000000" w:themeColor="text1"/>
        </w:rPr>
        <w:t>demonstrated to</w:t>
      </w:r>
      <w:r w:rsidR="005F56F7" w:rsidRPr="001E4C6D">
        <w:rPr>
          <w:rFonts w:ascii="Franklin Gothic Book" w:hAnsi="Franklin Gothic Book" w:cs="Arial"/>
          <w:color w:val="000000" w:themeColor="text1"/>
        </w:rPr>
        <w:t xml:space="preserve"> grumbling neighbors </w:t>
      </w:r>
      <w:r w:rsidR="001E4C6D">
        <w:rPr>
          <w:rFonts w:ascii="Franklin Gothic Book" w:hAnsi="Franklin Gothic Book" w:cs="Arial"/>
          <w:color w:val="000000" w:themeColor="text1"/>
        </w:rPr>
        <w:t>what it means to show God’s love and way through our actions</w:t>
      </w:r>
      <w:r w:rsidR="005F56F7" w:rsidRPr="001E4C6D">
        <w:rPr>
          <w:rFonts w:ascii="Franklin Gothic Book" w:hAnsi="Franklin Gothic Book" w:cs="Arial"/>
          <w:color w:val="000000" w:themeColor="text1"/>
        </w:rPr>
        <w:t xml:space="preserve">. </w:t>
      </w:r>
    </w:p>
    <w:p w14:paraId="01FEDF0D" w14:textId="2CA9762F" w:rsidR="00AB6069" w:rsidRPr="001E4C6D" w:rsidRDefault="005F56F7" w:rsidP="005F56F7">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 It isn’t always easy to be kind to people, especially when you have been hurt or offended. Your example of loving others and doing what is </w:t>
      </w:r>
      <w:r w:rsidR="001E4C6D">
        <w:rPr>
          <w:rFonts w:ascii="Franklin Gothic Book" w:hAnsi="Franklin Gothic Book" w:cs="Arial"/>
          <w:color w:val="000000" w:themeColor="text1"/>
        </w:rPr>
        <w:t>right</w:t>
      </w:r>
      <w:r w:rsidRPr="001E4C6D">
        <w:rPr>
          <w:rFonts w:ascii="Franklin Gothic Book" w:hAnsi="Franklin Gothic Book" w:cs="Arial"/>
          <w:color w:val="000000" w:themeColor="text1"/>
        </w:rPr>
        <w:t xml:space="preserve"> will teach your child how to respond in difficult situations.</w:t>
      </w:r>
    </w:p>
    <w:p w14:paraId="29BFB590" w14:textId="7913563B" w:rsidR="00AB6069" w:rsidRPr="001E4C6D" w:rsidRDefault="005F56F7"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This week’s </w:t>
      </w:r>
      <w:r w:rsidR="001E4C6D">
        <w:rPr>
          <w:rFonts w:ascii="Franklin Gothic Book" w:hAnsi="Franklin Gothic Book" w:cs="Arial"/>
          <w:color w:val="000000" w:themeColor="text1"/>
        </w:rPr>
        <w:t xml:space="preserve">Bible </w:t>
      </w:r>
      <w:r w:rsidRPr="001E4C6D">
        <w:rPr>
          <w:rFonts w:ascii="Franklin Gothic Book" w:hAnsi="Franklin Gothic Book" w:cs="Arial"/>
          <w:color w:val="000000" w:themeColor="text1"/>
        </w:rPr>
        <w:t>verses from the New Testament book of Luke reflect what Jesus said about how to treat others. Read Jesus’ words to your child several times this week.</w:t>
      </w:r>
    </w:p>
    <w:p w14:paraId="4B2C1198" w14:textId="77777777" w:rsidR="006305DE" w:rsidRPr="004D1E5D" w:rsidRDefault="006305DE" w:rsidP="006305DE">
      <w:pPr>
        <w:spacing w:line="360" w:lineRule="auto"/>
        <w:rPr>
          <w:rFonts w:ascii="Franklin Gothic Book" w:hAnsi="Franklin Gothic Book" w:cs="Arial"/>
        </w:rPr>
      </w:pPr>
    </w:p>
    <w:p w14:paraId="74ABD5D9" w14:textId="77777777" w:rsidR="006305DE" w:rsidRPr="004D1E5D" w:rsidRDefault="006305DE" w:rsidP="006305DE">
      <w:pPr>
        <w:spacing w:line="360" w:lineRule="auto"/>
        <w:rPr>
          <w:rFonts w:ascii="Franklin Gothic Book" w:hAnsi="Franklin Gothic Book" w:cs="Arial"/>
        </w:rPr>
      </w:pPr>
      <w:hyperlink r:id="rId7" w:anchor="/catalog/compilation/97c2caa9-6c2a-48ac-efdc-633e7fd3dd87" w:tgtFrame="_blank" w:tooltip="https://ministrygrid.lifeway.com/#/catalog/compilation/97c2caa9-6c2a-48ac-efdc-633e7fd3dd87" w:history="1">
        <w:r w:rsidRPr="004D1E5D">
          <w:rPr>
            <w:rStyle w:val="Hyperlink"/>
            <w:rFonts w:ascii="Franklin Gothic Book" w:hAnsi="Franklin Gothic Book"/>
            <w:bdr w:val="none" w:sz="0" w:space="0" w:color="auto" w:frame="1"/>
            <w:shd w:val="clear" w:color="auto" w:fill="FFFFFF"/>
          </w:rPr>
          <w:t>Explore the Bible: At Home</w:t>
        </w:r>
      </w:hyperlink>
    </w:p>
    <w:p w14:paraId="7C888099" w14:textId="77777777" w:rsidR="001E4C6D" w:rsidRPr="001E4C6D" w:rsidRDefault="001E4C6D" w:rsidP="00AB6069">
      <w:pPr>
        <w:spacing w:line="360" w:lineRule="auto"/>
        <w:rPr>
          <w:rFonts w:ascii="Franklin Gothic Book" w:hAnsi="Franklin Gothic Book" w:cs="Arial"/>
          <w:color w:val="000000" w:themeColor="text1"/>
        </w:rPr>
      </w:pPr>
    </w:p>
    <w:p w14:paraId="5FC68B59" w14:textId="77777777" w:rsidR="00AB6069" w:rsidRPr="001E4C6D" w:rsidRDefault="00AB6069" w:rsidP="00AB6069">
      <w:pPr>
        <w:rPr>
          <w:rFonts w:ascii="Franklin Gothic Book" w:hAnsi="Franklin Gothic Book" w:cs="Arial"/>
          <w:color w:val="000000" w:themeColor="text1"/>
        </w:rPr>
      </w:pPr>
      <w:r w:rsidRPr="001E4C6D">
        <w:rPr>
          <w:rFonts w:ascii="Franklin Gothic Book" w:hAnsi="Franklin Gothic Book" w:cs="Arial"/>
          <w:color w:val="000000" w:themeColor="text1"/>
        </w:rPr>
        <w:br w:type="page"/>
      </w:r>
    </w:p>
    <w:p w14:paraId="7F32CD4A" w14:textId="0AE08B2B" w:rsidR="00AB6069" w:rsidRPr="001E4C6D" w:rsidRDefault="00AB6069" w:rsidP="00AB6069">
      <w:pPr>
        <w:rPr>
          <w:rFonts w:ascii="Franklin Gothic Book" w:hAnsi="Franklin Gothic Book" w:cs="Arial"/>
          <w:color w:val="000000" w:themeColor="text1"/>
        </w:rPr>
      </w:pPr>
      <w:r w:rsidRPr="001E4C6D">
        <w:rPr>
          <w:rFonts w:ascii="Franklin Gothic Medium" w:hAnsi="Franklin Gothic Medium" w:cs="Arial"/>
          <w:color w:val="000000" w:themeColor="text1"/>
          <w:sz w:val="28"/>
          <w:szCs w:val="28"/>
        </w:rPr>
        <w:lastRenderedPageBreak/>
        <w:t xml:space="preserve">Session 5. Parent Note for Week of </w:t>
      </w:r>
      <w:r w:rsidR="00BE56E9" w:rsidRPr="001E4C6D">
        <w:rPr>
          <w:rFonts w:ascii="Franklin Gothic Medium" w:hAnsi="Franklin Gothic Medium" w:cs="Arial"/>
          <w:color w:val="000000" w:themeColor="text1"/>
          <w:sz w:val="28"/>
          <w:szCs w:val="28"/>
        </w:rPr>
        <w:t>Oct. 4, 2026</w:t>
      </w:r>
    </w:p>
    <w:p w14:paraId="5AFA7B67"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Hello, Parents,</w:t>
      </w:r>
    </w:p>
    <w:p w14:paraId="565D116F" w14:textId="3EA245E8"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We are exploring the book of </w:t>
      </w:r>
      <w:r w:rsidR="00BE56E9" w:rsidRPr="001E4C6D">
        <w:rPr>
          <w:rFonts w:ascii="Franklin Gothic Book" w:hAnsi="Franklin Gothic Book" w:cs="Arial"/>
          <w:color w:val="000000" w:themeColor="text1"/>
        </w:rPr>
        <w:t>Acts</w:t>
      </w:r>
      <w:r w:rsidRPr="001E4C6D">
        <w:rPr>
          <w:rFonts w:ascii="Franklin Gothic Book" w:hAnsi="Franklin Gothic Book" w:cs="Arial"/>
          <w:color w:val="000000" w:themeColor="text1"/>
        </w:rPr>
        <w:t xml:space="preserve"> this week in your child’s class at church. Many fun and engaging activities are planned to help your preschooler use the Bible and learn how the Bible applies to his life.</w:t>
      </w:r>
    </w:p>
    <w:p w14:paraId="4B72A232" w14:textId="77777777" w:rsidR="00AB6069" w:rsidRPr="001E4C6D" w:rsidRDefault="00AB6069" w:rsidP="00AB6069">
      <w:pPr>
        <w:spacing w:line="360" w:lineRule="auto"/>
        <w:rPr>
          <w:rFonts w:ascii="Franklin Gothic Book" w:hAnsi="Franklin Gothic Book" w:cs="Arial"/>
          <w:color w:val="000000" w:themeColor="text1"/>
        </w:rPr>
      </w:pPr>
    </w:p>
    <w:p w14:paraId="07C52DF6"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Here’s a glimpse at this week’s Bible focus—</w:t>
      </w:r>
    </w:p>
    <w:p w14:paraId="3280E905" w14:textId="7E34C71D"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Session Title: </w:t>
      </w:r>
      <w:r w:rsidR="00BE56E9" w:rsidRPr="001E4C6D">
        <w:rPr>
          <w:rFonts w:ascii="Franklin Gothic Book" w:hAnsi="Franklin Gothic Book" w:cs="Arial"/>
          <w:color w:val="000000" w:themeColor="text1"/>
        </w:rPr>
        <w:t>A Change of Heart</w:t>
      </w:r>
    </w:p>
    <w:p w14:paraId="16783691" w14:textId="2163CCE5"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Story &amp; Scripture Reference: </w:t>
      </w:r>
      <w:r w:rsidR="00BE56E9" w:rsidRPr="001E4C6D">
        <w:rPr>
          <w:rFonts w:ascii="Franklin Gothic Book" w:hAnsi="Franklin Gothic Book" w:cs="Arial"/>
          <w:color w:val="000000" w:themeColor="text1"/>
        </w:rPr>
        <w:t>Saul’s Heart Was Changed</w:t>
      </w:r>
      <w:r w:rsidRPr="001E4C6D">
        <w:rPr>
          <w:rFonts w:ascii="Franklin Gothic Book" w:hAnsi="Franklin Gothic Book" w:cs="Arial"/>
          <w:color w:val="000000" w:themeColor="text1"/>
        </w:rPr>
        <w:t xml:space="preserve"> </w:t>
      </w:r>
      <w:r w:rsidR="00816958">
        <w:rPr>
          <w:rFonts w:ascii="Franklin Gothic Book" w:hAnsi="Franklin Gothic Book" w:cs="Arial"/>
          <w:color w:val="000000" w:themeColor="text1"/>
        </w:rPr>
        <w:t>(</w:t>
      </w:r>
      <w:r w:rsidR="00BE56E9" w:rsidRPr="001E4C6D">
        <w:rPr>
          <w:rFonts w:ascii="Franklin Gothic Book" w:hAnsi="Franklin Gothic Book" w:cs="Arial"/>
          <w:color w:val="000000" w:themeColor="text1"/>
        </w:rPr>
        <w:t>Acts 9:1-20</w:t>
      </w:r>
      <w:r w:rsidR="00816958">
        <w:rPr>
          <w:rFonts w:ascii="Franklin Gothic Book" w:hAnsi="Franklin Gothic Book" w:cs="Arial"/>
          <w:color w:val="000000" w:themeColor="text1"/>
        </w:rPr>
        <w:t>)</w:t>
      </w:r>
    </w:p>
    <w:p w14:paraId="1CD212AC" w14:textId="20F386B0"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Text Truth: </w:t>
      </w:r>
      <w:r w:rsidR="00BE56E9" w:rsidRPr="001E4C6D">
        <w:rPr>
          <w:rFonts w:ascii="Franklin Gothic Book" w:hAnsi="Franklin Gothic Book" w:cs="Arial"/>
          <w:color w:val="000000" w:themeColor="text1"/>
        </w:rPr>
        <w:t>Jesus changes our hearts.</w:t>
      </w:r>
    </w:p>
    <w:p w14:paraId="42231A97" w14:textId="3920B47E"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Verse: </w:t>
      </w:r>
      <w:r w:rsidR="00BE56E9" w:rsidRPr="001E4C6D">
        <w:rPr>
          <w:rFonts w:ascii="Franklin Gothic Book" w:hAnsi="Franklin Gothic Book" w:cs="Arial"/>
          <w:color w:val="000000" w:themeColor="text1"/>
        </w:rPr>
        <w:t>Philippians 1:21</w:t>
      </w:r>
    </w:p>
    <w:p w14:paraId="57BFDEFB" w14:textId="77777777" w:rsidR="00AB6069" w:rsidRPr="001E4C6D" w:rsidRDefault="00AB6069" w:rsidP="00AB6069">
      <w:pPr>
        <w:spacing w:line="360" w:lineRule="auto"/>
        <w:rPr>
          <w:rFonts w:ascii="Franklin Gothic Book" w:hAnsi="Franklin Gothic Book" w:cs="Arial"/>
          <w:color w:val="000000" w:themeColor="text1"/>
        </w:rPr>
      </w:pPr>
    </w:p>
    <w:p w14:paraId="76DA3200" w14:textId="77777777" w:rsidR="00AB6069" w:rsidRPr="001E4C6D" w:rsidRDefault="00AB6069" w:rsidP="00AB6069">
      <w:pPr>
        <w:spacing w:line="360" w:lineRule="auto"/>
        <w:rPr>
          <w:rFonts w:ascii="Franklin Gothic Medium" w:hAnsi="Franklin Gothic Medium" w:cs="Arial"/>
          <w:color w:val="000000" w:themeColor="text1"/>
        </w:rPr>
      </w:pPr>
      <w:r w:rsidRPr="001E4C6D">
        <w:rPr>
          <w:rFonts w:ascii="Franklin Gothic Medium" w:hAnsi="Franklin Gothic Medium" w:cs="Arial"/>
          <w:color w:val="000000" w:themeColor="text1"/>
        </w:rPr>
        <w:t>PARENT TIP</w:t>
      </w:r>
    </w:p>
    <w:p w14:paraId="110095F9" w14:textId="01A70EBA" w:rsidR="00AB6069" w:rsidRPr="001E4C6D" w:rsidRDefault="000B0E74"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This week at church, preschoolers will explore </w:t>
      </w:r>
      <w:r w:rsidR="00EC6874">
        <w:rPr>
          <w:rFonts w:ascii="Franklin Gothic Book" w:hAnsi="Franklin Gothic Book" w:cs="Arial"/>
          <w:color w:val="000000" w:themeColor="text1"/>
        </w:rPr>
        <w:t xml:space="preserve">a story from </w:t>
      </w:r>
      <w:r w:rsidRPr="001E4C6D">
        <w:rPr>
          <w:rFonts w:ascii="Franklin Gothic Book" w:hAnsi="Franklin Gothic Book" w:cs="Arial"/>
          <w:color w:val="000000" w:themeColor="text1"/>
        </w:rPr>
        <w:t xml:space="preserve">the book of Acts and </w:t>
      </w:r>
      <w:r w:rsidR="00CA3CB2" w:rsidRPr="001E4C6D">
        <w:rPr>
          <w:rFonts w:ascii="Franklin Gothic Book" w:hAnsi="Franklin Gothic Book" w:cs="Arial"/>
          <w:color w:val="000000" w:themeColor="text1"/>
        </w:rPr>
        <w:t xml:space="preserve">hear about </w:t>
      </w:r>
      <w:r w:rsidRPr="001E4C6D">
        <w:rPr>
          <w:rFonts w:ascii="Franklin Gothic Book" w:hAnsi="Franklin Gothic Book" w:cs="Arial"/>
          <w:color w:val="000000" w:themeColor="text1"/>
        </w:rPr>
        <w:t>a man named Saul. Teachers will help your child get acquainted with Saul and hear how his heart was changed. Bible-related activities will prepare your child to hear about Saul</w:t>
      </w:r>
      <w:r w:rsidR="00CA3CB2" w:rsidRPr="001E4C6D">
        <w:rPr>
          <w:rFonts w:ascii="Franklin Gothic Book" w:hAnsi="Franklin Gothic Book" w:cs="Arial"/>
          <w:color w:val="000000" w:themeColor="text1"/>
        </w:rPr>
        <w:t xml:space="preserve">’s </w:t>
      </w:r>
      <w:r w:rsidRPr="001E4C6D">
        <w:rPr>
          <w:rFonts w:ascii="Franklin Gothic Book" w:hAnsi="Franklin Gothic Book" w:cs="Arial"/>
          <w:color w:val="000000" w:themeColor="text1"/>
        </w:rPr>
        <w:t>amazing turnaround.</w:t>
      </w:r>
    </w:p>
    <w:p w14:paraId="706859C3" w14:textId="00ECB0B1" w:rsidR="000B0E74" w:rsidRPr="001E4C6D" w:rsidRDefault="000B0E74"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At home this week, help your preschooler locate the Bible story passage. Then tell the Bible story in your words.   </w:t>
      </w:r>
    </w:p>
    <w:p w14:paraId="37E18F0E" w14:textId="77777777" w:rsidR="006305DE" w:rsidRPr="004D1E5D" w:rsidRDefault="006305DE" w:rsidP="006305DE">
      <w:pPr>
        <w:spacing w:line="360" w:lineRule="auto"/>
        <w:rPr>
          <w:rFonts w:ascii="Franklin Gothic Book" w:hAnsi="Franklin Gothic Book" w:cs="Arial"/>
        </w:rPr>
      </w:pPr>
    </w:p>
    <w:p w14:paraId="6339F030" w14:textId="77777777" w:rsidR="006305DE" w:rsidRPr="004D1E5D" w:rsidRDefault="006305DE" w:rsidP="006305DE">
      <w:pPr>
        <w:spacing w:line="360" w:lineRule="auto"/>
        <w:rPr>
          <w:rFonts w:ascii="Franklin Gothic Book" w:hAnsi="Franklin Gothic Book" w:cs="Arial"/>
        </w:rPr>
      </w:pPr>
      <w:hyperlink r:id="rId8" w:anchor="/catalog/compilation/97c2caa9-6c2a-48ac-efdc-633e7fd3dd87" w:tgtFrame="_blank" w:tooltip="https://ministrygrid.lifeway.com/#/catalog/compilation/97c2caa9-6c2a-48ac-efdc-633e7fd3dd87" w:history="1">
        <w:r w:rsidRPr="004D1E5D">
          <w:rPr>
            <w:rStyle w:val="Hyperlink"/>
            <w:rFonts w:ascii="Franklin Gothic Book" w:hAnsi="Franklin Gothic Book"/>
            <w:bdr w:val="none" w:sz="0" w:space="0" w:color="auto" w:frame="1"/>
            <w:shd w:val="clear" w:color="auto" w:fill="FFFFFF"/>
          </w:rPr>
          <w:t>Explore the Bible: At Home</w:t>
        </w:r>
      </w:hyperlink>
    </w:p>
    <w:p w14:paraId="5DBEF9EA" w14:textId="77777777" w:rsidR="00AB6069" w:rsidRPr="001E4C6D" w:rsidRDefault="00AB6069" w:rsidP="00AB6069">
      <w:pPr>
        <w:spacing w:line="360" w:lineRule="auto"/>
        <w:rPr>
          <w:rFonts w:ascii="Franklin Gothic Book" w:hAnsi="Franklin Gothic Book" w:cs="Arial"/>
          <w:color w:val="000000" w:themeColor="text1"/>
        </w:rPr>
      </w:pPr>
    </w:p>
    <w:p w14:paraId="0286695E" w14:textId="77777777" w:rsidR="00AB6069" w:rsidRPr="001E4C6D" w:rsidRDefault="00AB6069" w:rsidP="00AB6069">
      <w:pPr>
        <w:rPr>
          <w:rFonts w:ascii="Franklin Gothic Book" w:hAnsi="Franklin Gothic Book" w:cs="Arial"/>
          <w:color w:val="000000" w:themeColor="text1"/>
        </w:rPr>
      </w:pPr>
      <w:r w:rsidRPr="001E4C6D">
        <w:rPr>
          <w:rFonts w:ascii="Franklin Gothic Book" w:hAnsi="Franklin Gothic Book" w:cs="Arial"/>
          <w:color w:val="000000" w:themeColor="text1"/>
        </w:rPr>
        <w:br w:type="page"/>
      </w:r>
    </w:p>
    <w:p w14:paraId="6C1D0222" w14:textId="2724DD62" w:rsidR="00AB6069" w:rsidRPr="001E4C6D" w:rsidRDefault="00AB6069" w:rsidP="00AB6069">
      <w:pPr>
        <w:rPr>
          <w:rFonts w:ascii="Franklin Gothic Medium" w:hAnsi="Franklin Gothic Medium" w:cs="Arial"/>
          <w:color w:val="000000" w:themeColor="text1"/>
          <w:sz w:val="28"/>
          <w:szCs w:val="28"/>
        </w:rPr>
      </w:pPr>
      <w:r w:rsidRPr="001E4C6D">
        <w:rPr>
          <w:rFonts w:ascii="Franklin Gothic Medium" w:hAnsi="Franklin Gothic Medium" w:cs="Arial"/>
          <w:color w:val="000000" w:themeColor="text1"/>
          <w:sz w:val="28"/>
          <w:szCs w:val="28"/>
        </w:rPr>
        <w:lastRenderedPageBreak/>
        <w:t xml:space="preserve">Session 6. Parent Note for Week of </w:t>
      </w:r>
      <w:r w:rsidR="00BE56E9" w:rsidRPr="001E4C6D">
        <w:rPr>
          <w:rFonts w:ascii="Franklin Gothic Medium" w:hAnsi="Franklin Gothic Medium" w:cs="Arial"/>
          <w:color w:val="000000" w:themeColor="text1"/>
          <w:sz w:val="28"/>
          <w:szCs w:val="28"/>
        </w:rPr>
        <w:t>Oct. 11, 2026</w:t>
      </w:r>
    </w:p>
    <w:p w14:paraId="2FE7C4EB" w14:textId="77777777" w:rsidR="00AB6069" w:rsidRPr="001E4C6D" w:rsidRDefault="00AB6069" w:rsidP="00AB6069">
      <w:pPr>
        <w:rPr>
          <w:rFonts w:ascii="Franklin Gothic Book" w:hAnsi="Franklin Gothic Book" w:cs="Arial"/>
          <w:color w:val="000000" w:themeColor="text1"/>
        </w:rPr>
      </w:pPr>
    </w:p>
    <w:p w14:paraId="697A3ADE"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Hello, Parents,</w:t>
      </w:r>
    </w:p>
    <w:p w14:paraId="11314C24" w14:textId="2E4F0A44"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We are exploring the book of </w:t>
      </w:r>
      <w:r w:rsidR="00BE56E9" w:rsidRPr="001E4C6D">
        <w:rPr>
          <w:rFonts w:ascii="Franklin Gothic Book" w:hAnsi="Franklin Gothic Book" w:cs="Arial"/>
          <w:color w:val="000000" w:themeColor="text1"/>
        </w:rPr>
        <w:t>1 Corinthians</w:t>
      </w:r>
      <w:r w:rsidRPr="001E4C6D">
        <w:rPr>
          <w:rFonts w:ascii="Franklin Gothic Book" w:hAnsi="Franklin Gothic Book" w:cs="Arial"/>
          <w:color w:val="000000" w:themeColor="text1"/>
        </w:rPr>
        <w:t xml:space="preserve"> this week in your child’s class at church. Many fun and engaging activities are planned to help your preschooler use the Bible and learn how the Bible applies to his life.</w:t>
      </w:r>
    </w:p>
    <w:p w14:paraId="2B42AD5D" w14:textId="77777777" w:rsidR="00AB6069" w:rsidRPr="001E4C6D" w:rsidRDefault="00AB6069" w:rsidP="00AB6069">
      <w:pPr>
        <w:spacing w:line="360" w:lineRule="auto"/>
        <w:rPr>
          <w:rFonts w:ascii="Franklin Gothic Book" w:hAnsi="Franklin Gothic Book" w:cs="Arial"/>
          <w:color w:val="000000" w:themeColor="text1"/>
        </w:rPr>
      </w:pPr>
    </w:p>
    <w:p w14:paraId="380189AD"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Here’s a glimpse at this week’s Bible focus—</w:t>
      </w:r>
    </w:p>
    <w:p w14:paraId="2E0B70DD" w14:textId="265D5CC0"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Session Title: </w:t>
      </w:r>
      <w:r w:rsidR="00BE56E9" w:rsidRPr="001E4C6D">
        <w:rPr>
          <w:rFonts w:ascii="Franklin Gothic Book" w:hAnsi="Franklin Gothic Book" w:cs="Arial"/>
          <w:color w:val="000000" w:themeColor="text1"/>
        </w:rPr>
        <w:t>Work Together</w:t>
      </w:r>
    </w:p>
    <w:p w14:paraId="07F59EE9" w14:textId="5FDB797E"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Story &amp; Scripture Reference: </w:t>
      </w:r>
      <w:r w:rsidR="00BE56E9" w:rsidRPr="001E4C6D">
        <w:rPr>
          <w:rFonts w:ascii="Franklin Gothic Book" w:hAnsi="Franklin Gothic Book" w:cs="Arial"/>
          <w:color w:val="000000" w:themeColor="text1"/>
        </w:rPr>
        <w:t>Paul Helped the Church People</w:t>
      </w:r>
      <w:r w:rsidRPr="001E4C6D">
        <w:rPr>
          <w:rFonts w:ascii="Franklin Gothic Book" w:hAnsi="Franklin Gothic Book" w:cs="Arial"/>
          <w:color w:val="000000" w:themeColor="text1"/>
        </w:rPr>
        <w:t xml:space="preserve"> </w:t>
      </w:r>
      <w:r w:rsidR="00221FD3">
        <w:rPr>
          <w:rFonts w:ascii="Franklin Gothic Book" w:hAnsi="Franklin Gothic Book" w:cs="Arial"/>
          <w:color w:val="000000" w:themeColor="text1"/>
        </w:rPr>
        <w:t>(</w:t>
      </w:r>
      <w:r w:rsidR="00BE56E9" w:rsidRPr="001E4C6D">
        <w:rPr>
          <w:rFonts w:ascii="Franklin Gothic Book" w:hAnsi="Franklin Gothic Book" w:cs="Arial"/>
          <w:color w:val="000000" w:themeColor="text1"/>
        </w:rPr>
        <w:t>1 Corinthians 1; 3; 4; 12</w:t>
      </w:r>
      <w:r w:rsidR="00221FD3">
        <w:rPr>
          <w:rFonts w:ascii="Franklin Gothic Book" w:hAnsi="Franklin Gothic Book" w:cs="Arial"/>
          <w:color w:val="000000" w:themeColor="text1"/>
        </w:rPr>
        <w:t>)</w:t>
      </w:r>
    </w:p>
    <w:p w14:paraId="74DE1533" w14:textId="1EB2C2C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Text Truth: </w:t>
      </w:r>
      <w:r w:rsidR="00BE56E9" w:rsidRPr="001E4C6D">
        <w:rPr>
          <w:rFonts w:ascii="Franklin Gothic Book" w:hAnsi="Franklin Gothic Book" w:cs="Arial"/>
          <w:color w:val="000000" w:themeColor="text1"/>
        </w:rPr>
        <w:t>Work together. (BT)</w:t>
      </w:r>
    </w:p>
    <w:p w14:paraId="1B45365C" w14:textId="10F9A4CE" w:rsidR="00BE56E9" w:rsidRPr="001E4C6D" w:rsidRDefault="00BE56E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ab/>
        <w:t xml:space="preserve">           Work together in the church. (P)</w:t>
      </w:r>
    </w:p>
    <w:p w14:paraId="06E04D73" w14:textId="5977C6AB"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Verse: </w:t>
      </w:r>
      <w:r w:rsidR="00BE56E9" w:rsidRPr="001E4C6D">
        <w:rPr>
          <w:rFonts w:ascii="Franklin Gothic Book" w:hAnsi="Franklin Gothic Book" w:cs="Arial"/>
          <w:color w:val="000000" w:themeColor="text1"/>
        </w:rPr>
        <w:t>1 Corinthians 3:9</w:t>
      </w:r>
    </w:p>
    <w:p w14:paraId="6607FB48" w14:textId="77777777" w:rsidR="00AB6069" w:rsidRPr="001E4C6D" w:rsidRDefault="00AB6069" w:rsidP="00AB6069">
      <w:pPr>
        <w:spacing w:line="360" w:lineRule="auto"/>
        <w:rPr>
          <w:rFonts w:ascii="Franklin Gothic Book" w:hAnsi="Franklin Gothic Book" w:cs="Arial"/>
          <w:color w:val="000000" w:themeColor="text1"/>
        </w:rPr>
      </w:pPr>
    </w:p>
    <w:p w14:paraId="5B3FF66F" w14:textId="77777777" w:rsidR="00AB6069" w:rsidRPr="001E4C6D" w:rsidRDefault="00AB6069" w:rsidP="00AB6069">
      <w:pPr>
        <w:spacing w:line="360" w:lineRule="auto"/>
        <w:rPr>
          <w:rFonts w:ascii="Franklin Gothic Medium" w:hAnsi="Franklin Gothic Medium" w:cs="Arial"/>
          <w:color w:val="000000" w:themeColor="text1"/>
        </w:rPr>
      </w:pPr>
      <w:r w:rsidRPr="001E4C6D">
        <w:rPr>
          <w:rFonts w:ascii="Franklin Gothic Medium" w:hAnsi="Franklin Gothic Medium" w:cs="Arial"/>
          <w:color w:val="000000" w:themeColor="text1"/>
        </w:rPr>
        <w:t>PARENT TIP</w:t>
      </w:r>
    </w:p>
    <w:p w14:paraId="0A21E5EC" w14:textId="504A92BB" w:rsidR="00CA3CB2" w:rsidRPr="001E4C6D" w:rsidRDefault="00AB6069" w:rsidP="00CA3CB2">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This week</w:t>
      </w:r>
      <w:r w:rsidR="00CA3CB2" w:rsidRPr="001E4C6D">
        <w:rPr>
          <w:rFonts w:ascii="Franklin Gothic Book" w:hAnsi="Franklin Gothic Book" w:cs="Arial"/>
          <w:color w:val="000000" w:themeColor="text1"/>
        </w:rPr>
        <w:t xml:space="preserve">’s upcoming session is a look at some letters that Paul wrote to a church in Corinth. Paul worked with churches and wrote letters to help new believers know how to work together and serve as Jesus served. </w:t>
      </w:r>
      <w:r w:rsidR="00EC6874">
        <w:rPr>
          <w:rFonts w:ascii="Franklin Gothic Book" w:hAnsi="Franklin Gothic Book" w:cs="Arial"/>
          <w:color w:val="000000" w:themeColor="text1"/>
        </w:rPr>
        <w:t>During this session, y</w:t>
      </w:r>
      <w:r w:rsidR="00CA3CB2" w:rsidRPr="001E4C6D">
        <w:rPr>
          <w:rFonts w:ascii="Franklin Gothic Book" w:hAnsi="Franklin Gothic Book" w:cs="Arial"/>
          <w:color w:val="000000" w:themeColor="text1"/>
        </w:rPr>
        <w:t>our child will discover how important it is to work together to serve God.</w:t>
      </w:r>
    </w:p>
    <w:p w14:paraId="641DCD02" w14:textId="57EBFE9A" w:rsidR="006305DE" w:rsidRPr="00EC6874" w:rsidRDefault="00CA3CB2" w:rsidP="006305DE">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 This week at home, talk with your preschooler about your church and the many people who work together to teach about Jesus, show God’s love, and serve others. Model a “working together” lifestyle for your child.</w:t>
      </w:r>
    </w:p>
    <w:p w14:paraId="5B9050C7" w14:textId="77777777" w:rsidR="006305DE" w:rsidRPr="004D1E5D" w:rsidRDefault="006305DE" w:rsidP="006305DE">
      <w:pPr>
        <w:spacing w:line="360" w:lineRule="auto"/>
        <w:rPr>
          <w:rFonts w:ascii="Franklin Gothic Book" w:hAnsi="Franklin Gothic Book" w:cs="Arial"/>
        </w:rPr>
      </w:pPr>
    </w:p>
    <w:p w14:paraId="664EA1BD" w14:textId="77777777" w:rsidR="006305DE" w:rsidRPr="004D1E5D" w:rsidRDefault="006305DE" w:rsidP="006305DE">
      <w:pPr>
        <w:spacing w:line="360" w:lineRule="auto"/>
        <w:rPr>
          <w:rFonts w:ascii="Franklin Gothic Book" w:hAnsi="Franklin Gothic Book" w:cs="Arial"/>
        </w:rPr>
      </w:pPr>
      <w:hyperlink r:id="rId9" w:anchor="/catalog/compilation/97c2caa9-6c2a-48ac-efdc-633e7fd3dd87" w:tgtFrame="_blank" w:tooltip="https://ministrygrid.lifeway.com/#/catalog/compilation/97c2caa9-6c2a-48ac-efdc-633e7fd3dd87" w:history="1">
        <w:r w:rsidRPr="004D1E5D">
          <w:rPr>
            <w:rStyle w:val="Hyperlink"/>
            <w:rFonts w:ascii="Franklin Gothic Book" w:hAnsi="Franklin Gothic Book"/>
            <w:bdr w:val="none" w:sz="0" w:space="0" w:color="auto" w:frame="1"/>
            <w:shd w:val="clear" w:color="auto" w:fill="FFFFFF"/>
          </w:rPr>
          <w:t>Explore the Bible: At Home</w:t>
        </w:r>
      </w:hyperlink>
    </w:p>
    <w:p w14:paraId="53E2176A" w14:textId="77777777" w:rsidR="00AB6069" w:rsidRPr="001E4C6D" w:rsidRDefault="00AB6069" w:rsidP="00AB6069">
      <w:pPr>
        <w:spacing w:line="360" w:lineRule="auto"/>
        <w:rPr>
          <w:rFonts w:ascii="Franklin Gothic Book" w:hAnsi="Franklin Gothic Book" w:cs="Arial"/>
          <w:color w:val="000000" w:themeColor="text1"/>
        </w:rPr>
      </w:pPr>
    </w:p>
    <w:p w14:paraId="23A92DD4" w14:textId="77777777" w:rsidR="00AB6069" w:rsidRPr="001E4C6D" w:rsidRDefault="00AB6069" w:rsidP="00AB6069">
      <w:pPr>
        <w:rPr>
          <w:rFonts w:ascii="Franklin Gothic Book" w:hAnsi="Franklin Gothic Book" w:cs="Arial"/>
          <w:color w:val="000000" w:themeColor="text1"/>
        </w:rPr>
      </w:pPr>
      <w:r w:rsidRPr="001E4C6D">
        <w:rPr>
          <w:rFonts w:ascii="Franklin Gothic Book" w:hAnsi="Franklin Gothic Book" w:cs="Arial"/>
          <w:color w:val="000000" w:themeColor="text1"/>
        </w:rPr>
        <w:br w:type="page"/>
      </w:r>
    </w:p>
    <w:p w14:paraId="126E4F7C" w14:textId="41A03550" w:rsidR="00AB6069" w:rsidRPr="001E4C6D" w:rsidRDefault="00AB6069" w:rsidP="00AB6069">
      <w:pPr>
        <w:rPr>
          <w:rFonts w:ascii="Franklin Gothic Medium" w:hAnsi="Franklin Gothic Medium" w:cs="Arial"/>
          <w:color w:val="000000" w:themeColor="text1"/>
          <w:sz w:val="28"/>
          <w:szCs w:val="28"/>
        </w:rPr>
      </w:pPr>
      <w:r w:rsidRPr="001E4C6D">
        <w:rPr>
          <w:rFonts w:ascii="Franklin Gothic Medium" w:hAnsi="Franklin Gothic Medium" w:cs="Arial"/>
          <w:color w:val="000000" w:themeColor="text1"/>
          <w:sz w:val="28"/>
          <w:szCs w:val="28"/>
        </w:rPr>
        <w:lastRenderedPageBreak/>
        <w:t xml:space="preserve">Session 7. Parent Note for Week of </w:t>
      </w:r>
      <w:r w:rsidR="00BE56E9" w:rsidRPr="001E4C6D">
        <w:rPr>
          <w:rFonts w:ascii="Franklin Gothic Medium" w:hAnsi="Franklin Gothic Medium" w:cs="Arial"/>
          <w:color w:val="000000" w:themeColor="text1"/>
          <w:sz w:val="28"/>
          <w:szCs w:val="28"/>
        </w:rPr>
        <w:t>Oct. 18, 2026</w:t>
      </w:r>
    </w:p>
    <w:p w14:paraId="2CEBF06F" w14:textId="77777777" w:rsidR="00AB6069" w:rsidRPr="001E4C6D" w:rsidRDefault="00AB6069" w:rsidP="00AB6069">
      <w:pPr>
        <w:rPr>
          <w:rFonts w:ascii="Franklin Gothic Book" w:hAnsi="Franklin Gothic Book" w:cs="Arial"/>
          <w:color w:val="000000" w:themeColor="text1"/>
        </w:rPr>
      </w:pPr>
    </w:p>
    <w:p w14:paraId="7273A87D"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Hello, Parents,</w:t>
      </w:r>
    </w:p>
    <w:p w14:paraId="5A13BF44" w14:textId="008B2334"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We are exploring the book of </w:t>
      </w:r>
      <w:r w:rsidR="00BE56E9" w:rsidRPr="001E4C6D">
        <w:rPr>
          <w:rFonts w:ascii="Franklin Gothic Book" w:hAnsi="Franklin Gothic Book" w:cs="Arial"/>
          <w:color w:val="000000" w:themeColor="text1"/>
        </w:rPr>
        <w:t>2 Corinthians</w:t>
      </w:r>
      <w:r w:rsidRPr="001E4C6D">
        <w:rPr>
          <w:rFonts w:ascii="Franklin Gothic Book" w:hAnsi="Franklin Gothic Book" w:cs="Arial"/>
          <w:color w:val="000000" w:themeColor="text1"/>
        </w:rPr>
        <w:t xml:space="preserve"> this week in your child’s class at church. Many fun and engaging activities are planned to help your preschooler use the Bible and learn how the Bible applies to his life.</w:t>
      </w:r>
    </w:p>
    <w:p w14:paraId="429D7748" w14:textId="77777777" w:rsidR="00AB6069" w:rsidRPr="001E4C6D" w:rsidRDefault="00AB6069" w:rsidP="00AB6069">
      <w:pPr>
        <w:spacing w:line="360" w:lineRule="auto"/>
        <w:rPr>
          <w:rFonts w:ascii="Franklin Gothic Book" w:hAnsi="Franklin Gothic Book" w:cs="Arial"/>
          <w:color w:val="000000" w:themeColor="text1"/>
        </w:rPr>
      </w:pPr>
    </w:p>
    <w:p w14:paraId="2DF5EE5B"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Here’s a glimpse at this week’s Bible focus—</w:t>
      </w:r>
    </w:p>
    <w:p w14:paraId="4EC5F3CC" w14:textId="539AD9D2"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Session Title: </w:t>
      </w:r>
      <w:r w:rsidR="00BE56E9" w:rsidRPr="001E4C6D">
        <w:rPr>
          <w:rFonts w:ascii="Franklin Gothic Book" w:hAnsi="Franklin Gothic Book" w:cs="Arial"/>
          <w:color w:val="000000" w:themeColor="text1"/>
        </w:rPr>
        <w:t>Encouraging Words</w:t>
      </w:r>
    </w:p>
    <w:p w14:paraId="1B26B1AD" w14:textId="01D0B90C"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Story &amp; Scripture Reference: </w:t>
      </w:r>
      <w:r w:rsidR="00BE56E9" w:rsidRPr="001E4C6D">
        <w:rPr>
          <w:rFonts w:ascii="Franklin Gothic Book" w:hAnsi="Franklin Gothic Book" w:cs="Arial"/>
          <w:color w:val="000000" w:themeColor="text1"/>
        </w:rPr>
        <w:t>Paul Encouraged Church Friends (2 Corinthians 1–13)</w:t>
      </w:r>
    </w:p>
    <w:p w14:paraId="367B0826" w14:textId="626166D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Text Truth: </w:t>
      </w:r>
      <w:r w:rsidR="00BE56E9" w:rsidRPr="001E4C6D">
        <w:rPr>
          <w:rFonts w:ascii="Franklin Gothic Book" w:hAnsi="Franklin Gothic Book" w:cs="Arial"/>
          <w:color w:val="000000" w:themeColor="text1"/>
        </w:rPr>
        <w:t>God will help people do His work.</w:t>
      </w:r>
    </w:p>
    <w:p w14:paraId="28F46C87" w14:textId="05E20694"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Verse: </w:t>
      </w:r>
      <w:r w:rsidR="00BE56E9" w:rsidRPr="001E4C6D">
        <w:rPr>
          <w:rFonts w:ascii="Franklin Gothic Book" w:hAnsi="Franklin Gothic Book" w:cs="Arial"/>
          <w:color w:val="000000" w:themeColor="text1"/>
        </w:rPr>
        <w:t>2 Corinthians 13:11</w:t>
      </w:r>
    </w:p>
    <w:p w14:paraId="43F43EE6" w14:textId="77777777" w:rsidR="00AB6069" w:rsidRPr="001E4C6D" w:rsidRDefault="00AB6069" w:rsidP="00AB6069">
      <w:pPr>
        <w:spacing w:line="360" w:lineRule="auto"/>
        <w:rPr>
          <w:rFonts w:ascii="Franklin Gothic Book" w:hAnsi="Franklin Gothic Book" w:cs="Arial"/>
          <w:color w:val="000000" w:themeColor="text1"/>
        </w:rPr>
      </w:pPr>
    </w:p>
    <w:p w14:paraId="0C1DDED1" w14:textId="77777777" w:rsidR="00AB6069" w:rsidRPr="001E4C6D" w:rsidRDefault="00AB6069" w:rsidP="00AB6069">
      <w:pPr>
        <w:spacing w:line="360" w:lineRule="auto"/>
        <w:rPr>
          <w:rFonts w:ascii="Franklin Gothic Medium" w:hAnsi="Franklin Gothic Medium" w:cs="Arial"/>
          <w:color w:val="000000" w:themeColor="text1"/>
        </w:rPr>
      </w:pPr>
      <w:r w:rsidRPr="001E4C6D">
        <w:rPr>
          <w:rFonts w:ascii="Franklin Gothic Medium" w:hAnsi="Franklin Gothic Medium" w:cs="Arial"/>
          <w:color w:val="000000" w:themeColor="text1"/>
        </w:rPr>
        <w:t>PARENT TIP</w:t>
      </w:r>
    </w:p>
    <w:p w14:paraId="3DB82EEC" w14:textId="02145F39" w:rsidR="00CA3CB2" w:rsidRPr="001E4C6D" w:rsidRDefault="00CA3CB2" w:rsidP="00CA3CB2">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Paul reminded the church that God is always with us and will help us. God intends for His Word and work to go forward, and we can take part in that mission.</w:t>
      </w:r>
    </w:p>
    <w:p w14:paraId="33DE2F5A" w14:textId="12D744F1" w:rsidR="00AB6069" w:rsidRPr="001E4C6D" w:rsidRDefault="00CA3CB2" w:rsidP="00CA3CB2">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 Working for God is not always easy, but it is not something that we do alone. Paul encouraged the early church to be strong and faithful to do God’s work and</w:t>
      </w:r>
      <w:r w:rsidR="00EC6874">
        <w:rPr>
          <w:rFonts w:ascii="Franklin Gothic Book" w:hAnsi="Franklin Gothic Book" w:cs="Arial"/>
          <w:color w:val="000000" w:themeColor="text1"/>
        </w:rPr>
        <w:t xml:space="preserve"> </w:t>
      </w:r>
      <w:r w:rsidRPr="001E4C6D">
        <w:rPr>
          <w:rFonts w:ascii="Franklin Gothic Book" w:hAnsi="Franklin Gothic Book" w:cs="Arial"/>
          <w:color w:val="000000" w:themeColor="text1"/>
        </w:rPr>
        <w:t>remember that God would be with them. Lead your child to learn from your example that he can be a part of God’s work, too.</w:t>
      </w:r>
    </w:p>
    <w:p w14:paraId="06487F7E" w14:textId="3F57AA32" w:rsidR="00CA3CB2" w:rsidRPr="001E4C6D" w:rsidRDefault="00CA3CB2" w:rsidP="00CA3CB2">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Show your child a photo of his church teachers. Say: “Paul told church people to work together. Your teachers work together.” </w:t>
      </w:r>
      <w:r w:rsidR="00EC6874">
        <w:rPr>
          <w:rFonts w:ascii="Franklin Gothic Book" w:hAnsi="Franklin Gothic Book" w:cs="Arial"/>
          <w:color w:val="000000" w:themeColor="text1"/>
        </w:rPr>
        <w:t>Say a thank-you prayer for your child’s teachers.</w:t>
      </w:r>
    </w:p>
    <w:p w14:paraId="4A77BE88" w14:textId="77777777" w:rsidR="006305DE" w:rsidRPr="004D1E5D" w:rsidRDefault="006305DE" w:rsidP="006305DE">
      <w:pPr>
        <w:spacing w:line="360" w:lineRule="auto"/>
        <w:rPr>
          <w:rFonts w:ascii="Franklin Gothic Book" w:hAnsi="Franklin Gothic Book" w:cs="Arial"/>
        </w:rPr>
      </w:pPr>
    </w:p>
    <w:p w14:paraId="6ED531E2" w14:textId="77777777" w:rsidR="006305DE" w:rsidRPr="004D1E5D" w:rsidRDefault="006305DE" w:rsidP="006305DE">
      <w:pPr>
        <w:spacing w:line="360" w:lineRule="auto"/>
        <w:rPr>
          <w:rFonts w:ascii="Franklin Gothic Book" w:hAnsi="Franklin Gothic Book" w:cs="Arial"/>
        </w:rPr>
      </w:pPr>
      <w:hyperlink r:id="rId10" w:anchor="/catalog/compilation/97c2caa9-6c2a-48ac-efdc-633e7fd3dd87" w:tgtFrame="_blank" w:tooltip="https://ministrygrid.lifeway.com/#/catalog/compilation/97c2caa9-6c2a-48ac-efdc-633e7fd3dd87" w:history="1">
        <w:r w:rsidRPr="004D1E5D">
          <w:rPr>
            <w:rStyle w:val="Hyperlink"/>
            <w:rFonts w:ascii="Franklin Gothic Book" w:hAnsi="Franklin Gothic Book"/>
            <w:bdr w:val="none" w:sz="0" w:space="0" w:color="auto" w:frame="1"/>
            <w:shd w:val="clear" w:color="auto" w:fill="FFFFFF"/>
          </w:rPr>
          <w:t>Explore the Bible: At Home</w:t>
        </w:r>
      </w:hyperlink>
    </w:p>
    <w:p w14:paraId="2DAE14B0" w14:textId="77777777" w:rsidR="00AB6069" w:rsidRPr="001E4C6D" w:rsidRDefault="00AB6069" w:rsidP="00AB6069">
      <w:pPr>
        <w:spacing w:line="360" w:lineRule="auto"/>
        <w:rPr>
          <w:rFonts w:ascii="Franklin Gothic Book" w:hAnsi="Franklin Gothic Book" w:cs="Arial"/>
          <w:color w:val="000000" w:themeColor="text1"/>
        </w:rPr>
      </w:pPr>
    </w:p>
    <w:p w14:paraId="0A5C6940" w14:textId="77777777" w:rsidR="00AB6069" w:rsidRPr="001E4C6D" w:rsidRDefault="00AB6069" w:rsidP="00AB6069">
      <w:pPr>
        <w:rPr>
          <w:rFonts w:ascii="Franklin Gothic Book" w:hAnsi="Franklin Gothic Book" w:cs="Arial"/>
          <w:color w:val="000000" w:themeColor="text1"/>
        </w:rPr>
      </w:pPr>
      <w:r w:rsidRPr="001E4C6D">
        <w:rPr>
          <w:rFonts w:ascii="Franklin Gothic Book" w:hAnsi="Franklin Gothic Book" w:cs="Arial"/>
          <w:color w:val="000000" w:themeColor="text1"/>
        </w:rPr>
        <w:br w:type="page"/>
      </w:r>
    </w:p>
    <w:p w14:paraId="1DCF9294" w14:textId="767B89FE" w:rsidR="00AB6069" w:rsidRPr="001E4C6D" w:rsidRDefault="00AB6069" w:rsidP="00AB6069">
      <w:pPr>
        <w:rPr>
          <w:rFonts w:ascii="Franklin Gothic Medium" w:hAnsi="Franklin Gothic Medium" w:cs="Arial"/>
          <w:color w:val="000000" w:themeColor="text1"/>
          <w:sz w:val="28"/>
          <w:szCs w:val="28"/>
        </w:rPr>
      </w:pPr>
      <w:r w:rsidRPr="001E4C6D">
        <w:rPr>
          <w:rFonts w:ascii="Franklin Gothic Medium" w:hAnsi="Franklin Gothic Medium" w:cs="Arial"/>
          <w:color w:val="000000" w:themeColor="text1"/>
          <w:sz w:val="28"/>
          <w:szCs w:val="28"/>
        </w:rPr>
        <w:lastRenderedPageBreak/>
        <w:t xml:space="preserve">Session 8. Parent Note for Week of </w:t>
      </w:r>
      <w:r w:rsidR="00BE56E9" w:rsidRPr="001E4C6D">
        <w:rPr>
          <w:rFonts w:ascii="Franklin Gothic Medium" w:hAnsi="Franklin Gothic Medium" w:cs="Arial"/>
          <w:color w:val="000000" w:themeColor="text1"/>
          <w:sz w:val="28"/>
          <w:szCs w:val="28"/>
        </w:rPr>
        <w:t>Oct. 25, 2026</w:t>
      </w:r>
    </w:p>
    <w:p w14:paraId="3F36EB2B" w14:textId="77777777" w:rsidR="00AB6069" w:rsidRPr="001E4C6D" w:rsidRDefault="00AB6069" w:rsidP="00AB6069">
      <w:pPr>
        <w:rPr>
          <w:rFonts w:ascii="Franklin Gothic Book" w:hAnsi="Franklin Gothic Book" w:cs="Arial"/>
          <w:color w:val="000000" w:themeColor="text1"/>
        </w:rPr>
      </w:pPr>
    </w:p>
    <w:p w14:paraId="38E89B53"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Hello, Parents,</w:t>
      </w:r>
    </w:p>
    <w:p w14:paraId="4E9B9CAA" w14:textId="78A18125"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We are exploring the book of </w:t>
      </w:r>
      <w:r w:rsidR="00BE56E9" w:rsidRPr="001E4C6D">
        <w:rPr>
          <w:rFonts w:ascii="Franklin Gothic Book" w:hAnsi="Franklin Gothic Book" w:cs="Arial"/>
          <w:color w:val="000000" w:themeColor="text1"/>
        </w:rPr>
        <w:t>Philemon</w:t>
      </w:r>
      <w:r w:rsidRPr="001E4C6D">
        <w:rPr>
          <w:rFonts w:ascii="Franklin Gothic Book" w:hAnsi="Franklin Gothic Book" w:cs="Arial"/>
          <w:color w:val="000000" w:themeColor="text1"/>
        </w:rPr>
        <w:t xml:space="preserve"> this week in your child’s class at church. Many fun and engaging activities are planned to help your preschooler use the Bible and learn how the Bible applies to his life.</w:t>
      </w:r>
    </w:p>
    <w:p w14:paraId="42D5F39C" w14:textId="77777777" w:rsidR="00AB6069" w:rsidRPr="001E4C6D" w:rsidRDefault="00AB6069" w:rsidP="00AB6069">
      <w:pPr>
        <w:spacing w:line="360" w:lineRule="auto"/>
        <w:rPr>
          <w:rFonts w:ascii="Franklin Gothic Book" w:hAnsi="Franklin Gothic Book" w:cs="Arial"/>
          <w:color w:val="000000" w:themeColor="text1"/>
        </w:rPr>
      </w:pPr>
    </w:p>
    <w:p w14:paraId="24EF76F3"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Here’s a glimpse at this week’s Bible focus—</w:t>
      </w:r>
    </w:p>
    <w:p w14:paraId="11B30280" w14:textId="5B5970E4"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Session Title: </w:t>
      </w:r>
      <w:r w:rsidR="00BE56E9" w:rsidRPr="001E4C6D">
        <w:rPr>
          <w:rFonts w:ascii="Franklin Gothic Book" w:hAnsi="Franklin Gothic Book" w:cs="Arial"/>
          <w:color w:val="000000" w:themeColor="text1"/>
        </w:rPr>
        <w:t>Forgive One Another</w:t>
      </w:r>
    </w:p>
    <w:p w14:paraId="1B73A126" w14:textId="65FAF4EE"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Story &amp; Scripture Reference: </w:t>
      </w:r>
      <w:r w:rsidR="00BE56E9" w:rsidRPr="001E4C6D">
        <w:rPr>
          <w:rFonts w:ascii="Franklin Gothic Book" w:hAnsi="Franklin Gothic Book" w:cs="Arial"/>
          <w:color w:val="000000" w:themeColor="text1"/>
        </w:rPr>
        <w:t>Paul’s Letter to a Friend</w:t>
      </w:r>
      <w:r w:rsidRPr="001E4C6D">
        <w:rPr>
          <w:rFonts w:ascii="Franklin Gothic Book" w:hAnsi="Franklin Gothic Book" w:cs="Arial"/>
          <w:color w:val="000000" w:themeColor="text1"/>
        </w:rPr>
        <w:t xml:space="preserve"> </w:t>
      </w:r>
      <w:r w:rsidR="00BE56E9" w:rsidRPr="001E4C6D">
        <w:rPr>
          <w:rFonts w:ascii="Franklin Gothic Book" w:hAnsi="Franklin Gothic Book" w:cs="Arial"/>
          <w:color w:val="000000" w:themeColor="text1"/>
        </w:rPr>
        <w:t>(Philemon)</w:t>
      </w:r>
    </w:p>
    <w:p w14:paraId="3DF9EE92" w14:textId="3B9EE5AF"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Text Truth: </w:t>
      </w:r>
      <w:r w:rsidR="00BE56E9" w:rsidRPr="001E4C6D">
        <w:rPr>
          <w:rFonts w:ascii="Franklin Gothic Book" w:hAnsi="Franklin Gothic Book" w:cs="Arial"/>
          <w:color w:val="000000" w:themeColor="text1"/>
        </w:rPr>
        <w:t>Forgive one another.</w:t>
      </w:r>
    </w:p>
    <w:p w14:paraId="3842209F" w14:textId="58106431"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Verse: </w:t>
      </w:r>
      <w:r w:rsidR="00BE56E9" w:rsidRPr="001E4C6D">
        <w:rPr>
          <w:rFonts w:ascii="Franklin Gothic Book" w:hAnsi="Franklin Gothic Book" w:cs="Arial"/>
          <w:color w:val="000000" w:themeColor="text1"/>
        </w:rPr>
        <w:t>Colossians 3:13 (BT)</w:t>
      </w:r>
    </w:p>
    <w:p w14:paraId="4CBB6782" w14:textId="5896B7AF" w:rsidR="00BE56E9" w:rsidRPr="001E4C6D" w:rsidRDefault="00BE56E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ab/>
      </w:r>
      <w:r w:rsidRPr="001E4C6D">
        <w:rPr>
          <w:rFonts w:ascii="Franklin Gothic Book" w:hAnsi="Franklin Gothic Book" w:cs="Arial"/>
          <w:color w:val="000000" w:themeColor="text1"/>
        </w:rPr>
        <w:tab/>
        <w:t xml:space="preserve"> Luke 6:37 (P)</w:t>
      </w:r>
    </w:p>
    <w:p w14:paraId="5BEA3579" w14:textId="77777777" w:rsidR="00AB6069" w:rsidRPr="001E4C6D" w:rsidRDefault="00AB6069" w:rsidP="00AB6069">
      <w:pPr>
        <w:spacing w:line="360" w:lineRule="auto"/>
        <w:rPr>
          <w:rFonts w:ascii="Franklin Gothic Book" w:hAnsi="Franklin Gothic Book" w:cs="Arial"/>
          <w:color w:val="000000" w:themeColor="text1"/>
        </w:rPr>
      </w:pPr>
    </w:p>
    <w:p w14:paraId="43124843" w14:textId="77777777" w:rsidR="00AB6069" w:rsidRPr="001E4C6D" w:rsidRDefault="00AB6069" w:rsidP="00AB6069">
      <w:pPr>
        <w:spacing w:line="360" w:lineRule="auto"/>
        <w:rPr>
          <w:rFonts w:ascii="Franklin Gothic Medium" w:hAnsi="Franklin Gothic Medium" w:cs="Arial"/>
          <w:color w:val="000000" w:themeColor="text1"/>
        </w:rPr>
      </w:pPr>
      <w:r w:rsidRPr="001E4C6D">
        <w:rPr>
          <w:rFonts w:ascii="Franklin Gothic Medium" w:hAnsi="Franklin Gothic Medium" w:cs="Arial"/>
          <w:color w:val="000000" w:themeColor="text1"/>
        </w:rPr>
        <w:t>PARENT TIP</w:t>
      </w:r>
    </w:p>
    <w:p w14:paraId="36522E51" w14:textId="4F8C8E69" w:rsidR="00AB6069" w:rsidRPr="001E4C6D" w:rsidRDefault="00A95820"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Forgiving another person can sometimes be hard. But the Bible teaches us to forgive others, just as God has forgiven us. This week at church, your preschooler will hear about Paul asking his friend Philemon to forgive a wayward servant who had wronged </w:t>
      </w:r>
      <w:r w:rsidR="00EC6874">
        <w:rPr>
          <w:rFonts w:ascii="Franklin Gothic Book" w:hAnsi="Franklin Gothic Book" w:cs="Arial"/>
          <w:color w:val="000000" w:themeColor="text1"/>
        </w:rPr>
        <w:t>Philemon</w:t>
      </w:r>
      <w:r w:rsidRPr="001E4C6D">
        <w:rPr>
          <w:rFonts w:ascii="Franklin Gothic Book" w:hAnsi="Franklin Gothic Book" w:cs="Arial"/>
          <w:color w:val="000000" w:themeColor="text1"/>
        </w:rPr>
        <w:t>. The simple Bible story and related activities that teachers offer will guide preschoolers to learn what forgiveness means. Your examples of forgiveness can effectively model what forgiveness is in our relationships.</w:t>
      </w:r>
    </w:p>
    <w:p w14:paraId="32246023" w14:textId="77777777" w:rsidR="006305DE" w:rsidRPr="004D1E5D" w:rsidRDefault="006305DE" w:rsidP="006305DE">
      <w:pPr>
        <w:spacing w:line="360" w:lineRule="auto"/>
        <w:rPr>
          <w:rFonts w:ascii="Franklin Gothic Book" w:hAnsi="Franklin Gothic Book" w:cs="Arial"/>
        </w:rPr>
      </w:pPr>
    </w:p>
    <w:p w14:paraId="3888DF61" w14:textId="77777777" w:rsidR="006305DE" w:rsidRPr="004D1E5D" w:rsidRDefault="006305DE" w:rsidP="006305DE">
      <w:pPr>
        <w:spacing w:line="360" w:lineRule="auto"/>
        <w:rPr>
          <w:rFonts w:ascii="Franklin Gothic Book" w:hAnsi="Franklin Gothic Book" w:cs="Arial"/>
        </w:rPr>
      </w:pPr>
      <w:hyperlink r:id="rId11" w:anchor="/catalog/compilation/97c2caa9-6c2a-48ac-efdc-633e7fd3dd87" w:tgtFrame="_blank" w:tooltip="https://ministrygrid.lifeway.com/#/catalog/compilation/97c2caa9-6c2a-48ac-efdc-633e7fd3dd87" w:history="1">
        <w:r w:rsidRPr="004D1E5D">
          <w:rPr>
            <w:rStyle w:val="Hyperlink"/>
            <w:rFonts w:ascii="Franklin Gothic Book" w:hAnsi="Franklin Gothic Book"/>
            <w:bdr w:val="none" w:sz="0" w:space="0" w:color="auto" w:frame="1"/>
            <w:shd w:val="clear" w:color="auto" w:fill="FFFFFF"/>
          </w:rPr>
          <w:t>Explore the Bible: At Home</w:t>
        </w:r>
      </w:hyperlink>
    </w:p>
    <w:p w14:paraId="3DAA0A8D" w14:textId="77777777" w:rsidR="00AB6069" w:rsidRPr="001E4C6D" w:rsidRDefault="00AB6069" w:rsidP="00AB6069">
      <w:pPr>
        <w:rPr>
          <w:rFonts w:ascii="Franklin Gothic Book" w:hAnsi="Franklin Gothic Book" w:cs="Arial"/>
          <w:color w:val="000000" w:themeColor="text1"/>
        </w:rPr>
      </w:pPr>
      <w:r w:rsidRPr="001E4C6D">
        <w:rPr>
          <w:rFonts w:ascii="Franklin Gothic Book" w:hAnsi="Franklin Gothic Book" w:cs="Arial"/>
          <w:color w:val="000000" w:themeColor="text1"/>
        </w:rPr>
        <w:br w:type="page"/>
      </w:r>
    </w:p>
    <w:p w14:paraId="21D37E12" w14:textId="783EDE9D" w:rsidR="00AB6069" w:rsidRPr="001E4C6D" w:rsidRDefault="00AB6069" w:rsidP="00AB6069">
      <w:pPr>
        <w:rPr>
          <w:rFonts w:ascii="Franklin Gothic Medium" w:hAnsi="Franklin Gothic Medium" w:cs="Arial"/>
          <w:color w:val="000000" w:themeColor="text1"/>
          <w:sz w:val="28"/>
          <w:szCs w:val="28"/>
        </w:rPr>
      </w:pPr>
      <w:r w:rsidRPr="001E4C6D">
        <w:rPr>
          <w:rFonts w:ascii="Franklin Gothic Medium" w:hAnsi="Franklin Gothic Medium" w:cs="Arial"/>
          <w:color w:val="000000" w:themeColor="text1"/>
          <w:sz w:val="28"/>
          <w:szCs w:val="28"/>
        </w:rPr>
        <w:lastRenderedPageBreak/>
        <w:t xml:space="preserve">Session 9. Parent Note for Week of </w:t>
      </w:r>
      <w:r w:rsidR="00B96156" w:rsidRPr="001E4C6D">
        <w:rPr>
          <w:rFonts w:ascii="Franklin Gothic Medium" w:hAnsi="Franklin Gothic Medium" w:cs="Arial"/>
          <w:color w:val="000000" w:themeColor="text1"/>
          <w:sz w:val="28"/>
          <w:szCs w:val="28"/>
        </w:rPr>
        <w:t>Nov. 1, 2026</w:t>
      </w:r>
    </w:p>
    <w:p w14:paraId="4998409F" w14:textId="77777777" w:rsidR="00AB6069" w:rsidRPr="001E4C6D" w:rsidRDefault="00AB6069" w:rsidP="00AB6069">
      <w:pPr>
        <w:rPr>
          <w:rFonts w:ascii="Franklin Gothic Book" w:hAnsi="Franklin Gothic Book" w:cs="Arial"/>
          <w:color w:val="000000" w:themeColor="text1"/>
        </w:rPr>
      </w:pPr>
    </w:p>
    <w:p w14:paraId="70F3E38F"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Hello, Parents,</w:t>
      </w:r>
    </w:p>
    <w:p w14:paraId="576DCFF2" w14:textId="2AC9890E"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We are exploring the book of </w:t>
      </w:r>
      <w:r w:rsidR="00B96156" w:rsidRPr="001E4C6D">
        <w:rPr>
          <w:rFonts w:ascii="Franklin Gothic Book" w:hAnsi="Franklin Gothic Book" w:cs="Arial"/>
          <w:color w:val="000000" w:themeColor="text1"/>
        </w:rPr>
        <w:t>Job</w:t>
      </w:r>
      <w:r w:rsidRPr="001E4C6D">
        <w:rPr>
          <w:rFonts w:ascii="Franklin Gothic Book" w:hAnsi="Franklin Gothic Book" w:cs="Arial"/>
          <w:color w:val="000000" w:themeColor="text1"/>
        </w:rPr>
        <w:t xml:space="preserve"> this week in your child’s class at church. Many fun and engaging activities are planned to help your preschooler use the Bible and learn how the Bible applies to his life.</w:t>
      </w:r>
    </w:p>
    <w:p w14:paraId="2ACF5F71" w14:textId="77777777" w:rsidR="00AB6069" w:rsidRPr="001E4C6D" w:rsidRDefault="00AB6069" w:rsidP="00AB6069">
      <w:pPr>
        <w:spacing w:line="360" w:lineRule="auto"/>
        <w:rPr>
          <w:rFonts w:ascii="Franklin Gothic Book" w:hAnsi="Franklin Gothic Book" w:cs="Arial"/>
          <w:color w:val="000000" w:themeColor="text1"/>
        </w:rPr>
      </w:pPr>
    </w:p>
    <w:p w14:paraId="708D346F"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Here’s a glimpse at this week’s Bible focus—</w:t>
      </w:r>
    </w:p>
    <w:p w14:paraId="742183FA" w14:textId="1F306FFE"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Session Title: </w:t>
      </w:r>
      <w:r w:rsidR="00B96156" w:rsidRPr="001E4C6D">
        <w:rPr>
          <w:rFonts w:ascii="Franklin Gothic Book" w:hAnsi="Franklin Gothic Book" w:cs="Arial"/>
          <w:color w:val="000000" w:themeColor="text1"/>
        </w:rPr>
        <w:t>God Is Always Near</w:t>
      </w:r>
    </w:p>
    <w:p w14:paraId="44D0FF30" w14:textId="15275B55"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Story &amp; Scripture Reference: </w:t>
      </w:r>
      <w:r w:rsidR="00B96156" w:rsidRPr="001E4C6D">
        <w:rPr>
          <w:rFonts w:ascii="Franklin Gothic Book" w:hAnsi="Franklin Gothic Book" w:cs="Arial"/>
          <w:color w:val="000000" w:themeColor="text1"/>
        </w:rPr>
        <w:t>Job’s Story</w:t>
      </w:r>
      <w:r w:rsidRPr="001E4C6D">
        <w:rPr>
          <w:rFonts w:ascii="Franklin Gothic Book" w:hAnsi="Franklin Gothic Book" w:cs="Arial"/>
          <w:color w:val="000000" w:themeColor="text1"/>
        </w:rPr>
        <w:t xml:space="preserve"> </w:t>
      </w:r>
      <w:r w:rsidR="00B96156" w:rsidRPr="001E4C6D">
        <w:rPr>
          <w:rFonts w:ascii="Franklin Gothic Book" w:hAnsi="Franklin Gothic Book" w:cs="Arial"/>
          <w:color w:val="000000" w:themeColor="text1"/>
        </w:rPr>
        <w:t>(Job 1–42)</w:t>
      </w:r>
    </w:p>
    <w:p w14:paraId="20DAA789" w14:textId="0DB6F011"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Text Truth: </w:t>
      </w:r>
      <w:r w:rsidR="00B96156" w:rsidRPr="001E4C6D">
        <w:rPr>
          <w:rFonts w:ascii="Franklin Gothic Book" w:hAnsi="Franklin Gothic Book" w:cs="Arial"/>
          <w:color w:val="000000" w:themeColor="text1"/>
        </w:rPr>
        <w:t xml:space="preserve">God is always </w:t>
      </w:r>
      <w:proofErr w:type="gramStart"/>
      <w:r w:rsidR="00B96156" w:rsidRPr="001E4C6D">
        <w:rPr>
          <w:rFonts w:ascii="Franklin Gothic Book" w:hAnsi="Franklin Gothic Book" w:cs="Arial"/>
          <w:color w:val="000000" w:themeColor="text1"/>
        </w:rPr>
        <w:t>near</w:t>
      </w:r>
      <w:proofErr w:type="gramEnd"/>
      <w:r w:rsidR="00B96156" w:rsidRPr="001E4C6D">
        <w:rPr>
          <w:rFonts w:ascii="Franklin Gothic Book" w:hAnsi="Franklin Gothic Book" w:cs="Arial"/>
          <w:color w:val="000000" w:themeColor="text1"/>
        </w:rPr>
        <w:t>. (BT)</w:t>
      </w:r>
    </w:p>
    <w:p w14:paraId="1A3D646A" w14:textId="7B76C36F" w:rsidR="00B96156" w:rsidRPr="001E4C6D" w:rsidRDefault="00B96156"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ab/>
        <w:t xml:space="preserve">           God is near in good times and bad times. (P)</w:t>
      </w:r>
    </w:p>
    <w:p w14:paraId="7F59F71A" w14:textId="3620FA9C"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Verse: </w:t>
      </w:r>
      <w:r w:rsidR="00B96156" w:rsidRPr="001E4C6D">
        <w:rPr>
          <w:rFonts w:ascii="Franklin Gothic Book" w:hAnsi="Franklin Gothic Book" w:cs="Arial"/>
          <w:color w:val="000000" w:themeColor="text1"/>
        </w:rPr>
        <w:t>Psalm 23:4 (BT)</w:t>
      </w:r>
    </w:p>
    <w:p w14:paraId="3767233C" w14:textId="1634678C" w:rsidR="00B96156" w:rsidRPr="001E4C6D" w:rsidRDefault="00B96156"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ab/>
      </w:r>
      <w:r w:rsidRPr="001E4C6D">
        <w:rPr>
          <w:rFonts w:ascii="Franklin Gothic Book" w:hAnsi="Franklin Gothic Book" w:cs="Arial"/>
          <w:color w:val="000000" w:themeColor="text1"/>
        </w:rPr>
        <w:tab/>
        <w:t xml:space="preserve"> Psalm 34:18 (P)</w:t>
      </w:r>
    </w:p>
    <w:p w14:paraId="39699376" w14:textId="77777777" w:rsidR="00AB6069" w:rsidRPr="001E4C6D" w:rsidRDefault="00AB6069" w:rsidP="00AB6069">
      <w:pPr>
        <w:spacing w:line="360" w:lineRule="auto"/>
        <w:rPr>
          <w:rFonts w:ascii="Franklin Gothic Book" w:hAnsi="Franklin Gothic Book" w:cs="Arial"/>
          <w:color w:val="000000" w:themeColor="text1"/>
        </w:rPr>
      </w:pPr>
    </w:p>
    <w:p w14:paraId="224AE8D1" w14:textId="77777777" w:rsidR="00AB6069" w:rsidRPr="001E4C6D" w:rsidRDefault="00AB6069" w:rsidP="00AB6069">
      <w:pPr>
        <w:spacing w:line="360" w:lineRule="auto"/>
        <w:rPr>
          <w:rFonts w:ascii="Franklin Gothic Medium" w:hAnsi="Franklin Gothic Medium" w:cs="Arial"/>
          <w:color w:val="000000" w:themeColor="text1"/>
        </w:rPr>
      </w:pPr>
      <w:r w:rsidRPr="001E4C6D">
        <w:rPr>
          <w:rFonts w:ascii="Franklin Gothic Medium" w:hAnsi="Franklin Gothic Medium" w:cs="Arial"/>
          <w:color w:val="000000" w:themeColor="text1"/>
        </w:rPr>
        <w:t>PARENT TIP</w:t>
      </w:r>
    </w:p>
    <w:p w14:paraId="24DF444D" w14:textId="16BB10E4" w:rsidR="006A3CE5" w:rsidRPr="001E4C6D" w:rsidRDefault="006A3CE5" w:rsidP="006A3CE5">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During the upcoming session at church, preschoolers will hear about Job and his faith. Though Job went through unthinkable tragedy, he trusted in God, knowing that God was with him. </w:t>
      </w:r>
    </w:p>
    <w:p w14:paraId="5560550C" w14:textId="5F773C2E" w:rsidR="00AB6069" w:rsidRPr="001E4C6D" w:rsidRDefault="006A3CE5" w:rsidP="006A3CE5">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w:t>
      </w:r>
      <w:r w:rsidRPr="001E4C6D">
        <w:rPr>
          <w:rFonts w:ascii="Franklin Gothic Book" w:hAnsi="Franklin Gothic Book" w:cs="Arial"/>
          <w:color w:val="000000" w:themeColor="text1"/>
        </w:rPr>
        <w:t xml:space="preserve">Reassure your preschooler that God is always </w:t>
      </w:r>
      <w:proofErr w:type="gramStart"/>
      <w:r w:rsidRPr="001E4C6D">
        <w:rPr>
          <w:rFonts w:ascii="Franklin Gothic Book" w:hAnsi="Franklin Gothic Book" w:cs="Arial"/>
          <w:color w:val="000000" w:themeColor="text1"/>
        </w:rPr>
        <w:t>near</w:t>
      </w:r>
      <w:proofErr w:type="gramEnd"/>
      <w:r w:rsidRPr="001E4C6D">
        <w:rPr>
          <w:rFonts w:ascii="Franklin Gothic Book" w:hAnsi="Franklin Gothic Book" w:cs="Arial"/>
          <w:color w:val="000000" w:themeColor="text1"/>
        </w:rPr>
        <w:t>. Even when we feel alone and experience dark times, God is with us. Open a Bible to Psalm 23:4 and read the words of the psalmist. No matter what happens in your family, God is with you.</w:t>
      </w:r>
    </w:p>
    <w:p w14:paraId="7A3BE8E7" w14:textId="5C07A538" w:rsidR="006A3CE5" w:rsidRPr="001E4C6D" w:rsidRDefault="006A3CE5" w:rsidP="006A3CE5">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During family worship time, sing these words to a simple tune</w:t>
      </w:r>
      <w:r w:rsidR="00EC6874">
        <w:rPr>
          <w:rFonts w:ascii="Franklin Gothic Book" w:hAnsi="Franklin Gothic Book" w:cs="Arial"/>
          <w:color w:val="000000" w:themeColor="text1"/>
        </w:rPr>
        <w:t>:</w:t>
      </w:r>
      <w:r w:rsidRPr="001E4C6D">
        <w:rPr>
          <w:rFonts w:ascii="Franklin Gothic Book" w:hAnsi="Franklin Gothic Book" w:cs="Arial"/>
          <w:color w:val="000000" w:themeColor="text1"/>
        </w:rPr>
        <w:t xml:space="preserve"> </w:t>
      </w:r>
      <w:r w:rsidRPr="001E4C6D">
        <w:rPr>
          <w:rFonts w:ascii="Franklin Gothic Book" w:hAnsi="Franklin Gothic Book" w:cs="Arial"/>
          <w:i/>
          <w:iCs/>
          <w:color w:val="000000" w:themeColor="text1"/>
        </w:rPr>
        <w:t xml:space="preserve">God is always near, God is always near, God is always near, </w:t>
      </w:r>
      <w:proofErr w:type="gramStart"/>
      <w:r w:rsidRPr="001E4C6D">
        <w:rPr>
          <w:rFonts w:ascii="Franklin Gothic Book" w:hAnsi="Franklin Gothic Book" w:cs="Arial"/>
          <w:i/>
          <w:iCs/>
          <w:color w:val="000000" w:themeColor="text1"/>
        </w:rPr>
        <w:t>Yes</w:t>
      </w:r>
      <w:proofErr w:type="gramEnd"/>
      <w:r w:rsidRPr="001E4C6D">
        <w:rPr>
          <w:rFonts w:ascii="Franklin Gothic Book" w:hAnsi="Franklin Gothic Book" w:cs="Arial"/>
          <w:i/>
          <w:iCs/>
          <w:color w:val="000000" w:themeColor="text1"/>
        </w:rPr>
        <w:t>, He’s always near.</w:t>
      </w:r>
      <w:r w:rsidRPr="001E4C6D">
        <w:rPr>
          <w:rFonts w:ascii="Franklin Gothic Book" w:hAnsi="Franklin Gothic Book" w:cs="Arial"/>
          <w:color w:val="000000" w:themeColor="text1"/>
        </w:rPr>
        <w:t xml:space="preserve"> </w:t>
      </w:r>
    </w:p>
    <w:p w14:paraId="23E9C252" w14:textId="77777777" w:rsidR="006305DE" w:rsidRPr="004D1E5D" w:rsidRDefault="006305DE" w:rsidP="006305DE">
      <w:pPr>
        <w:spacing w:line="360" w:lineRule="auto"/>
        <w:rPr>
          <w:rFonts w:ascii="Franklin Gothic Book" w:hAnsi="Franklin Gothic Book" w:cs="Arial"/>
        </w:rPr>
      </w:pPr>
    </w:p>
    <w:p w14:paraId="59D09084" w14:textId="77777777" w:rsidR="006305DE" w:rsidRPr="004D1E5D" w:rsidRDefault="006305DE" w:rsidP="006305DE">
      <w:pPr>
        <w:spacing w:line="360" w:lineRule="auto"/>
        <w:rPr>
          <w:rFonts w:ascii="Franklin Gothic Book" w:hAnsi="Franklin Gothic Book" w:cs="Arial"/>
        </w:rPr>
      </w:pPr>
      <w:hyperlink r:id="rId12" w:anchor="/catalog/compilation/97c2caa9-6c2a-48ac-efdc-633e7fd3dd87" w:tgtFrame="_blank" w:tooltip="https://ministrygrid.lifeway.com/#/catalog/compilation/97c2caa9-6c2a-48ac-efdc-633e7fd3dd87" w:history="1">
        <w:r w:rsidRPr="004D1E5D">
          <w:rPr>
            <w:rStyle w:val="Hyperlink"/>
            <w:rFonts w:ascii="Franklin Gothic Book" w:hAnsi="Franklin Gothic Book"/>
            <w:bdr w:val="none" w:sz="0" w:space="0" w:color="auto" w:frame="1"/>
            <w:shd w:val="clear" w:color="auto" w:fill="FFFFFF"/>
          </w:rPr>
          <w:t>Explore the Bible: At Home</w:t>
        </w:r>
      </w:hyperlink>
    </w:p>
    <w:p w14:paraId="020AC042" w14:textId="77777777" w:rsidR="00AB6069" w:rsidRPr="001E4C6D" w:rsidRDefault="00AB6069" w:rsidP="00AB6069">
      <w:pPr>
        <w:rPr>
          <w:rFonts w:ascii="Franklin Gothic Book" w:hAnsi="Franklin Gothic Book" w:cs="Arial"/>
          <w:color w:val="000000" w:themeColor="text1"/>
        </w:rPr>
      </w:pPr>
      <w:r w:rsidRPr="001E4C6D">
        <w:rPr>
          <w:rFonts w:ascii="Franklin Gothic Book" w:hAnsi="Franklin Gothic Book" w:cs="Arial"/>
          <w:color w:val="000000" w:themeColor="text1"/>
        </w:rPr>
        <w:br w:type="page"/>
      </w:r>
    </w:p>
    <w:p w14:paraId="731B1FBE" w14:textId="572A3041" w:rsidR="00AB6069" w:rsidRPr="001E4C6D" w:rsidRDefault="00AB6069" w:rsidP="00AB6069">
      <w:pPr>
        <w:rPr>
          <w:rFonts w:ascii="Franklin Gothic Medium" w:hAnsi="Franklin Gothic Medium" w:cs="Arial"/>
          <w:color w:val="000000" w:themeColor="text1"/>
          <w:sz w:val="28"/>
          <w:szCs w:val="28"/>
        </w:rPr>
      </w:pPr>
      <w:r w:rsidRPr="001E4C6D">
        <w:rPr>
          <w:rFonts w:ascii="Franklin Gothic Medium" w:hAnsi="Franklin Gothic Medium" w:cs="Arial"/>
          <w:color w:val="000000" w:themeColor="text1"/>
          <w:sz w:val="28"/>
          <w:szCs w:val="28"/>
        </w:rPr>
        <w:lastRenderedPageBreak/>
        <w:t xml:space="preserve">Session 10. Parent Note for Week of </w:t>
      </w:r>
      <w:r w:rsidR="00ED3F1F" w:rsidRPr="001E4C6D">
        <w:rPr>
          <w:rFonts w:ascii="Franklin Gothic Medium" w:hAnsi="Franklin Gothic Medium" w:cs="Arial"/>
          <w:color w:val="000000" w:themeColor="text1"/>
          <w:sz w:val="28"/>
          <w:szCs w:val="28"/>
        </w:rPr>
        <w:t>Nov. 8, 2026</w:t>
      </w:r>
    </w:p>
    <w:p w14:paraId="729DABF7" w14:textId="77777777" w:rsidR="00AB6069" w:rsidRPr="001E4C6D" w:rsidRDefault="00AB6069" w:rsidP="00AB6069">
      <w:pPr>
        <w:rPr>
          <w:rFonts w:ascii="Franklin Gothic Book" w:hAnsi="Franklin Gothic Book" w:cs="Arial"/>
          <w:color w:val="000000" w:themeColor="text1"/>
        </w:rPr>
      </w:pPr>
    </w:p>
    <w:p w14:paraId="25DB0ACF"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Hello, Parents,</w:t>
      </w:r>
    </w:p>
    <w:p w14:paraId="5F3A6636" w14:textId="531FBC90"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We are exploring the book of </w:t>
      </w:r>
      <w:r w:rsidR="00ED3F1F" w:rsidRPr="001E4C6D">
        <w:rPr>
          <w:rFonts w:ascii="Franklin Gothic Book" w:hAnsi="Franklin Gothic Book" w:cs="Arial"/>
          <w:color w:val="000000" w:themeColor="text1"/>
        </w:rPr>
        <w:t>1 Kings</w:t>
      </w:r>
      <w:r w:rsidRPr="001E4C6D">
        <w:rPr>
          <w:rFonts w:ascii="Franklin Gothic Book" w:hAnsi="Franklin Gothic Book" w:cs="Arial"/>
          <w:color w:val="000000" w:themeColor="text1"/>
        </w:rPr>
        <w:t xml:space="preserve"> this week in your child’s class at church. Many fun and engaging activities are planned to help your preschooler use the Bible and learn how the Bible applies to his life.</w:t>
      </w:r>
    </w:p>
    <w:p w14:paraId="5E701C9A" w14:textId="77777777" w:rsidR="00AB6069" w:rsidRPr="001E4C6D" w:rsidRDefault="00AB6069" w:rsidP="00AB6069">
      <w:pPr>
        <w:spacing w:line="360" w:lineRule="auto"/>
        <w:rPr>
          <w:rFonts w:ascii="Franklin Gothic Book" w:hAnsi="Franklin Gothic Book" w:cs="Arial"/>
          <w:color w:val="000000" w:themeColor="text1"/>
        </w:rPr>
      </w:pPr>
    </w:p>
    <w:p w14:paraId="0E062ADF"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Here’s a glimpse at this week’s Bible focus—</w:t>
      </w:r>
    </w:p>
    <w:p w14:paraId="1DA76835" w14:textId="3BB5FAF2"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Session Title: </w:t>
      </w:r>
      <w:r w:rsidR="00ED3F1F" w:rsidRPr="001E4C6D">
        <w:rPr>
          <w:rFonts w:ascii="Franklin Gothic Book" w:hAnsi="Franklin Gothic Book" w:cs="Arial"/>
          <w:color w:val="000000" w:themeColor="text1"/>
        </w:rPr>
        <w:t>God Provides</w:t>
      </w:r>
    </w:p>
    <w:p w14:paraId="3A557FC3" w14:textId="79AA15FF"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Story &amp; Scripture Reference: </w:t>
      </w:r>
      <w:r w:rsidR="00ED3F1F" w:rsidRPr="001E4C6D">
        <w:rPr>
          <w:rFonts w:ascii="Franklin Gothic Book" w:hAnsi="Franklin Gothic Book" w:cs="Arial"/>
          <w:color w:val="000000" w:themeColor="text1"/>
        </w:rPr>
        <w:t>Help for Elijah</w:t>
      </w:r>
      <w:r w:rsidRPr="001E4C6D">
        <w:rPr>
          <w:rFonts w:ascii="Franklin Gothic Book" w:hAnsi="Franklin Gothic Book" w:cs="Arial"/>
          <w:color w:val="000000" w:themeColor="text1"/>
        </w:rPr>
        <w:t xml:space="preserve"> (</w:t>
      </w:r>
      <w:r w:rsidR="00ED3F1F" w:rsidRPr="001E4C6D">
        <w:rPr>
          <w:rFonts w:ascii="Franklin Gothic Book" w:hAnsi="Franklin Gothic Book" w:cs="Arial"/>
          <w:color w:val="000000" w:themeColor="text1"/>
        </w:rPr>
        <w:t>1 Kings 17:1-16</w:t>
      </w:r>
      <w:r w:rsidRPr="001E4C6D">
        <w:rPr>
          <w:rFonts w:ascii="Franklin Gothic Book" w:hAnsi="Franklin Gothic Book" w:cs="Arial"/>
          <w:color w:val="000000" w:themeColor="text1"/>
        </w:rPr>
        <w:t>)</w:t>
      </w:r>
    </w:p>
    <w:p w14:paraId="7D1332C1" w14:textId="24196E94"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Text Truth: </w:t>
      </w:r>
      <w:r w:rsidR="00ED3F1F" w:rsidRPr="001E4C6D">
        <w:rPr>
          <w:rFonts w:ascii="Franklin Gothic Book" w:hAnsi="Franklin Gothic Book" w:cs="Arial"/>
          <w:color w:val="000000" w:themeColor="text1"/>
        </w:rPr>
        <w:t>God provides for our needs.</w:t>
      </w:r>
    </w:p>
    <w:p w14:paraId="648F0AED" w14:textId="5F1F36CE"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Verse: </w:t>
      </w:r>
      <w:r w:rsidR="00ED3F1F" w:rsidRPr="001E4C6D">
        <w:rPr>
          <w:rFonts w:ascii="Franklin Gothic Book" w:hAnsi="Franklin Gothic Book" w:cs="Arial"/>
          <w:color w:val="000000" w:themeColor="text1"/>
        </w:rPr>
        <w:t>Psalm 121:2</w:t>
      </w:r>
    </w:p>
    <w:p w14:paraId="5EA306D4" w14:textId="77777777" w:rsidR="00AB6069" w:rsidRPr="001E4C6D" w:rsidRDefault="00AB6069" w:rsidP="00AB6069">
      <w:pPr>
        <w:spacing w:line="360" w:lineRule="auto"/>
        <w:rPr>
          <w:rFonts w:ascii="Franklin Gothic Book" w:hAnsi="Franklin Gothic Book" w:cs="Arial"/>
          <w:color w:val="000000" w:themeColor="text1"/>
        </w:rPr>
      </w:pPr>
    </w:p>
    <w:p w14:paraId="2F49DFF6" w14:textId="77777777" w:rsidR="00AB6069" w:rsidRPr="001E4C6D" w:rsidRDefault="00AB6069" w:rsidP="00AB6069">
      <w:pPr>
        <w:spacing w:line="360" w:lineRule="auto"/>
        <w:rPr>
          <w:rFonts w:ascii="Franklin Gothic Medium" w:hAnsi="Franklin Gothic Medium" w:cs="Arial"/>
          <w:color w:val="000000" w:themeColor="text1"/>
        </w:rPr>
      </w:pPr>
      <w:r w:rsidRPr="001E4C6D">
        <w:rPr>
          <w:rFonts w:ascii="Franklin Gothic Medium" w:hAnsi="Franklin Gothic Medium" w:cs="Arial"/>
          <w:color w:val="000000" w:themeColor="text1"/>
        </w:rPr>
        <w:t>PARENT TIP</w:t>
      </w:r>
    </w:p>
    <w:p w14:paraId="5E20837C" w14:textId="34653113" w:rsidR="0081199E" w:rsidRPr="001E4C6D" w:rsidRDefault="0081199E" w:rsidP="0081199E">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Learning the names of people from Bible times is a basic skill for young children. This week at church, preschoolers will hear about Elijah, an Old Testament prophet. Teachers will use conversation, activities, and resources to help your child hear and learn that Elijah trusted God to lead him and care for his needs. Help your child find Elijah’s name in the Bible story passage and say </w:t>
      </w:r>
      <w:r w:rsidR="00EC6874">
        <w:rPr>
          <w:rFonts w:ascii="Franklin Gothic Book" w:hAnsi="Franklin Gothic Book" w:cs="Arial"/>
          <w:color w:val="000000" w:themeColor="text1"/>
        </w:rPr>
        <w:t>the name</w:t>
      </w:r>
      <w:r w:rsidRPr="001E4C6D">
        <w:rPr>
          <w:rFonts w:ascii="Franklin Gothic Book" w:hAnsi="Franklin Gothic Book" w:cs="Arial"/>
          <w:color w:val="000000" w:themeColor="text1"/>
        </w:rPr>
        <w:t>.</w:t>
      </w:r>
    </w:p>
    <w:p w14:paraId="45A81A70" w14:textId="03EBE704" w:rsidR="0081199E" w:rsidRPr="001E4C6D" w:rsidRDefault="0081199E" w:rsidP="0081199E">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 Guide your child to know that God cares for him and will meet his needs. Turn to Psalm 121:2 and read the words to your child. Thank God for His provisions for your family.</w:t>
      </w:r>
    </w:p>
    <w:p w14:paraId="48EE4443" w14:textId="29186A9D" w:rsidR="006305DE" w:rsidRPr="00EC6874" w:rsidRDefault="0081199E" w:rsidP="006305DE">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w:t>
      </w:r>
    </w:p>
    <w:p w14:paraId="77BD8C90" w14:textId="77777777" w:rsidR="006305DE" w:rsidRPr="004D1E5D" w:rsidRDefault="006305DE" w:rsidP="006305DE">
      <w:pPr>
        <w:spacing w:line="360" w:lineRule="auto"/>
        <w:rPr>
          <w:rFonts w:ascii="Franklin Gothic Book" w:hAnsi="Franklin Gothic Book" w:cs="Arial"/>
        </w:rPr>
      </w:pPr>
      <w:hyperlink r:id="rId13" w:anchor="/catalog/compilation/97c2caa9-6c2a-48ac-efdc-633e7fd3dd87" w:tgtFrame="_blank" w:tooltip="https://ministrygrid.lifeway.com/#/catalog/compilation/97c2caa9-6c2a-48ac-efdc-633e7fd3dd87" w:history="1">
        <w:r w:rsidRPr="004D1E5D">
          <w:rPr>
            <w:rStyle w:val="Hyperlink"/>
            <w:rFonts w:ascii="Franklin Gothic Book" w:hAnsi="Franklin Gothic Book"/>
            <w:bdr w:val="none" w:sz="0" w:space="0" w:color="auto" w:frame="1"/>
            <w:shd w:val="clear" w:color="auto" w:fill="FFFFFF"/>
          </w:rPr>
          <w:t>Explore the Bible: At Home</w:t>
        </w:r>
      </w:hyperlink>
    </w:p>
    <w:p w14:paraId="7CE2EF11" w14:textId="77777777" w:rsidR="00ED3F1F" w:rsidRPr="001E4C6D" w:rsidRDefault="00ED3F1F">
      <w:pPr>
        <w:rPr>
          <w:rFonts w:ascii="Franklin Gothic Medium" w:hAnsi="Franklin Gothic Medium" w:cs="Arial"/>
          <w:color w:val="000000" w:themeColor="text1"/>
          <w:sz w:val="28"/>
          <w:szCs w:val="28"/>
        </w:rPr>
      </w:pPr>
      <w:r w:rsidRPr="001E4C6D">
        <w:rPr>
          <w:rFonts w:ascii="Franklin Gothic Medium" w:hAnsi="Franklin Gothic Medium" w:cs="Arial"/>
          <w:color w:val="000000" w:themeColor="text1"/>
          <w:sz w:val="28"/>
          <w:szCs w:val="28"/>
        </w:rPr>
        <w:br w:type="page"/>
      </w:r>
    </w:p>
    <w:p w14:paraId="7D4FFBFD" w14:textId="30794742" w:rsidR="00AB6069" w:rsidRPr="001E4C6D" w:rsidRDefault="00AB6069" w:rsidP="00AB6069">
      <w:pPr>
        <w:rPr>
          <w:rFonts w:ascii="Franklin Gothic Medium" w:hAnsi="Franklin Gothic Medium" w:cs="Arial"/>
          <w:color w:val="000000" w:themeColor="text1"/>
          <w:sz w:val="28"/>
          <w:szCs w:val="28"/>
        </w:rPr>
      </w:pPr>
      <w:r w:rsidRPr="001E4C6D">
        <w:rPr>
          <w:rFonts w:ascii="Franklin Gothic Medium" w:hAnsi="Franklin Gothic Medium" w:cs="Arial"/>
          <w:color w:val="000000" w:themeColor="text1"/>
          <w:sz w:val="28"/>
          <w:szCs w:val="28"/>
        </w:rPr>
        <w:lastRenderedPageBreak/>
        <w:t xml:space="preserve">Session 11. Parent Note for Week of </w:t>
      </w:r>
      <w:r w:rsidR="00ED3F1F" w:rsidRPr="001E4C6D">
        <w:rPr>
          <w:rFonts w:ascii="Franklin Gothic Medium" w:hAnsi="Franklin Gothic Medium" w:cs="Arial"/>
          <w:color w:val="000000" w:themeColor="text1"/>
          <w:sz w:val="28"/>
          <w:szCs w:val="28"/>
        </w:rPr>
        <w:t>Nov. 15, 2026</w:t>
      </w:r>
    </w:p>
    <w:p w14:paraId="00831140" w14:textId="77777777" w:rsidR="00AB6069" w:rsidRPr="001E4C6D" w:rsidRDefault="00AB6069" w:rsidP="00AB6069">
      <w:pPr>
        <w:rPr>
          <w:rFonts w:ascii="Franklin Gothic Book" w:hAnsi="Franklin Gothic Book" w:cs="Arial"/>
          <w:color w:val="000000" w:themeColor="text1"/>
        </w:rPr>
      </w:pPr>
    </w:p>
    <w:p w14:paraId="3F396CC9"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Hello, Parents,</w:t>
      </w:r>
    </w:p>
    <w:p w14:paraId="190F3F21" w14:textId="291E46C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We are exploring the book of </w:t>
      </w:r>
      <w:r w:rsidR="00ED3F1F" w:rsidRPr="001E4C6D">
        <w:rPr>
          <w:rFonts w:ascii="Franklin Gothic Book" w:hAnsi="Franklin Gothic Book" w:cs="Arial"/>
          <w:color w:val="000000" w:themeColor="text1"/>
        </w:rPr>
        <w:t>1 Kings</w:t>
      </w:r>
      <w:r w:rsidRPr="001E4C6D">
        <w:rPr>
          <w:rFonts w:ascii="Franklin Gothic Book" w:hAnsi="Franklin Gothic Book" w:cs="Arial"/>
          <w:color w:val="000000" w:themeColor="text1"/>
        </w:rPr>
        <w:t xml:space="preserve"> this week in your child’s class at church. Many fun and engaging activities are planned to help your preschooler use the Bible and learn how the Bible applies to his life.</w:t>
      </w:r>
    </w:p>
    <w:p w14:paraId="78F58756" w14:textId="77777777" w:rsidR="00AB6069" w:rsidRPr="001E4C6D" w:rsidRDefault="00AB6069" w:rsidP="00AB6069">
      <w:pPr>
        <w:spacing w:line="360" w:lineRule="auto"/>
        <w:rPr>
          <w:rFonts w:ascii="Franklin Gothic Book" w:hAnsi="Franklin Gothic Book" w:cs="Arial"/>
          <w:color w:val="000000" w:themeColor="text1"/>
        </w:rPr>
      </w:pPr>
    </w:p>
    <w:p w14:paraId="7E55F0D7"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Here’s a glimpse at this week’s Bible focus—</w:t>
      </w:r>
    </w:p>
    <w:p w14:paraId="42055906" w14:textId="6BF0D420"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Session Title: </w:t>
      </w:r>
      <w:r w:rsidR="00ED3F1F" w:rsidRPr="001E4C6D">
        <w:rPr>
          <w:rFonts w:ascii="Franklin Gothic Book" w:hAnsi="Franklin Gothic Book" w:cs="Arial"/>
          <w:color w:val="000000" w:themeColor="text1"/>
        </w:rPr>
        <w:t>Proof of God’s Power</w:t>
      </w:r>
    </w:p>
    <w:p w14:paraId="62350AD4" w14:textId="618A0F55"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Story &amp; Scripture Reference: </w:t>
      </w:r>
      <w:r w:rsidR="00ED3F1F" w:rsidRPr="001E4C6D">
        <w:rPr>
          <w:rFonts w:ascii="Franklin Gothic Book" w:hAnsi="Franklin Gothic Book" w:cs="Arial"/>
          <w:color w:val="000000" w:themeColor="text1"/>
        </w:rPr>
        <w:t>Fire on the Mountain</w:t>
      </w:r>
      <w:r w:rsidRPr="001E4C6D">
        <w:rPr>
          <w:rFonts w:ascii="Franklin Gothic Book" w:hAnsi="Franklin Gothic Book" w:cs="Arial"/>
          <w:color w:val="000000" w:themeColor="text1"/>
        </w:rPr>
        <w:t xml:space="preserve"> (</w:t>
      </w:r>
      <w:r w:rsidR="00ED3F1F" w:rsidRPr="001E4C6D">
        <w:rPr>
          <w:rFonts w:ascii="Franklin Gothic Book" w:hAnsi="Franklin Gothic Book" w:cs="Arial"/>
          <w:color w:val="000000" w:themeColor="text1"/>
        </w:rPr>
        <w:t>1 Kings 18:2,18-29</w:t>
      </w:r>
      <w:r w:rsidRPr="001E4C6D">
        <w:rPr>
          <w:rFonts w:ascii="Franklin Gothic Book" w:hAnsi="Franklin Gothic Book" w:cs="Arial"/>
          <w:color w:val="000000" w:themeColor="text1"/>
        </w:rPr>
        <w:t>)</w:t>
      </w:r>
    </w:p>
    <w:p w14:paraId="27ED4414" w14:textId="1C8DB2D3"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Text Truth: </w:t>
      </w:r>
      <w:r w:rsidR="00ED3F1F" w:rsidRPr="001E4C6D">
        <w:rPr>
          <w:rFonts w:ascii="Franklin Gothic Book" w:hAnsi="Franklin Gothic Book" w:cs="Arial"/>
          <w:color w:val="000000" w:themeColor="text1"/>
        </w:rPr>
        <w:t>The Lord is God.</w:t>
      </w:r>
    </w:p>
    <w:p w14:paraId="54597DAB" w14:textId="21808881"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Verse: </w:t>
      </w:r>
      <w:r w:rsidR="00ED3F1F" w:rsidRPr="001E4C6D">
        <w:rPr>
          <w:rFonts w:ascii="Franklin Gothic Book" w:hAnsi="Franklin Gothic Book" w:cs="Arial"/>
          <w:color w:val="000000" w:themeColor="text1"/>
        </w:rPr>
        <w:t>1 Kings 18:39</w:t>
      </w:r>
    </w:p>
    <w:p w14:paraId="0836F120" w14:textId="77777777" w:rsidR="00AB6069" w:rsidRPr="001E4C6D" w:rsidRDefault="00AB6069" w:rsidP="00AB6069">
      <w:pPr>
        <w:spacing w:line="360" w:lineRule="auto"/>
        <w:rPr>
          <w:rFonts w:ascii="Franklin Gothic Book" w:hAnsi="Franklin Gothic Book" w:cs="Arial"/>
          <w:color w:val="000000" w:themeColor="text1"/>
        </w:rPr>
      </w:pPr>
    </w:p>
    <w:p w14:paraId="3ECD1099" w14:textId="77777777" w:rsidR="00AB6069" w:rsidRPr="001E4C6D" w:rsidRDefault="00AB6069" w:rsidP="00AB6069">
      <w:pPr>
        <w:spacing w:line="360" w:lineRule="auto"/>
        <w:rPr>
          <w:rFonts w:ascii="Franklin Gothic Medium" w:hAnsi="Franklin Gothic Medium" w:cs="Arial"/>
          <w:color w:val="000000" w:themeColor="text1"/>
        </w:rPr>
      </w:pPr>
      <w:r w:rsidRPr="001E4C6D">
        <w:rPr>
          <w:rFonts w:ascii="Franklin Gothic Medium" w:hAnsi="Franklin Gothic Medium" w:cs="Arial"/>
          <w:color w:val="000000" w:themeColor="text1"/>
        </w:rPr>
        <w:t>PARENT TIP</w:t>
      </w:r>
    </w:p>
    <w:p w14:paraId="0C565BF3" w14:textId="28BED22B" w:rsidR="00BD048A" w:rsidRPr="001E4C6D" w:rsidRDefault="00BD048A" w:rsidP="00BD048A">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This week, your child will learn about a king and his people who forgot God and His laws. God was not pleased, so He sent Elijah to confront the king. God used Elijah to prove to the pe</w:t>
      </w:r>
      <w:r w:rsidR="00EC6874">
        <w:rPr>
          <w:rFonts w:ascii="Franklin Gothic Book" w:hAnsi="Franklin Gothic Book" w:cs="Arial"/>
          <w:color w:val="000000" w:themeColor="text1"/>
        </w:rPr>
        <w:t>o</w:t>
      </w:r>
      <w:r w:rsidRPr="001E4C6D">
        <w:rPr>
          <w:rFonts w:ascii="Franklin Gothic Book" w:hAnsi="Franklin Gothic Book" w:cs="Arial"/>
          <w:color w:val="000000" w:themeColor="text1"/>
        </w:rPr>
        <w:t>ple that God is the one and only true God.</w:t>
      </w:r>
    </w:p>
    <w:p w14:paraId="68A910BA" w14:textId="6812227C" w:rsidR="00AB6069" w:rsidRPr="001E4C6D" w:rsidRDefault="00BD048A" w:rsidP="00BD048A">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 Help your child become familiar with God’s name. Talk and sing about God. Pray to God and praise Him. Your love for God demonstrates His presence and importance in your life.</w:t>
      </w:r>
    </w:p>
    <w:p w14:paraId="627D74F0" w14:textId="3B9179E3" w:rsidR="006305DE" w:rsidRPr="00EC6874" w:rsidRDefault="00BD048A" w:rsidP="006305DE">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Lead your child to repeat this week’s Bible verse several times with enthusiasm. </w:t>
      </w:r>
    </w:p>
    <w:p w14:paraId="6CF45F24" w14:textId="77777777" w:rsidR="006305DE" w:rsidRPr="004D1E5D" w:rsidRDefault="006305DE" w:rsidP="006305DE">
      <w:pPr>
        <w:spacing w:line="360" w:lineRule="auto"/>
        <w:rPr>
          <w:rFonts w:ascii="Franklin Gothic Book" w:hAnsi="Franklin Gothic Book" w:cs="Arial"/>
        </w:rPr>
      </w:pPr>
    </w:p>
    <w:p w14:paraId="01FC11F4" w14:textId="77777777" w:rsidR="006305DE" w:rsidRPr="004D1E5D" w:rsidRDefault="006305DE" w:rsidP="006305DE">
      <w:pPr>
        <w:spacing w:line="360" w:lineRule="auto"/>
        <w:rPr>
          <w:rFonts w:ascii="Franklin Gothic Book" w:hAnsi="Franklin Gothic Book" w:cs="Arial"/>
        </w:rPr>
      </w:pPr>
      <w:hyperlink r:id="rId14" w:anchor="/catalog/compilation/97c2caa9-6c2a-48ac-efdc-633e7fd3dd87" w:tgtFrame="_blank" w:tooltip="https://ministrygrid.lifeway.com/#/catalog/compilation/97c2caa9-6c2a-48ac-efdc-633e7fd3dd87" w:history="1">
        <w:r w:rsidRPr="004D1E5D">
          <w:rPr>
            <w:rStyle w:val="Hyperlink"/>
            <w:rFonts w:ascii="Franklin Gothic Book" w:hAnsi="Franklin Gothic Book"/>
            <w:bdr w:val="none" w:sz="0" w:space="0" w:color="auto" w:frame="1"/>
            <w:shd w:val="clear" w:color="auto" w:fill="FFFFFF"/>
          </w:rPr>
          <w:t>Explore the Bible: At Home</w:t>
        </w:r>
      </w:hyperlink>
    </w:p>
    <w:p w14:paraId="61B6EF76" w14:textId="77777777" w:rsidR="00AB6069" w:rsidRPr="001E4C6D" w:rsidRDefault="00AB6069" w:rsidP="00AB6069">
      <w:pPr>
        <w:rPr>
          <w:rFonts w:ascii="Franklin Gothic Book" w:hAnsi="Franklin Gothic Book" w:cs="Arial"/>
          <w:color w:val="000000" w:themeColor="text1"/>
        </w:rPr>
      </w:pPr>
      <w:r w:rsidRPr="001E4C6D">
        <w:rPr>
          <w:rFonts w:ascii="Franklin Gothic Book" w:hAnsi="Franklin Gothic Book" w:cs="Arial"/>
          <w:color w:val="000000" w:themeColor="text1"/>
        </w:rPr>
        <w:br w:type="page"/>
      </w:r>
    </w:p>
    <w:p w14:paraId="7BFF986E" w14:textId="7D160129" w:rsidR="00AB6069" w:rsidRPr="001E4C6D" w:rsidRDefault="00AB6069" w:rsidP="00AB6069">
      <w:pPr>
        <w:rPr>
          <w:rFonts w:ascii="Franklin Gothic Medium" w:hAnsi="Franklin Gothic Medium" w:cs="Arial"/>
          <w:color w:val="000000" w:themeColor="text1"/>
          <w:sz w:val="28"/>
          <w:szCs w:val="28"/>
        </w:rPr>
      </w:pPr>
      <w:r w:rsidRPr="001E4C6D">
        <w:rPr>
          <w:rFonts w:ascii="Franklin Gothic Medium" w:hAnsi="Franklin Gothic Medium" w:cs="Arial"/>
          <w:color w:val="000000" w:themeColor="text1"/>
          <w:sz w:val="28"/>
          <w:szCs w:val="28"/>
        </w:rPr>
        <w:lastRenderedPageBreak/>
        <w:t xml:space="preserve">Session 12. Parent Note for Week of </w:t>
      </w:r>
      <w:r w:rsidR="00ED3F1F" w:rsidRPr="001E4C6D">
        <w:rPr>
          <w:rFonts w:ascii="Franklin Gothic Medium" w:hAnsi="Franklin Gothic Medium" w:cs="Arial"/>
          <w:color w:val="000000" w:themeColor="text1"/>
          <w:sz w:val="28"/>
          <w:szCs w:val="28"/>
        </w:rPr>
        <w:t>Nov. 22, 2026</w:t>
      </w:r>
    </w:p>
    <w:p w14:paraId="1787BBA9" w14:textId="77777777" w:rsidR="00AB6069" w:rsidRPr="001E4C6D" w:rsidRDefault="00AB6069" w:rsidP="00AB6069">
      <w:pPr>
        <w:rPr>
          <w:rFonts w:ascii="Franklin Gothic Book" w:hAnsi="Franklin Gothic Book" w:cs="Arial"/>
          <w:color w:val="000000" w:themeColor="text1"/>
        </w:rPr>
      </w:pPr>
    </w:p>
    <w:p w14:paraId="4D36F412"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Hello, Parents,</w:t>
      </w:r>
    </w:p>
    <w:p w14:paraId="503E40C9" w14:textId="0A1B71B6"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We are exploring the book of </w:t>
      </w:r>
      <w:r w:rsidR="00ED3F1F" w:rsidRPr="001E4C6D">
        <w:rPr>
          <w:rFonts w:ascii="Franklin Gothic Book" w:hAnsi="Franklin Gothic Book" w:cs="Arial"/>
          <w:color w:val="000000" w:themeColor="text1"/>
        </w:rPr>
        <w:t>1 Kings</w:t>
      </w:r>
      <w:r w:rsidRPr="001E4C6D">
        <w:rPr>
          <w:rFonts w:ascii="Franklin Gothic Book" w:hAnsi="Franklin Gothic Book" w:cs="Arial"/>
          <w:color w:val="000000" w:themeColor="text1"/>
        </w:rPr>
        <w:t xml:space="preserve"> this week in your child’s class at church. Many fun and engaging activities are planned to help your preschooler use the Bible and learn how the Bible applies to his life.</w:t>
      </w:r>
    </w:p>
    <w:p w14:paraId="7F484E96" w14:textId="77777777" w:rsidR="00AB6069" w:rsidRPr="001E4C6D" w:rsidRDefault="00AB6069" w:rsidP="00AB6069">
      <w:pPr>
        <w:spacing w:line="360" w:lineRule="auto"/>
        <w:rPr>
          <w:rFonts w:ascii="Franklin Gothic Book" w:hAnsi="Franklin Gothic Book" w:cs="Arial"/>
          <w:color w:val="000000" w:themeColor="text1"/>
        </w:rPr>
      </w:pPr>
    </w:p>
    <w:p w14:paraId="13FBBC18"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Here’s a glimpse at this week’s Bible focus—</w:t>
      </w:r>
    </w:p>
    <w:p w14:paraId="3B6B91E7" w14:textId="60A8D51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Session Title: </w:t>
      </w:r>
      <w:r w:rsidR="00ED3F1F" w:rsidRPr="001E4C6D">
        <w:rPr>
          <w:rFonts w:ascii="Franklin Gothic Book" w:hAnsi="Franklin Gothic Book" w:cs="Arial"/>
          <w:color w:val="000000" w:themeColor="text1"/>
        </w:rPr>
        <w:t>Strength from God</w:t>
      </w:r>
    </w:p>
    <w:p w14:paraId="28C912B3" w14:textId="5601A72C"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Story &amp; Scripture Reference: </w:t>
      </w:r>
      <w:r w:rsidR="00ED3F1F" w:rsidRPr="001E4C6D">
        <w:rPr>
          <w:rFonts w:ascii="Franklin Gothic Book" w:hAnsi="Franklin Gothic Book" w:cs="Arial"/>
          <w:color w:val="000000" w:themeColor="text1"/>
        </w:rPr>
        <w:t>Elijah Ran Away</w:t>
      </w:r>
      <w:r w:rsidRPr="001E4C6D">
        <w:rPr>
          <w:rFonts w:ascii="Franklin Gothic Book" w:hAnsi="Franklin Gothic Book" w:cs="Arial"/>
          <w:color w:val="000000" w:themeColor="text1"/>
        </w:rPr>
        <w:t xml:space="preserve"> (</w:t>
      </w:r>
      <w:r w:rsidR="00ED3F1F" w:rsidRPr="001E4C6D">
        <w:rPr>
          <w:rFonts w:ascii="Franklin Gothic Book" w:hAnsi="Franklin Gothic Book" w:cs="Arial"/>
          <w:color w:val="000000" w:themeColor="text1"/>
        </w:rPr>
        <w:t>1 Kings 18:1-18</w:t>
      </w:r>
      <w:r w:rsidRPr="001E4C6D">
        <w:rPr>
          <w:rFonts w:ascii="Franklin Gothic Book" w:hAnsi="Franklin Gothic Book" w:cs="Arial"/>
          <w:color w:val="000000" w:themeColor="text1"/>
        </w:rPr>
        <w:t>)</w:t>
      </w:r>
    </w:p>
    <w:p w14:paraId="44DF3751" w14:textId="7F8A42EC"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Text Truth: </w:t>
      </w:r>
      <w:r w:rsidR="00ED3F1F" w:rsidRPr="001E4C6D">
        <w:rPr>
          <w:rFonts w:ascii="Franklin Gothic Book" w:hAnsi="Franklin Gothic Book" w:cs="Arial"/>
          <w:color w:val="000000" w:themeColor="text1"/>
        </w:rPr>
        <w:t>God gives us strength.</w:t>
      </w:r>
    </w:p>
    <w:p w14:paraId="4259F38B" w14:textId="37BD5E7B"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Verse: </w:t>
      </w:r>
      <w:r w:rsidR="00ED3F1F" w:rsidRPr="001E4C6D">
        <w:rPr>
          <w:rFonts w:ascii="Franklin Gothic Book" w:hAnsi="Franklin Gothic Book" w:cs="Arial"/>
          <w:color w:val="000000" w:themeColor="text1"/>
        </w:rPr>
        <w:t>Isaiah 41:10</w:t>
      </w:r>
    </w:p>
    <w:p w14:paraId="0FE10287" w14:textId="77777777" w:rsidR="00AB6069" w:rsidRPr="001E4C6D" w:rsidRDefault="00AB6069" w:rsidP="00AB6069">
      <w:pPr>
        <w:spacing w:line="360" w:lineRule="auto"/>
        <w:rPr>
          <w:rFonts w:ascii="Franklin Gothic Book" w:hAnsi="Franklin Gothic Book" w:cs="Arial"/>
          <w:color w:val="000000" w:themeColor="text1"/>
        </w:rPr>
      </w:pPr>
    </w:p>
    <w:p w14:paraId="462A9F27" w14:textId="77777777" w:rsidR="00AB6069" w:rsidRPr="001E4C6D" w:rsidRDefault="00AB6069" w:rsidP="00AB6069">
      <w:pPr>
        <w:spacing w:line="360" w:lineRule="auto"/>
        <w:rPr>
          <w:rFonts w:ascii="Franklin Gothic Medium" w:hAnsi="Franklin Gothic Medium" w:cs="Arial"/>
          <w:color w:val="000000" w:themeColor="text1"/>
        </w:rPr>
      </w:pPr>
      <w:r w:rsidRPr="001E4C6D">
        <w:rPr>
          <w:rFonts w:ascii="Franklin Gothic Medium" w:hAnsi="Franklin Gothic Medium" w:cs="Arial"/>
          <w:color w:val="000000" w:themeColor="text1"/>
        </w:rPr>
        <w:t>PARENT TIP</w:t>
      </w:r>
    </w:p>
    <w:p w14:paraId="679659F7" w14:textId="2E92408A" w:rsidR="00AB6069" w:rsidRPr="001E4C6D" w:rsidRDefault="00416E6D"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The Bible’s stories are real and true, and the life experiences of the people in the Bible provide a history of God’s people and how they learned to depend on God. This week, teachers will share one final Bible story about Elijah, a prophet faithful to God. Just like us, Elijah became weary, downcast, and fearful after years of serving God. But God had further </w:t>
      </w:r>
      <w:proofErr w:type="gramStart"/>
      <w:r w:rsidRPr="001E4C6D">
        <w:rPr>
          <w:rFonts w:ascii="Franklin Gothic Book" w:hAnsi="Franklin Gothic Book" w:cs="Arial"/>
          <w:color w:val="000000" w:themeColor="text1"/>
        </w:rPr>
        <w:t>plans</w:t>
      </w:r>
      <w:proofErr w:type="gramEnd"/>
      <w:r w:rsidRPr="001E4C6D">
        <w:rPr>
          <w:rFonts w:ascii="Franklin Gothic Book" w:hAnsi="Franklin Gothic Book" w:cs="Arial"/>
          <w:color w:val="000000" w:themeColor="text1"/>
        </w:rPr>
        <w:t xml:space="preserve"> for Elijah and gave him strength to continue. God also gives us strength to carry on.</w:t>
      </w:r>
    </w:p>
    <w:p w14:paraId="06719BBD" w14:textId="0565EAA8" w:rsidR="00416E6D" w:rsidRPr="001E4C6D" w:rsidRDefault="00416E6D" w:rsidP="00416E6D">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This week’s verse is from the Old Testament. Tell your child that Isaiah, another of God’s prophets, encouraged people to trust God. God would give them strength. </w:t>
      </w:r>
    </w:p>
    <w:p w14:paraId="3AD1C961" w14:textId="738E7057" w:rsidR="00416E6D" w:rsidRPr="001E4C6D" w:rsidRDefault="00416E6D" w:rsidP="00416E6D">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 Turn to Isaiah 41:10 and say one of these paraphrases with your preschooler: “I will help you.” </w:t>
      </w:r>
      <w:proofErr w:type="gramStart"/>
      <w:r w:rsidRPr="001E4C6D">
        <w:rPr>
          <w:rFonts w:ascii="Franklin Gothic Book" w:hAnsi="Franklin Gothic Book" w:cs="Arial"/>
          <w:color w:val="000000" w:themeColor="text1"/>
        </w:rPr>
        <w:t>OR</w:t>
      </w:r>
      <w:r w:rsidR="00EC6874">
        <w:rPr>
          <w:rFonts w:ascii="Franklin Gothic Book" w:hAnsi="Franklin Gothic Book" w:cs="Arial"/>
          <w:color w:val="000000" w:themeColor="text1"/>
        </w:rPr>
        <w:t>,</w:t>
      </w:r>
      <w:proofErr w:type="gramEnd"/>
      <w:r w:rsidRPr="001E4C6D">
        <w:rPr>
          <w:rFonts w:ascii="Franklin Gothic Book" w:hAnsi="Franklin Gothic Book" w:cs="Arial"/>
          <w:color w:val="000000" w:themeColor="text1"/>
        </w:rPr>
        <w:t xml:space="preserve"> </w:t>
      </w:r>
      <w:r w:rsidR="00EC6874">
        <w:rPr>
          <w:rFonts w:ascii="Franklin Gothic Book" w:hAnsi="Franklin Gothic Book" w:cs="Arial"/>
          <w:color w:val="000000" w:themeColor="text1"/>
        </w:rPr>
        <w:t>“I</w:t>
      </w:r>
      <w:r w:rsidRPr="001E4C6D">
        <w:rPr>
          <w:rFonts w:ascii="Franklin Gothic Book" w:hAnsi="Franklin Gothic Book" w:cs="Arial"/>
          <w:color w:val="000000" w:themeColor="text1"/>
        </w:rPr>
        <w:t xml:space="preserve"> am your God. I will strengthen you; I will help you.”</w:t>
      </w:r>
    </w:p>
    <w:p w14:paraId="75F2CECD" w14:textId="77777777" w:rsidR="006305DE" w:rsidRPr="004D1E5D" w:rsidRDefault="006305DE" w:rsidP="006305DE">
      <w:pPr>
        <w:spacing w:line="360" w:lineRule="auto"/>
        <w:rPr>
          <w:rFonts w:ascii="Franklin Gothic Book" w:hAnsi="Franklin Gothic Book" w:cs="Arial"/>
        </w:rPr>
      </w:pPr>
    </w:p>
    <w:p w14:paraId="7EF48FDF" w14:textId="77777777" w:rsidR="006305DE" w:rsidRPr="004D1E5D" w:rsidRDefault="006305DE" w:rsidP="006305DE">
      <w:pPr>
        <w:spacing w:line="360" w:lineRule="auto"/>
        <w:rPr>
          <w:rFonts w:ascii="Franklin Gothic Book" w:hAnsi="Franklin Gothic Book" w:cs="Arial"/>
        </w:rPr>
      </w:pPr>
      <w:hyperlink r:id="rId15" w:anchor="/catalog/compilation/97c2caa9-6c2a-48ac-efdc-633e7fd3dd87" w:tgtFrame="_blank" w:tooltip="https://ministrygrid.lifeway.com/#/catalog/compilation/97c2caa9-6c2a-48ac-efdc-633e7fd3dd87" w:history="1">
        <w:r w:rsidRPr="004D1E5D">
          <w:rPr>
            <w:rStyle w:val="Hyperlink"/>
            <w:rFonts w:ascii="Franklin Gothic Book" w:hAnsi="Franklin Gothic Book"/>
            <w:bdr w:val="none" w:sz="0" w:space="0" w:color="auto" w:frame="1"/>
            <w:shd w:val="clear" w:color="auto" w:fill="FFFFFF"/>
          </w:rPr>
          <w:t>Explore the Bible: At Home</w:t>
        </w:r>
      </w:hyperlink>
    </w:p>
    <w:p w14:paraId="1C12F8D5" w14:textId="77777777" w:rsidR="00AB6069" w:rsidRPr="001E4C6D" w:rsidRDefault="00AB6069" w:rsidP="00AB6069">
      <w:pPr>
        <w:rPr>
          <w:rFonts w:ascii="Franklin Gothic Book" w:hAnsi="Franklin Gothic Book" w:cs="Arial"/>
          <w:color w:val="000000" w:themeColor="text1"/>
        </w:rPr>
      </w:pPr>
      <w:r w:rsidRPr="001E4C6D">
        <w:rPr>
          <w:rFonts w:ascii="Franklin Gothic Book" w:hAnsi="Franklin Gothic Book" w:cs="Arial"/>
          <w:color w:val="000000" w:themeColor="text1"/>
        </w:rPr>
        <w:br w:type="page"/>
      </w:r>
    </w:p>
    <w:p w14:paraId="7AABAE99" w14:textId="438948DB" w:rsidR="00AB6069" w:rsidRPr="001E4C6D" w:rsidRDefault="00AB6069" w:rsidP="00AB6069">
      <w:pPr>
        <w:rPr>
          <w:rFonts w:ascii="Franklin Gothic Medium" w:hAnsi="Franklin Gothic Medium" w:cs="Arial"/>
          <w:color w:val="000000" w:themeColor="text1"/>
          <w:sz w:val="28"/>
          <w:szCs w:val="28"/>
        </w:rPr>
      </w:pPr>
      <w:r w:rsidRPr="001E4C6D">
        <w:rPr>
          <w:rFonts w:ascii="Franklin Gothic Medium" w:hAnsi="Franklin Gothic Medium" w:cs="Arial"/>
          <w:color w:val="000000" w:themeColor="text1"/>
          <w:sz w:val="28"/>
          <w:szCs w:val="28"/>
        </w:rPr>
        <w:lastRenderedPageBreak/>
        <w:t xml:space="preserve">Session 13. Parent Note for Week of </w:t>
      </w:r>
      <w:r w:rsidR="00ED3F1F" w:rsidRPr="001E4C6D">
        <w:rPr>
          <w:rFonts w:ascii="Franklin Gothic Medium" w:hAnsi="Franklin Gothic Medium" w:cs="Arial"/>
          <w:color w:val="000000" w:themeColor="text1"/>
          <w:sz w:val="28"/>
          <w:szCs w:val="28"/>
        </w:rPr>
        <w:t>Nov. 29, 2026</w:t>
      </w:r>
    </w:p>
    <w:p w14:paraId="27561001" w14:textId="77777777" w:rsidR="00AB6069" w:rsidRPr="001E4C6D" w:rsidRDefault="00AB6069" w:rsidP="00AB6069">
      <w:pPr>
        <w:rPr>
          <w:rFonts w:ascii="Franklin Gothic Book" w:hAnsi="Franklin Gothic Book" w:cs="Arial"/>
          <w:color w:val="000000" w:themeColor="text1"/>
        </w:rPr>
      </w:pPr>
    </w:p>
    <w:p w14:paraId="2BB0C9E9"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Hello, Parents,</w:t>
      </w:r>
    </w:p>
    <w:p w14:paraId="383EB76D" w14:textId="1DD64B03"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We are exploring the book</w:t>
      </w:r>
      <w:r w:rsidR="00ED3F1F" w:rsidRPr="001E4C6D">
        <w:rPr>
          <w:rFonts w:ascii="Franklin Gothic Book" w:hAnsi="Franklin Gothic Book" w:cs="Arial"/>
          <w:color w:val="000000" w:themeColor="text1"/>
        </w:rPr>
        <w:t>s</w:t>
      </w:r>
      <w:r w:rsidRPr="001E4C6D">
        <w:rPr>
          <w:rFonts w:ascii="Franklin Gothic Book" w:hAnsi="Franklin Gothic Book" w:cs="Arial"/>
          <w:color w:val="000000" w:themeColor="text1"/>
        </w:rPr>
        <w:t xml:space="preserve"> of </w:t>
      </w:r>
      <w:r w:rsidR="00ED3F1F" w:rsidRPr="001E4C6D">
        <w:rPr>
          <w:rFonts w:ascii="Franklin Gothic Book" w:hAnsi="Franklin Gothic Book" w:cs="Arial"/>
          <w:color w:val="000000" w:themeColor="text1"/>
        </w:rPr>
        <w:t>Zechariah and Malachi</w:t>
      </w:r>
      <w:r w:rsidRPr="001E4C6D">
        <w:rPr>
          <w:rFonts w:ascii="Franklin Gothic Book" w:hAnsi="Franklin Gothic Book" w:cs="Arial"/>
          <w:color w:val="000000" w:themeColor="text1"/>
        </w:rPr>
        <w:t xml:space="preserve"> this week in your child’s class at church. Many fun and engaging activities are planned to help your preschooler use the Bible and learn how the Bible applies to his life.</w:t>
      </w:r>
    </w:p>
    <w:p w14:paraId="590FAAE3" w14:textId="77777777" w:rsidR="00AB6069" w:rsidRPr="001E4C6D" w:rsidRDefault="00AB6069" w:rsidP="00AB6069">
      <w:pPr>
        <w:spacing w:line="360" w:lineRule="auto"/>
        <w:rPr>
          <w:rFonts w:ascii="Franklin Gothic Book" w:hAnsi="Franklin Gothic Book" w:cs="Arial"/>
          <w:color w:val="000000" w:themeColor="text1"/>
        </w:rPr>
      </w:pPr>
    </w:p>
    <w:p w14:paraId="491B9B95" w14:textId="77777777"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Here’s a glimpse at this week’s Bible focus—</w:t>
      </w:r>
    </w:p>
    <w:p w14:paraId="432C8A28" w14:textId="0E255CCF"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Session Title: </w:t>
      </w:r>
      <w:r w:rsidR="00ED3F1F" w:rsidRPr="001E4C6D">
        <w:rPr>
          <w:rFonts w:ascii="Franklin Gothic Book" w:hAnsi="Franklin Gothic Book" w:cs="Arial"/>
          <w:color w:val="000000" w:themeColor="text1"/>
        </w:rPr>
        <w:t>God Is Faithful</w:t>
      </w:r>
    </w:p>
    <w:p w14:paraId="1EBCF102" w14:textId="7D585EDE"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Bible Story &amp; Scripture Reference:</w:t>
      </w:r>
      <w:r w:rsidR="00ED3F1F" w:rsidRPr="001E4C6D">
        <w:rPr>
          <w:rFonts w:ascii="Franklin Gothic Book" w:hAnsi="Franklin Gothic Book" w:cs="Arial"/>
          <w:color w:val="000000" w:themeColor="text1"/>
        </w:rPr>
        <w:t xml:space="preserve"> News of Hope</w:t>
      </w:r>
      <w:r w:rsidRPr="001E4C6D">
        <w:rPr>
          <w:rFonts w:ascii="Franklin Gothic Book" w:hAnsi="Franklin Gothic Book" w:cs="Arial"/>
          <w:color w:val="000000" w:themeColor="text1"/>
        </w:rPr>
        <w:t xml:space="preserve"> (</w:t>
      </w:r>
      <w:r w:rsidR="00ED3F1F" w:rsidRPr="001E4C6D">
        <w:rPr>
          <w:rFonts w:ascii="Franklin Gothic Book" w:hAnsi="Franklin Gothic Book" w:cs="Arial"/>
          <w:color w:val="000000" w:themeColor="text1"/>
        </w:rPr>
        <w:t>Zechariah 1–14; Malachi 1–4</w:t>
      </w:r>
      <w:r w:rsidRPr="001E4C6D">
        <w:rPr>
          <w:rFonts w:ascii="Franklin Gothic Book" w:hAnsi="Franklin Gothic Book" w:cs="Arial"/>
          <w:color w:val="000000" w:themeColor="text1"/>
        </w:rPr>
        <w:t>)</w:t>
      </w:r>
    </w:p>
    <w:p w14:paraId="51769059" w14:textId="7BD1A45D"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Text Truth: </w:t>
      </w:r>
      <w:r w:rsidR="00ED3F1F" w:rsidRPr="001E4C6D">
        <w:rPr>
          <w:rFonts w:ascii="Franklin Gothic Book" w:hAnsi="Franklin Gothic Book" w:cs="Arial"/>
          <w:color w:val="000000" w:themeColor="text1"/>
        </w:rPr>
        <w:t>God keeps His promises.</w:t>
      </w:r>
    </w:p>
    <w:p w14:paraId="4C8C9021" w14:textId="287BA25F" w:rsidR="00AB6069" w:rsidRPr="001E4C6D" w:rsidRDefault="00AB6069"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Bible Verse: </w:t>
      </w:r>
      <w:r w:rsidR="00ED3F1F" w:rsidRPr="001E4C6D">
        <w:rPr>
          <w:rFonts w:ascii="Franklin Gothic Book" w:hAnsi="Franklin Gothic Book" w:cs="Arial"/>
          <w:color w:val="000000" w:themeColor="text1"/>
        </w:rPr>
        <w:t>Ze</w:t>
      </w:r>
      <w:r w:rsidR="00F60DFC" w:rsidRPr="001E4C6D">
        <w:rPr>
          <w:rFonts w:ascii="Franklin Gothic Book" w:hAnsi="Franklin Gothic Book" w:cs="Arial"/>
          <w:color w:val="000000" w:themeColor="text1"/>
        </w:rPr>
        <w:t>c</w:t>
      </w:r>
      <w:r w:rsidR="00ED3F1F" w:rsidRPr="001E4C6D">
        <w:rPr>
          <w:rFonts w:ascii="Franklin Gothic Book" w:hAnsi="Franklin Gothic Book" w:cs="Arial"/>
          <w:color w:val="000000" w:themeColor="text1"/>
        </w:rPr>
        <w:t>hariah 8:8</w:t>
      </w:r>
    </w:p>
    <w:p w14:paraId="47822E1C" w14:textId="77777777" w:rsidR="00AB6069" w:rsidRPr="001E4C6D" w:rsidRDefault="00AB6069" w:rsidP="00AB6069">
      <w:pPr>
        <w:spacing w:line="360" w:lineRule="auto"/>
        <w:rPr>
          <w:rFonts w:ascii="Franklin Gothic Book" w:hAnsi="Franklin Gothic Book" w:cs="Arial"/>
          <w:color w:val="000000" w:themeColor="text1"/>
        </w:rPr>
      </w:pPr>
    </w:p>
    <w:p w14:paraId="682FC621" w14:textId="77777777" w:rsidR="00AB6069" w:rsidRPr="001E4C6D" w:rsidRDefault="00AB6069" w:rsidP="00AB6069">
      <w:pPr>
        <w:spacing w:line="360" w:lineRule="auto"/>
        <w:rPr>
          <w:rFonts w:ascii="Franklin Gothic Medium" w:hAnsi="Franklin Gothic Medium" w:cs="Arial"/>
          <w:color w:val="000000" w:themeColor="text1"/>
        </w:rPr>
      </w:pPr>
      <w:r w:rsidRPr="001E4C6D">
        <w:rPr>
          <w:rFonts w:ascii="Franklin Gothic Medium" w:hAnsi="Franklin Gothic Medium" w:cs="Arial"/>
          <w:color w:val="000000" w:themeColor="text1"/>
        </w:rPr>
        <w:t>PARENT TIP</w:t>
      </w:r>
    </w:p>
    <w:p w14:paraId="65EDD837" w14:textId="1B60C71A" w:rsidR="00AB6069" w:rsidRPr="001E4C6D" w:rsidRDefault="00BA5A9E" w:rsidP="00AB6069">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Finishing the quarter, teachers at church will introduce your child to two more prophets in Bible times: Zechariah and Malachi. Preschoolers will hear the phrases “God keeps His promises” and “God is faithful.” Children will become aware that the Bible is full of promises that God has made to His people, including the promise to send a Savior. God kept this promise and sent His Son, Jesus, to save people from their sins. God also promised to hear us call on Him. We can trust that God will keep this promise, just as He has kept every other promise He has made.</w:t>
      </w:r>
    </w:p>
    <w:p w14:paraId="09293598" w14:textId="06C9B14C" w:rsidR="00BA5A9E" w:rsidRDefault="00BA5A9E" w:rsidP="00BA5A9E">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Help your preschooler use this activity to learn more about God’s faithfulness</w:t>
      </w:r>
      <w:r w:rsidR="00EC6874">
        <w:rPr>
          <w:rFonts w:ascii="Franklin Gothic Book" w:hAnsi="Franklin Gothic Book" w:cs="Arial"/>
          <w:color w:val="000000" w:themeColor="text1"/>
        </w:rPr>
        <w:t>:</w:t>
      </w:r>
    </w:p>
    <w:p w14:paraId="37B59C02" w14:textId="77777777" w:rsidR="00DB4EA9" w:rsidRPr="001E4C6D" w:rsidRDefault="00DB4EA9" w:rsidP="00BA5A9E">
      <w:pPr>
        <w:spacing w:line="360" w:lineRule="auto"/>
        <w:rPr>
          <w:rFonts w:ascii="Franklin Gothic Book" w:hAnsi="Franklin Gothic Book" w:cs="Arial"/>
          <w:color w:val="000000" w:themeColor="text1"/>
        </w:rPr>
      </w:pPr>
    </w:p>
    <w:p w14:paraId="1B865773" w14:textId="52CA6013" w:rsidR="00BA5A9E" w:rsidRPr="00EC6874" w:rsidRDefault="00BA5A9E" w:rsidP="00BA5A9E">
      <w:pPr>
        <w:spacing w:line="360" w:lineRule="auto"/>
        <w:rPr>
          <w:rFonts w:ascii="Franklin Gothic Book" w:hAnsi="Franklin Gothic Book" w:cs="Arial"/>
          <w:b/>
          <w:bCs/>
          <w:color w:val="000000" w:themeColor="text1"/>
        </w:rPr>
      </w:pPr>
      <w:r w:rsidRPr="00EC6874">
        <w:rPr>
          <w:rFonts w:ascii="Franklin Gothic Book" w:hAnsi="Franklin Gothic Book" w:cs="Arial"/>
          <w:b/>
          <w:bCs/>
          <w:color w:val="000000" w:themeColor="text1"/>
        </w:rPr>
        <w:t xml:space="preserve">• Make a </w:t>
      </w:r>
      <w:r w:rsidR="00EC6874" w:rsidRPr="00EC6874">
        <w:rPr>
          <w:rFonts w:ascii="Franklin Gothic Book" w:hAnsi="Franklin Gothic Book" w:cs="Arial"/>
          <w:b/>
          <w:bCs/>
          <w:color w:val="000000" w:themeColor="text1"/>
        </w:rPr>
        <w:t>P</w:t>
      </w:r>
      <w:r w:rsidRPr="00EC6874">
        <w:rPr>
          <w:rFonts w:ascii="Franklin Gothic Book" w:hAnsi="Franklin Gothic Book" w:cs="Arial"/>
          <w:b/>
          <w:bCs/>
          <w:color w:val="000000" w:themeColor="text1"/>
        </w:rPr>
        <w:t>ostcard</w:t>
      </w:r>
    </w:p>
    <w:p w14:paraId="1DF9E530" w14:textId="38D4A148" w:rsidR="00BA5A9E" w:rsidRPr="001E4C6D" w:rsidRDefault="00BA5A9E" w:rsidP="00BA5A9E">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Give your child a 5-by-7-inch blank index card. Provide crayons and</w:t>
      </w:r>
      <w:r w:rsidR="00EC6874">
        <w:rPr>
          <w:rFonts w:ascii="Franklin Gothic Book" w:hAnsi="Franklin Gothic Book" w:cs="Arial"/>
          <w:color w:val="000000" w:themeColor="text1"/>
        </w:rPr>
        <w:t xml:space="preserve"> </w:t>
      </w:r>
      <w:r w:rsidRPr="001E4C6D">
        <w:rPr>
          <w:rFonts w:ascii="Franklin Gothic Book" w:hAnsi="Franklin Gothic Book" w:cs="Arial"/>
          <w:color w:val="000000" w:themeColor="text1"/>
        </w:rPr>
        <w:t>stickers and encourage your child to decorate one side of the card. Write the words “I (God) will be faithful. Zechariah 8:8” on the card.</w:t>
      </w:r>
    </w:p>
    <w:p w14:paraId="5F899FB8" w14:textId="656C537D" w:rsidR="00BA5A9E" w:rsidRPr="001E4C6D" w:rsidRDefault="00BA5A9E" w:rsidP="00BA5A9E">
      <w:pPr>
        <w:spacing w:line="360" w:lineRule="auto"/>
        <w:rPr>
          <w:rFonts w:ascii="Franklin Gothic Book" w:hAnsi="Franklin Gothic Book" w:cs="Arial"/>
          <w:color w:val="000000" w:themeColor="text1"/>
        </w:rPr>
      </w:pPr>
      <w:r w:rsidRPr="001E4C6D">
        <w:rPr>
          <w:rFonts w:ascii="Franklin Gothic Book" w:hAnsi="Franklin Gothic Book" w:cs="Arial"/>
          <w:color w:val="000000" w:themeColor="text1"/>
        </w:rPr>
        <w:t xml:space="preserve"> Together decide on someone to receive the postcard message. </w:t>
      </w:r>
      <w:r w:rsidR="00EC6874">
        <w:rPr>
          <w:rFonts w:ascii="Franklin Gothic Book" w:hAnsi="Franklin Gothic Book" w:cs="Arial"/>
          <w:color w:val="000000" w:themeColor="text1"/>
        </w:rPr>
        <w:t>Remark</w:t>
      </w:r>
      <w:r w:rsidRPr="001E4C6D">
        <w:rPr>
          <w:rFonts w:ascii="Franklin Gothic Book" w:hAnsi="Franklin Gothic Book" w:cs="Arial"/>
          <w:color w:val="000000" w:themeColor="text1"/>
        </w:rPr>
        <w:t>: “God wants people to know He is faithful and keeps all His promises.”</w:t>
      </w:r>
    </w:p>
    <w:p w14:paraId="381079FC" w14:textId="77777777" w:rsidR="006305DE" w:rsidRPr="004D1E5D" w:rsidRDefault="006305DE" w:rsidP="006305DE">
      <w:pPr>
        <w:spacing w:line="360" w:lineRule="auto"/>
        <w:rPr>
          <w:rFonts w:ascii="Franklin Gothic Book" w:hAnsi="Franklin Gothic Book" w:cs="Arial"/>
        </w:rPr>
      </w:pPr>
    </w:p>
    <w:p w14:paraId="6B2494EE" w14:textId="77777777" w:rsidR="006305DE" w:rsidRPr="004D1E5D" w:rsidRDefault="006305DE" w:rsidP="006305DE">
      <w:pPr>
        <w:spacing w:line="360" w:lineRule="auto"/>
        <w:rPr>
          <w:rFonts w:ascii="Franklin Gothic Book" w:hAnsi="Franklin Gothic Book" w:cs="Arial"/>
        </w:rPr>
      </w:pPr>
      <w:hyperlink r:id="rId16" w:anchor="/catalog/compilation/97c2caa9-6c2a-48ac-efdc-633e7fd3dd87" w:tgtFrame="_blank" w:tooltip="https://ministrygrid.lifeway.com/#/catalog/compilation/97c2caa9-6c2a-48ac-efdc-633e7fd3dd87" w:history="1">
        <w:r w:rsidRPr="004D1E5D">
          <w:rPr>
            <w:rStyle w:val="Hyperlink"/>
            <w:rFonts w:ascii="Franklin Gothic Book" w:hAnsi="Franklin Gothic Book"/>
            <w:bdr w:val="none" w:sz="0" w:space="0" w:color="auto" w:frame="1"/>
            <w:shd w:val="clear" w:color="auto" w:fill="FFFFFF"/>
          </w:rPr>
          <w:t>Explore the Bible: At Home</w:t>
        </w:r>
      </w:hyperlink>
    </w:p>
    <w:p w14:paraId="23B901DE" w14:textId="7B71203B" w:rsidR="00AB6069" w:rsidRPr="001E4C6D" w:rsidRDefault="00AB6069" w:rsidP="00AB6069">
      <w:pPr>
        <w:rPr>
          <w:rFonts w:ascii="Franklin Gothic Book" w:hAnsi="Franklin Gothic Book" w:cs="Arial"/>
          <w:color w:val="000000" w:themeColor="text1"/>
        </w:rPr>
      </w:pPr>
    </w:p>
    <w:sectPr w:rsidR="00AB6069" w:rsidRPr="001E4C6D" w:rsidSect="00037DC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altName w:val="Sylfaen"/>
    <w:panose1 w:val="020B0604020202020204"/>
    <w:charset w:val="00"/>
    <w:family w:val="auto"/>
    <w:notTrueType/>
    <w:pitch w:val="variable"/>
    <w:sig w:usb0="E0002EFF" w:usb1="D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EB3"/>
    <w:rsid w:val="00037DCC"/>
    <w:rsid w:val="000536E5"/>
    <w:rsid w:val="00056857"/>
    <w:rsid w:val="000823DB"/>
    <w:rsid w:val="000B0E74"/>
    <w:rsid w:val="000B3857"/>
    <w:rsid w:val="000D466C"/>
    <w:rsid w:val="001712B2"/>
    <w:rsid w:val="001D118E"/>
    <w:rsid w:val="001E4C6D"/>
    <w:rsid w:val="00207D5E"/>
    <w:rsid w:val="00221FD3"/>
    <w:rsid w:val="00250D6A"/>
    <w:rsid w:val="00251D3D"/>
    <w:rsid w:val="00277072"/>
    <w:rsid w:val="002964D8"/>
    <w:rsid w:val="002C3532"/>
    <w:rsid w:val="002C59DE"/>
    <w:rsid w:val="002F32CD"/>
    <w:rsid w:val="00323C03"/>
    <w:rsid w:val="003307C6"/>
    <w:rsid w:val="00354DAB"/>
    <w:rsid w:val="00381C58"/>
    <w:rsid w:val="003C0C3B"/>
    <w:rsid w:val="003C4769"/>
    <w:rsid w:val="003D63B8"/>
    <w:rsid w:val="003F4992"/>
    <w:rsid w:val="00416E6D"/>
    <w:rsid w:val="00444652"/>
    <w:rsid w:val="004830E4"/>
    <w:rsid w:val="00495EE3"/>
    <w:rsid w:val="004D1E5D"/>
    <w:rsid w:val="004D4FBF"/>
    <w:rsid w:val="004E2CFB"/>
    <w:rsid w:val="005017C1"/>
    <w:rsid w:val="005065A0"/>
    <w:rsid w:val="00512FBB"/>
    <w:rsid w:val="00545736"/>
    <w:rsid w:val="00560E09"/>
    <w:rsid w:val="00572892"/>
    <w:rsid w:val="005928FB"/>
    <w:rsid w:val="005946B5"/>
    <w:rsid w:val="005B6CA9"/>
    <w:rsid w:val="005D0D35"/>
    <w:rsid w:val="005F56F7"/>
    <w:rsid w:val="006253DA"/>
    <w:rsid w:val="006305DE"/>
    <w:rsid w:val="00640F3A"/>
    <w:rsid w:val="00647965"/>
    <w:rsid w:val="0065164C"/>
    <w:rsid w:val="00667C9F"/>
    <w:rsid w:val="006A3CE5"/>
    <w:rsid w:val="00717B32"/>
    <w:rsid w:val="00736BD5"/>
    <w:rsid w:val="007A3050"/>
    <w:rsid w:val="007C7C7B"/>
    <w:rsid w:val="0081199E"/>
    <w:rsid w:val="00816958"/>
    <w:rsid w:val="00871094"/>
    <w:rsid w:val="00902220"/>
    <w:rsid w:val="009666A9"/>
    <w:rsid w:val="00970A84"/>
    <w:rsid w:val="009958BD"/>
    <w:rsid w:val="009F7FB6"/>
    <w:rsid w:val="00A95820"/>
    <w:rsid w:val="00AA4FE1"/>
    <w:rsid w:val="00AB6069"/>
    <w:rsid w:val="00AF6ACE"/>
    <w:rsid w:val="00B96156"/>
    <w:rsid w:val="00BA5A9E"/>
    <w:rsid w:val="00BC46BE"/>
    <w:rsid w:val="00BD048A"/>
    <w:rsid w:val="00BE56E9"/>
    <w:rsid w:val="00BF08D9"/>
    <w:rsid w:val="00C36045"/>
    <w:rsid w:val="00CA3CB2"/>
    <w:rsid w:val="00CC4B86"/>
    <w:rsid w:val="00D01246"/>
    <w:rsid w:val="00D25674"/>
    <w:rsid w:val="00D266FD"/>
    <w:rsid w:val="00D26DD7"/>
    <w:rsid w:val="00D27F20"/>
    <w:rsid w:val="00D51BED"/>
    <w:rsid w:val="00D94419"/>
    <w:rsid w:val="00DA7EB3"/>
    <w:rsid w:val="00DB0040"/>
    <w:rsid w:val="00DB4EA9"/>
    <w:rsid w:val="00DC5D90"/>
    <w:rsid w:val="00E008A3"/>
    <w:rsid w:val="00E16B5A"/>
    <w:rsid w:val="00E40CA2"/>
    <w:rsid w:val="00E744D9"/>
    <w:rsid w:val="00EC6874"/>
    <w:rsid w:val="00ED3F1F"/>
    <w:rsid w:val="00F03C79"/>
    <w:rsid w:val="00F60DFC"/>
    <w:rsid w:val="00F90213"/>
    <w:rsid w:val="00F907C3"/>
    <w:rsid w:val="00FC19F9"/>
    <w:rsid w:val="00FE1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2B08480"/>
  <w14:defaultImageDpi w14:val="300"/>
  <w15:docId w15:val="{2F2A7063-C6A5-0E47-8DBE-DA41515E6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C4769"/>
    <w:rPr>
      <w:color w:val="0000FF"/>
      <w:u w:val="single"/>
    </w:rPr>
  </w:style>
  <w:style w:type="character" w:styleId="FollowedHyperlink">
    <w:name w:val="FollowedHyperlink"/>
    <w:basedOn w:val="DefaultParagraphFont"/>
    <w:uiPriority w:val="99"/>
    <w:semiHidden/>
    <w:unhideWhenUsed/>
    <w:rsid w:val="00BD04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strygrid.lifeway.com/" TargetMode="External"/><Relationship Id="rId13" Type="http://schemas.openxmlformats.org/officeDocument/2006/relationships/hyperlink" Target="https://ministrygrid.lifeway.co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ministrygrid.lifeway.com/" TargetMode="External"/><Relationship Id="rId12" Type="http://schemas.openxmlformats.org/officeDocument/2006/relationships/hyperlink" Target="https://ministrygrid.lifeway.co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ministrygrid.lifeway.com/" TargetMode="External"/><Relationship Id="rId1" Type="http://schemas.openxmlformats.org/officeDocument/2006/relationships/styles" Target="styles.xml"/><Relationship Id="rId6" Type="http://schemas.openxmlformats.org/officeDocument/2006/relationships/hyperlink" Target="https://ministrygrid.lifeway.com/" TargetMode="External"/><Relationship Id="rId11" Type="http://schemas.openxmlformats.org/officeDocument/2006/relationships/hyperlink" Target="https://ministrygrid.lifeway.com/" TargetMode="External"/><Relationship Id="rId5" Type="http://schemas.openxmlformats.org/officeDocument/2006/relationships/hyperlink" Target="https://ministrygrid.lifeway.com/" TargetMode="External"/><Relationship Id="rId15" Type="http://schemas.openxmlformats.org/officeDocument/2006/relationships/hyperlink" Target="https://ministrygrid.lifeway.com/" TargetMode="External"/><Relationship Id="rId10" Type="http://schemas.openxmlformats.org/officeDocument/2006/relationships/hyperlink" Target="https://ministrygrid.lifeway.com/" TargetMode="External"/><Relationship Id="rId4" Type="http://schemas.openxmlformats.org/officeDocument/2006/relationships/hyperlink" Target="https://ministrygrid.lifeway.com/" TargetMode="External"/><Relationship Id="rId9" Type="http://schemas.openxmlformats.org/officeDocument/2006/relationships/hyperlink" Target="https://ministrygrid.lifeway.com/" TargetMode="External"/><Relationship Id="rId14" Type="http://schemas.openxmlformats.org/officeDocument/2006/relationships/hyperlink" Target="https://ministrygrid.lifewa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14</Pages>
  <Words>3387</Words>
  <Characters>15819</Characters>
  <Application>Microsoft Office Word</Application>
  <DocSecurity>0</DocSecurity>
  <Lines>465</Lines>
  <Paragraphs>263</Paragraphs>
  <ScaleCrop>false</ScaleCrop>
  <HeadingPairs>
    <vt:vector size="2" baseType="variant">
      <vt:variant>
        <vt:lpstr>Title</vt:lpstr>
      </vt:variant>
      <vt:variant>
        <vt:i4>1</vt:i4>
      </vt:variant>
    </vt:vector>
  </HeadingPairs>
  <TitlesOfParts>
    <vt:vector size="1" baseType="lpstr">
      <vt:lpstr/>
    </vt:vector>
  </TitlesOfParts>
  <Company>LifeWay</Company>
  <LinksUpToDate>false</LinksUpToDate>
  <CharactersWithSpaces>18943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Rachel Coe</cp:lastModifiedBy>
  <cp:revision>30</cp:revision>
  <dcterms:created xsi:type="dcterms:W3CDTF">2026-02-09T17:33:00Z</dcterms:created>
  <dcterms:modified xsi:type="dcterms:W3CDTF">2026-03-11T15:06:00Z</dcterms:modified>
</cp:coreProperties>
</file>